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6FC" w:rsidRDefault="005B26FC" w:rsidP="00B41A89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591A34" w:rsidRPr="006C4E5D" w:rsidRDefault="00B41A89" w:rsidP="00B41A89">
      <w:pPr>
        <w:pStyle w:val="Paragraphedeliste"/>
        <w:numPr>
          <w:ilvl w:val="0"/>
          <w:numId w:val="1"/>
        </w:numPr>
        <w:rPr>
          <w:rFonts w:ascii="Arial" w:hAnsi="Arial" w:cs="Arial"/>
          <w:b/>
          <w:i/>
          <w:sz w:val="28"/>
          <w:szCs w:val="28"/>
          <w:u w:val="single"/>
        </w:rPr>
      </w:pPr>
      <w:r w:rsidRPr="006C4E5D">
        <w:rPr>
          <w:rFonts w:ascii="Arial" w:hAnsi="Arial" w:cs="Arial"/>
          <w:b/>
          <w:i/>
          <w:sz w:val="28"/>
          <w:szCs w:val="28"/>
          <w:u w:val="single"/>
        </w:rPr>
        <w:t>Analyse fonctionnelle et structurelle de l’outil inférieur.</w:t>
      </w:r>
    </w:p>
    <w:p w:rsidR="00B41A89" w:rsidRPr="002F4BD5" w:rsidRDefault="005D7AD0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  <w:r w:rsidRPr="006C4E5D">
        <w:rPr>
          <w:rFonts w:ascii="Arial" w:hAnsi="Arial" w:cs="Arial"/>
          <w:b/>
          <w:sz w:val="24"/>
          <w:szCs w:val="24"/>
        </w:rPr>
        <w:t>Objectif :</w:t>
      </w:r>
      <w:r w:rsidR="001468C9">
        <w:rPr>
          <w:rFonts w:ascii="Arial" w:hAnsi="Arial" w:cs="Arial"/>
          <w:b/>
          <w:sz w:val="24"/>
          <w:szCs w:val="24"/>
        </w:rPr>
        <w:t xml:space="preserve"> Appréhender le mécanisme dans la phase 4.</w:t>
      </w:r>
    </w:p>
    <w:p w:rsidR="00CF0056" w:rsidRDefault="00CF0056" w:rsidP="00CF0056">
      <w:pPr>
        <w:ind w:left="360" w:firstLine="708"/>
        <w:rPr>
          <w:rFonts w:ascii="Arial" w:hAnsi="Arial" w:cs="Arial"/>
          <w:b/>
          <w:sz w:val="24"/>
          <w:szCs w:val="24"/>
        </w:rPr>
      </w:pPr>
      <w:r w:rsidRPr="002F4BD5">
        <w:rPr>
          <w:rFonts w:ascii="Arial" w:hAnsi="Arial" w:cs="Arial"/>
          <w:b/>
          <w:sz w:val="24"/>
          <w:szCs w:val="24"/>
        </w:rPr>
        <w:t xml:space="preserve">On donne : </w:t>
      </w:r>
      <w:r>
        <w:rPr>
          <w:rFonts w:ascii="Arial" w:hAnsi="Arial" w:cs="Arial"/>
          <w:b/>
          <w:sz w:val="24"/>
          <w:szCs w:val="24"/>
        </w:rPr>
        <w:t>DT1, DT2, DT3, DT4, DT5</w:t>
      </w:r>
      <w:r w:rsidRPr="00EA709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et DT9.</w:t>
      </w:r>
    </w:p>
    <w:p w:rsidR="002F4BD5" w:rsidRDefault="002F4BD5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5B26FC" w:rsidRDefault="009B0663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roundrect id="_x0000_s16663" style="position:absolute;left:0;text-align:left;margin-left:441.25pt;margin-top:22.2pt;width:85.9pt;height:28.05pt;z-index:25243750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 w:rsidRPr="003D660A">
                    <w:rPr>
                      <w:b/>
                      <w:sz w:val="28"/>
                    </w:rPr>
                    <w:t>6 POINTS</w:t>
                  </w:r>
                </w:p>
              </w:txbxContent>
            </v:textbox>
          </v:roundrect>
        </w:pict>
      </w:r>
    </w:p>
    <w:p w:rsidR="005B26FC" w:rsidRPr="002F4BD5" w:rsidRDefault="005B26FC" w:rsidP="005B26FC">
      <w:pPr>
        <w:ind w:firstLine="708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Question 1-</w:t>
      </w:r>
      <w:r w:rsidR="00CF0056">
        <w:rPr>
          <w:rFonts w:ascii="Arial" w:hAnsi="Arial" w:cs="Arial"/>
          <w:b/>
          <w:sz w:val="24"/>
          <w:szCs w:val="24"/>
          <w:u w:val="single"/>
        </w:rPr>
        <w:t>1</w:t>
      </w:r>
      <w:r w:rsidRPr="002F4BD5">
        <w:rPr>
          <w:rFonts w:ascii="Arial" w:hAnsi="Arial" w:cs="Arial"/>
          <w:b/>
          <w:sz w:val="24"/>
          <w:szCs w:val="24"/>
          <w:u w:val="single"/>
        </w:rPr>
        <w:t xml:space="preserve"> : </w:t>
      </w:r>
      <w:r>
        <w:rPr>
          <w:rFonts w:ascii="Arial" w:hAnsi="Arial" w:cs="Arial"/>
          <w:b/>
          <w:sz w:val="24"/>
          <w:szCs w:val="24"/>
          <w:u w:val="single"/>
        </w:rPr>
        <w:t xml:space="preserve">Etude de la PHASE 4 </w:t>
      </w:r>
      <w:r w:rsidRPr="00CE6089">
        <w:rPr>
          <w:rFonts w:ascii="Arial" w:hAnsi="Arial" w:cs="Arial"/>
          <w:b/>
          <w:sz w:val="24"/>
          <w:szCs w:val="24"/>
        </w:rPr>
        <w:t>(Schéma simplifié).</w:t>
      </w: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schéma simplifié figure Fig.1 représente l’outil inférieur au début de la phase 4.</w:t>
      </w: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</w:p>
    <w:p w:rsidR="005B26FC" w:rsidRPr="00933B43" w:rsidRDefault="005B26FC" w:rsidP="005B26FC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33B43">
        <w:rPr>
          <w:rFonts w:ascii="Arial" w:hAnsi="Arial" w:cs="Arial"/>
          <w:sz w:val="24"/>
          <w:szCs w:val="24"/>
        </w:rPr>
        <w:t>Identifier les 3 sous</w:t>
      </w:r>
      <w:r w:rsidR="00E72BDC">
        <w:rPr>
          <w:rFonts w:ascii="Arial" w:hAnsi="Arial" w:cs="Arial"/>
          <w:sz w:val="24"/>
          <w:szCs w:val="24"/>
        </w:rPr>
        <w:t>-</w:t>
      </w:r>
      <w:r w:rsidRPr="00933B43">
        <w:rPr>
          <w:rFonts w:ascii="Arial" w:hAnsi="Arial" w:cs="Arial"/>
          <w:sz w:val="24"/>
          <w:szCs w:val="24"/>
        </w:rPr>
        <w:t>ensembles du s</w:t>
      </w:r>
      <w:r w:rsidR="006C1F2E">
        <w:rPr>
          <w:rFonts w:ascii="Arial" w:hAnsi="Arial" w:cs="Arial"/>
          <w:sz w:val="24"/>
          <w:szCs w:val="24"/>
        </w:rPr>
        <w:t>&lt;</w:t>
      </w:r>
      <w:proofErr w:type="spellStart"/>
      <w:r w:rsidRPr="00933B43">
        <w:rPr>
          <w:rFonts w:ascii="Arial" w:hAnsi="Arial" w:cs="Arial"/>
          <w:sz w:val="24"/>
          <w:szCs w:val="24"/>
        </w:rPr>
        <w:t>ystèm</w:t>
      </w:r>
      <w:r>
        <w:rPr>
          <w:rFonts w:ascii="Arial" w:hAnsi="Arial" w:cs="Arial"/>
          <w:sz w:val="24"/>
          <w:szCs w:val="24"/>
        </w:rPr>
        <w:t>e</w:t>
      </w:r>
      <w:proofErr w:type="spellEnd"/>
      <w:r w:rsidRPr="00933B43">
        <w:rPr>
          <w:rFonts w:ascii="Arial" w:hAnsi="Arial" w:cs="Arial"/>
          <w:sz w:val="24"/>
          <w:szCs w:val="24"/>
        </w:rPr>
        <w:t>.</w:t>
      </w:r>
    </w:p>
    <w:p w:rsidR="005B26FC" w:rsidRDefault="009B0663" w:rsidP="005B26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70" type="#_x0000_t32" style="position:absolute;margin-left:369.4pt;margin-top:19.25pt;width:9.55pt;height:41.8pt;z-index:252125184" o:connectortype="straight">
            <v:stroke endarrow="open" endarrowwidth="narrow" endarrowlength="long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573" type="#_x0000_t32" style="position:absolute;margin-left:64.95pt;margin-top:25.7pt;width:105.7pt;height:81.4pt;z-index:252128256" o:connectortype="straight">
            <v:stroke endarrow="open" endarrowwidth="narrow" endarrowlength="long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rect id="_x0000_s1571" style="position:absolute;margin-left:13.45pt;margin-top:7.95pt;width:231.15pt;height:23.2pt;z-index:252126208" filled="f" stroked="f">
            <v:textbox>
              <w:txbxContent>
                <w:p w:rsidR="0010556C" w:rsidRPr="009123EC" w:rsidRDefault="0010556C" w:rsidP="005B26FC">
                  <w:pPr>
                    <w:rPr>
                      <w:sz w:val="16"/>
                    </w:rPr>
                  </w:pPr>
                  <w:r w:rsidRPr="009123EC">
                    <w:rPr>
                      <w:i/>
                      <w:sz w:val="16"/>
                    </w:rPr>
                    <w:t>Sous Ensemble</w:t>
                  </w:r>
                  <w:r w:rsidRPr="009123EC">
                    <w:rPr>
                      <w:sz w:val="16"/>
                    </w:rPr>
                    <w:t xml:space="preserve"> </w:t>
                  </w:r>
                  <w:r w:rsidRPr="00B740F2">
                    <w:rPr>
                      <w:rFonts w:ascii="Arial" w:hAnsi="Arial" w:cs="Arial"/>
                      <w:b/>
                      <w:sz w:val="28"/>
                      <w:szCs w:val="24"/>
                    </w:rPr>
                    <w:t>PISTON CAME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24"/>
          <w:szCs w:val="24"/>
        </w:rPr>
        <w:pict>
          <v:rect id="_x0000_s1575" style="position:absolute;margin-left:332.9pt;margin-top:2.5pt;width:231.15pt;height:23.2pt;z-index:252130304" filled="f" stroked="f">
            <v:textbox>
              <w:txbxContent>
                <w:p w:rsidR="0010556C" w:rsidRPr="009123EC" w:rsidRDefault="0010556C" w:rsidP="005B26FC">
                  <w:pPr>
                    <w:rPr>
                      <w:sz w:val="16"/>
                    </w:rPr>
                  </w:pPr>
                  <w:r w:rsidRPr="009123EC">
                    <w:rPr>
                      <w:i/>
                      <w:sz w:val="16"/>
                    </w:rPr>
                    <w:t>Sous Ensemble</w:t>
                  </w:r>
                  <w:r w:rsidRPr="009123EC">
                    <w:rPr>
                      <w:sz w:val="16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8"/>
                      <w:szCs w:val="24"/>
                    </w:rPr>
                    <w:t>CONFORMATEUR</w:t>
                  </w:r>
                </w:p>
              </w:txbxContent>
            </v:textbox>
          </v:rect>
        </w:pict>
      </w: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</w:p>
    <w:p w:rsidR="005B26FC" w:rsidRDefault="009B0663" w:rsidP="005B26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group id="_x0000_s1516" style="position:absolute;margin-left:31.15pt;margin-top:9.3pt;width:418.05pt;height:223.1pt;z-index:252121088" coordorigin="1190,9156" coordsize="8361,4462">
            <v:shape id="_x0000_s1517" type="#_x0000_t32" style="position:absolute;left:1190;top:9158;width:8361;height:0" o:connectortype="straight" strokecolor="red" strokeweight="2.25pt"/>
            <v:shape id="_x0000_s1518" type="#_x0000_t32" style="position:absolute;left:1190;top:9158;width:0;height:4460" o:connectortype="straight" strokecolor="red" strokeweight="2.25pt"/>
            <v:shape id="_x0000_s1519" type="#_x0000_t32" style="position:absolute;left:4540;top:9156;width:1;height:610" o:connectortype="straight" strokecolor="red" strokeweight="2.25pt"/>
            <v:shape id="_x0000_s1520" type="#_x0000_t32" style="position:absolute;left:4541;top:9479;width:116;height:287;flip:x" o:connectortype="straight" strokecolor="red" strokeweight="2.25pt"/>
            <v:shape id="_x0000_s1521" type="#_x0000_t32" style="position:absolute;left:4405;top:9479;width:136;height:287;flip:x y" o:connectortype="straight" strokecolor="red" strokeweight="2.25pt"/>
            <v:shape id="_x0000_s1522" type="#_x0000_t32" style="position:absolute;left:7225;top:9156;width:1;height:610" o:connectortype="straight" strokecolor="red" strokeweight="2.25pt"/>
            <v:shape id="_x0000_s1523" type="#_x0000_t32" style="position:absolute;left:7226;top:9479;width:116;height:287;flip:x" o:connectortype="straight" strokecolor="red" strokeweight="2.25pt"/>
            <v:shape id="_x0000_s1524" type="#_x0000_t32" style="position:absolute;left:7090;top:9479;width:136;height:287;flip:x y" o:connectortype="straight" strokecolor="red" strokeweight="2.25pt"/>
            <v:shape id="_x0000_s1525" type="#_x0000_t32" style="position:absolute;left:1190;top:11422;width:1236;height:2;flip:x" o:connectortype="straight" strokecolor="red" strokeweight="2.25pt"/>
            <v:shape id="_x0000_s1526" type="#_x0000_t32" style="position:absolute;left:2426;top:10625;width:1;height:797" o:connectortype="straight" strokecolor="red" strokeweight="2.25pt"/>
            <v:oval id="_x0000_s1527" style="position:absolute;left:2233;top:10414;width:385;height:397" filled="f" strokecolor="red" strokeweight="2.25pt"/>
            <v:shape id="_x0000_s1528" type="#_x0000_t32" style="position:absolute;left:7856;top:10625;width:1;height:797" o:connectortype="straight" strokecolor="red" strokeweight="2.25pt"/>
            <v:oval id="_x0000_s1529" style="position:absolute;left:7663;top:10414;width:385;height:397" filled="f" strokecolor="red" strokeweight="2.25pt"/>
            <v:shape id="_x0000_s1530" type="#_x0000_t32" style="position:absolute;left:9550;top:9158;width:1;height:4459" o:connectortype="straight" strokecolor="red" strokeweight="2.25pt"/>
            <v:shape id="_x0000_s1531" type="#_x0000_t32" style="position:absolute;left:7857;top:11424;width:1693;height:0" o:connectortype="straight" strokecolor="red" strokeweight="2.25pt"/>
          </v:group>
        </w:pict>
      </w: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</w:p>
    <w:p w:rsidR="005B26FC" w:rsidRDefault="009B0663" w:rsidP="005B26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group id="_x0000_s1546" style="position:absolute;margin-left:83.3pt;margin-top:3.55pt;width:347.55pt;height:153.75pt;z-index:252123136" coordorigin="1456,9410" coordsize="6951,3075">
            <v:shape id="_x0000_s1547" type="#_x0000_t32" style="position:absolute;left:1457;top:9410;width:6950;height:1" o:connectortype="straight" strokecolor="#548dd4 [1951]" strokeweight="2.25pt"/>
            <v:group id="_x0000_s1548" style="position:absolute;left:1456;top:9410;width:1585;height:463" coordorigin="753,9410" coordsize="1585,463">
              <v:shape id="_x0000_s1549" type="#_x0000_t32" style="position:absolute;left:753;top:9410;width:1;height:324" o:connectortype="straight" strokecolor="#548dd4 [1951]" strokeweight="2.25pt"/>
              <v:shape id="_x0000_s1550" type="#_x0000_t32" style="position:absolute;left:754;top:9734;width:546;height:0" o:connectortype="straight" strokecolor="#548dd4 [1951]" strokeweight="2.25pt"/>
              <v:shape id="_x0000_s1551" type="#_x0000_t32" style="position:absolute;left:1300;top:9734;width:415;height:139" o:connectortype="straight" strokecolor="#548dd4 [1951]" strokeweight="2.25pt"/>
              <v:shape id="_x0000_s1552" type="#_x0000_t32" style="position:absolute;left:1715;top:9873;width:622;height:0" o:connectortype="straight" strokecolor="#548dd4 [1951]" strokeweight="2.25pt"/>
              <v:shape id="_x0000_s1553" type="#_x0000_t32" style="position:absolute;left:2337;top:9410;width:1;height:463;flip:y" o:connectortype="straight" strokecolor="#548dd4 [1951]" strokeweight="2.25pt"/>
            </v:group>
            <v:group id="_x0000_s1554" style="position:absolute;left:6822;top:9410;width:1585;height:463" coordorigin="753,9410" coordsize="1585,463">
              <v:shape id="_x0000_s1555" type="#_x0000_t32" style="position:absolute;left:753;top:9410;width:1;height:324" o:connectortype="straight" strokecolor="#548dd4 [1951]" strokeweight="2.25pt"/>
              <v:shape id="_x0000_s1556" type="#_x0000_t32" style="position:absolute;left:754;top:9734;width:546;height:0" o:connectortype="straight" strokecolor="#548dd4 [1951]" strokeweight="2.25pt"/>
              <v:shape id="_x0000_s1557" type="#_x0000_t32" style="position:absolute;left:1300;top:9734;width:415;height:139" o:connectortype="straight" strokecolor="#548dd4 [1951]" strokeweight="2.25pt"/>
              <v:shape id="_x0000_s1558" type="#_x0000_t32" style="position:absolute;left:1715;top:9873;width:622;height:0" o:connectortype="straight" strokecolor="#548dd4 [1951]" strokeweight="2.25pt"/>
              <v:shape id="_x0000_s1559" type="#_x0000_t32" style="position:absolute;left:2337;top:9410;width:1;height:463;flip:y" o:connectortype="straight" strokecolor="#548dd4 [1951]" strokeweight="2.25pt"/>
            </v:group>
            <v:shape id="_x0000_s1560" type="#_x0000_t32" style="position:absolute;left:3767;top:11236;width:1777;height:1;flip:x" o:connectortype="straight" strokecolor="#548dd4 [1951]" strokeweight="2.25pt"/>
            <v:shape id="_x0000_s1561" type="#_x0000_t32" style="position:absolute;left:5340;top:10903;width:345;height:0;flip:x" o:connectortype="straight" strokecolor="#548dd4 [1951]" strokeweight="2.25pt"/>
            <v:shape id="_x0000_s1562" type="#_x0000_t32" style="position:absolute;left:5544;top:10903;width:1;height:707" o:connectortype="straight" strokecolor="#548dd4 [1951]" strokeweight="2.25pt"/>
            <v:shape id="_x0000_s1563" type="#_x0000_t32" style="position:absolute;left:3765;top:9411;width:1;height:1825" o:connectortype="straight" strokecolor="#548dd4 [1951]" strokeweight="2.25pt"/>
            <v:shape id="_x0000_s1564" type="#_x0000_t32" style="position:absolute;left:5340;top:11610;width:345;height:0;flip:x" o:connectortype="straight" strokecolor="#548dd4 [1951]" strokeweight="2.25pt"/>
            <v:rect id="_x0000_s1565" style="position:absolute;left:2853;top:11910;width:374;height:776;rotation:90" strokecolor="#548dd4 [1951]" strokeweight="2.25pt"/>
            <v:rect id="_x0000_s1566" style="position:absolute;left:6651;top:11910;width:374;height:776;rotation:90" strokecolor="#548dd4 [1951]" strokeweight="2.25pt"/>
            <v:shape id="_x0000_s1567" type="#_x0000_t32" style="position:absolute;left:3041;top:9873;width:1;height:2238" o:connectortype="straight" strokecolor="#548dd4 [1951]" strokeweight="2.25pt"/>
            <v:shape id="_x0000_s1568" type="#_x0000_t32" style="position:absolute;left:6821;top:9748;width:1;height:2363" o:connectortype="straight" strokecolor="#548dd4 [1951]" strokeweight="2.25pt"/>
          </v:group>
        </w:pict>
      </w: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</w:p>
    <w:p w:rsidR="005B26FC" w:rsidRDefault="009B0663" w:rsidP="005B26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group id="_x0000_s1788" style="position:absolute;margin-left:440.75pt;margin-top:24.75pt;width:19.2pt;height:45.55pt;z-index:252208128" coordorigin="991,9461" coordsize="384,911">
            <v:shape id="_x0000_s1789" type="#_x0000_t32" style="position:absolute;left:991;top:9461;width:384;height:1" o:connectortype="straight"/>
            <v:shape id="_x0000_s1790" type="#_x0000_t32" style="position:absolute;left:991;top:9701;width:384;height:1" o:connectortype="straight"/>
            <v:shape id="_x0000_s1791" type="#_x0000_t32" style="position:absolute;left:991;top:9928;width:384;height:1" o:connectortype="straight"/>
            <v:shape id="_x0000_s1792" type="#_x0000_t32" style="position:absolute;left:991;top:10168;width:384;height:1" o:connectortype="straight"/>
            <v:shape id="_x0000_s1793" type="#_x0000_t32" style="position:absolute;left:991;top:10372;width:384;height:0" o:connectortype="straight"/>
            <v:shape id="_x0000_s1794" type="#_x0000_t32" style="position:absolute;left:991;top:9462;width:384;height:239;flip:y" o:connectortype="straight"/>
            <v:shape id="_x0000_s1795" type="#_x0000_t32" style="position:absolute;left:991;top:9702;width:374;height:227;flip:y" o:connectortype="straight"/>
            <v:shape id="_x0000_s1796" type="#_x0000_t32" style="position:absolute;left:991;top:9935;width:384;height:232;flip:y" o:connectortype="straight"/>
            <v:shape id="_x0000_s1797" type="#_x0000_t32" style="position:absolute;left:1001;top:10167;width:374;height:205;flip:y" o:connectortype="straight"/>
          </v:group>
        </w:pict>
      </w:r>
      <w:r>
        <w:rPr>
          <w:rFonts w:ascii="Arial" w:hAnsi="Arial" w:cs="Arial"/>
          <w:noProof/>
          <w:sz w:val="24"/>
          <w:szCs w:val="24"/>
        </w:rPr>
        <w:pict>
          <v:group id="_x0000_s1787" style="position:absolute;margin-left:21.2pt;margin-top:24.7pt;width:19.2pt;height:45.55pt;z-index:252207104" coordorigin="991,9461" coordsize="384,911">
            <v:shape id="_x0000_s1776" type="#_x0000_t32" style="position:absolute;left:991;top:9461;width:384;height:1" o:connectortype="straight"/>
            <v:shape id="_x0000_s1777" type="#_x0000_t32" style="position:absolute;left:991;top:9701;width:384;height:1" o:connectortype="straight"/>
            <v:shape id="_x0000_s1778" type="#_x0000_t32" style="position:absolute;left:991;top:9928;width:384;height:1" o:connectortype="straight"/>
            <v:shape id="_x0000_s1779" type="#_x0000_t32" style="position:absolute;left:991;top:10168;width:384;height:1" o:connectortype="straight"/>
            <v:shape id="_x0000_s1780" type="#_x0000_t32" style="position:absolute;left:991;top:10372;width:384;height:0" o:connectortype="straight"/>
            <v:shape id="_x0000_s1783" type="#_x0000_t32" style="position:absolute;left:991;top:9462;width:384;height:239;flip:y" o:connectortype="straight"/>
            <v:shape id="_x0000_s1784" type="#_x0000_t32" style="position:absolute;left:991;top:9702;width:374;height:227;flip:y" o:connectortype="straight"/>
            <v:shape id="_x0000_s1785" type="#_x0000_t32" style="position:absolute;left:991;top:9935;width:384;height:232;flip:y" o:connectortype="straight"/>
            <v:shape id="_x0000_s1786" type="#_x0000_t32" style="position:absolute;left:1001;top:10167;width:374;height:205;flip:y" o:connectortype="straight"/>
          </v:group>
        </w:pict>
      </w:r>
      <w:r>
        <w:rPr>
          <w:rFonts w:ascii="Arial" w:hAnsi="Arial" w:cs="Arial"/>
          <w:noProof/>
          <w:sz w:val="24"/>
          <w:szCs w:val="24"/>
        </w:rPr>
        <w:pict>
          <v:group id="_x0000_s1532" style="position:absolute;margin-left:21.2pt;margin-top:19.05pt;width:438.75pt;height:139.5pt;z-index:252122112" coordorigin="991,10903" coordsize="8775,2790">
            <v:shape id="_x0000_s1533" type="#_x0000_t32" style="position:absolute;left:5367;top:13317;width:1367;height:1" o:connectortype="straight" strokeweight="1.5pt"/>
            <v:shape id="_x0000_s1534" type="#_x0000_t32" style="position:absolute;left:4984;top:10904;width:1572;height:2;flip:x y" o:connectortype="straight" strokeweight="1.5pt"/>
            <v:shape id="_x0000_s1535" type="#_x0000_t32" style="position:absolute;left:6555;top:10903;width:1;height:961" o:connectortype="straight" strokeweight="1.5pt"/>
            <v:shape id="_x0000_s1536" type="#_x0000_t32" style="position:absolute;left:4984;top:11864;width:1572;height:1;flip:x" o:connectortype="straight" strokeweight="1.5pt"/>
            <v:shape id="_x0000_s1537" type="#_x0000_t32" style="position:absolute;left:4780;top:11233;width:345;height:0;flip:x" o:connectortype="straight" strokeweight="1.5pt"/>
            <v:shape id="_x0000_s1538" type="#_x0000_t32" style="position:absolute;left:4984;top:10903;width:0;height:333" o:connectortype="straight" strokeweight="1.5pt"/>
            <v:shape id="_x0000_s1539" type="#_x0000_t32" style="position:absolute;left:4983;top:11490;width:0;height:374" o:connectortype="straight" strokeweight="1.5pt"/>
            <v:shape id="_x0000_s1540" type="#_x0000_t32" style="position:absolute;left:4760;top:11490;width:345;height:0;flip:x" o:connectortype="straight" strokeweight="1.5pt"/>
            <v:rect id="_x0000_s1541" style="position:absolute;left:991;top:11995;width:374;height:776" strokeweight="1.5pt"/>
            <v:rect id="_x0000_s1542" style="position:absolute;left:9392;top:11995;width:374;height:776" strokeweight="1.5pt"/>
            <v:shape id="_x0000_s1543" type="#_x0000_t32" style="position:absolute;left:1365;top:12456;width:8027;height:1" o:connectortype="straight" strokeweight="1.5pt"/>
            <v:shape id="_x0000_s1544" type="#_x0000_t32" style="position:absolute;left:5952;top:11864;width:0;height:1454" o:connectortype="straight" strokeweight="1.5pt"/>
            <v:rect id="_x0000_s1545" style="position:absolute;left:5863;top:12822;width:374;height:1368;rotation:90" fillcolor="black" stroked="f" strokecolor="#548dd4 [1951]" strokeweight="2.25pt">
              <v:fill r:id="rId8" o:title="Diagonales larges vers le haut" type="pattern"/>
            </v:rect>
          </v:group>
        </w:pict>
      </w: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</w:p>
    <w:p w:rsidR="005B26FC" w:rsidRDefault="009B0663" w:rsidP="005B26FC">
      <w:pPr>
        <w:rPr>
          <w:rFonts w:ascii="Arial" w:hAnsi="Arial" w:cs="Arial"/>
          <w:sz w:val="24"/>
          <w:szCs w:val="24"/>
        </w:rPr>
      </w:pPr>
      <w:r w:rsidRPr="009B0663">
        <w:rPr>
          <w:rFonts w:cstheme="minorHAnsi"/>
          <w:b/>
          <w:noProof/>
          <w:sz w:val="24"/>
          <w:szCs w:val="24"/>
        </w:rPr>
        <w:pict>
          <v:group id="_x0000_s1576" style="position:absolute;margin-left:308.35pt;margin-top:25.45pt;width:98pt;height:67.95pt;z-index:252131328" coordorigin="6734,13650" coordsize="1960,1359">
            <v:shape id="_x0000_s1577" type="#_x0000_t32" style="position:absolute;left:7068;top:14833;width:1626;height:0;flip:x" o:connectortype="straight">
              <v:stroke endarrow="open" endarrowwidth="narrow" endarrowlength="long"/>
            </v:shape>
            <v:shape id="_x0000_s1578" type="#_x0000_t32" style="position:absolute;left:8352;top:13755;width:0;height:1254;flip:y" o:connectortype="straight">
              <v:stroke endarrow="open" endarrowwidth="narrow" endarrowlength="long"/>
            </v:shape>
            <v:rect id="_x0000_s1579" style="position:absolute;left:6734;top:14609;width:532;height:400" filled="f" stroked="f">
              <v:textbox>
                <w:txbxContent>
                  <w:p w:rsidR="0010556C" w:rsidRPr="00933B43" w:rsidRDefault="0010556C" w:rsidP="005B26FC">
                    <w:pPr>
                      <w:rPr>
                        <w:b/>
                        <w:sz w:val="16"/>
                      </w:rPr>
                    </w:pPr>
                    <w:r w:rsidRPr="00933B43">
                      <w:rPr>
                        <w:b/>
                        <w:sz w:val="16"/>
                      </w:rPr>
                      <w:t>Z</w:t>
                    </w:r>
                  </w:p>
                </w:txbxContent>
              </v:textbox>
            </v:rect>
            <v:rect id="_x0000_s1580" style="position:absolute;left:7955;top:13650;width:532;height:400" filled="f" stroked="f">
              <v:textbox>
                <w:txbxContent>
                  <w:p w:rsidR="0010556C" w:rsidRPr="00933B43" w:rsidRDefault="0010556C" w:rsidP="005B26FC">
                    <w:pPr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Y</w:t>
                    </w:r>
                  </w:p>
                </w:txbxContent>
              </v:textbox>
            </v:rect>
          </v:group>
        </w:pict>
      </w:r>
    </w:p>
    <w:p w:rsidR="005B26FC" w:rsidRDefault="009B0663" w:rsidP="005B26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69" type="#_x0000_t202" style="position:absolute;margin-left:441.25pt;margin-top:10.5pt;width:54.35pt;height:25.05pt;z-index:252124160;mso-width-relative:margin;mso-height-relative:margin" stroked="f">
            <v:textbox>
              <w:txbxContent>
                <w:p w:rsidR="0010556C" w:rsidRDefault="0010556C" w:rsidP="005B26FC">
                  <w:r>
                    <w:t>Fig.1</w:t>
                  </w:r>
                </w:p>
              </w:txbxContent>
            </v:textbox>
          </v:shape>
        </w:pict>
      </w:r>
    </w:p>
    <w:p w:rsidR="005B26FC" w:rsidRDefault="009B0663" w:rsidP="005B26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572" type="#_x0000_t32" style="position:absolute;margin-left:227.9pt;margin-top:3.3pt;width:31.1pt;height:19.35pt;flip:y;z-index:252127232" o:connectortype="straight">
            <v:stroke endarrow="open" endarrowwidth="narrow" endarrowlength="long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rect id="_x0000_s1574" style="position:absolute;margin-left:21.2pt;margin-top:9.65pt;width:231.15pt;height:23.2pt;z-index:252129280" filled="f" stroked="f">
            <v:textbox>
              <w:txbxContent>
                <w:p w:rsidR="0010556C" w:rsidRPr="009123EC" w:rsidRDefault="0010556C" w:rsidP="00B740F2">
                  <w:pPr>
                    <w:jc w:val="center"/>
                    <w:rPr>
                      <w:sz w:val="16"/>
                    </w:rPr>
                  </w:pPr>
                  <w:r w:rsidRPr="009123EC">
                    <w:rPr>
                      <w:i/>
                      <w:sz w:val="16"/>
                    </w:rPr>
                    <w:t>Sous Ensemble</w:t>
                  </w:r>
                  <w:r w:rsidRPr="009123EC">
                    <w:rPr>
                      <w:sz w:val="16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8"/>
                      <w:szCs w:val="24"/>
                    </w:rPr>
                    <w:t>SEMELLE</w:t>
                  </w:r>
                </w:p>
              </w:txbxContent>
            </v:textbox>
          </v:rect>
        </w:pict>
      </w: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</w:p>
    <w:p w:rsidR="005B26FC" w:rsidRDefault="005B26FC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5B26FC" w:rsidRDefault="005B26FC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5B26FC" w:rsidRDefault="005B26FC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5B26FC" w:rsidRDefault="005B26FC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5B26FC" w:rsidRDefault="009B0663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  <w:r w:rsidRPr="009B0663">
        <w:rPr>
          <w:rFonts w:ascii="Arial" w:hAnsi="Arial" w:cs="Arial"/>
          <w:b/>
          <w:noProof/>
          <w:sz w:val="24"/>
          <w:szCs w:val="24"/>
          <w:u w:val="single"/>
        </w:rPr>
        <w:lastRenderedPageBreak/>
        <w:pict>
          <v:roundrect id="_x0000_s16664" style="position:absolute;left:0;text-align:left;margin-left:435.1pt;margin-top:15.65pt;width:85.9pt;height:28.05pt;z-index:25243852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6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</w:p>
    <w:p w:rsidR="005B26FC" w:rsidRPr="00855BC5" w:rsidRDefault="005B26FC" w:rsidP="005B26FC">
      <w:pPr>
        <w:ind w:left="708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Question 1-2</w:t>
      </w:r>
      <w:r w:rsidRPr="00855B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CF0056" w:rsidRDefault="00CF0056" w:rsidP="00CF0056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Calculer le temps de déplacement  de chaque vérin :</w:t>
      </w:r>
    </w:p>
    <w:p w:rsidR="005B26FC" w:rsidRPr="009B3C0E" w:rsidRDefault="005B26FC" w:rsidP="005B26F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Phase 01</w:t>
      </w:r>
    </w:p>
    <w:p w:rsidR="005B26FC" w:rsidRPr="009B3C0E" w:rsidRDefault="005B26FC" w:rsidP="005B26FC">
      <w:pPr>
        <w:pStyle w:val="Paragraphedeliste"/>
        <w:numPr>
          <w:ilvl w:val="0"/>
          <w:numId w:val="4"/>
        </w:numPr>
        <w:ind w:left="1276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Installation de la pièce dans l’outil inférieur</w:t>
      </w:r>
      <w:r w:rsidRPr="009B3C0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B3C0E">
        <w:rPr>
          <w:rFonts w:ascii="Arial" w:hAnsi="Arial" w:cs="Arial"/>
          <w:sz w:val="24"/>
          <w:szCs w:val="24"/>
        </w:rPr>
        <w:t>Temps T</w:t>
      </w:r>
      <w:r w:rsidR="006C1F2E">
        <w:rPr>
          <w:rFonts w:ascii="Arial" w:hAnsi="Arial" w:cs="Arial"/>
          <w:sz w:val="24"/>
          <w:szCs w:val="24"/>
          <w:vertAlign w:val="subscript"/>
        </w:rPr>
        <w:t>0</w:t>
      </w:r>
      <w:r w:rsidRPr="009B3C0E">
        <w:rPr>
          <w:rFonts w:ascii="Arial" w:hAnsi="Arial" w:cs="Arial"/>
          <w:sz w:val="24"/>
          <w:szCs w:val="24"/>
        </w:rPr>
        <w:t xml:space="preserve"> : </w:t>
      </w:r>
      <w:r w:rsidRPr="009B3C0E">
        <w:rPr>
          <w:rFonts w:ascii="Arial" w:hAnsi="Arial" w:cs="Arial"/>
          <w:b/>
          <w:sz w:val="24"/>
          <w:szCs w:val="24"/>
        </w:rPr>
        <w:t>3 secondes</w:t>
      </w:r>
    </w:p>
    <w:p w:rsidR="005B26FC" w:rsidRPr="00AE3392" w:rsidRDefault="005B26FC" w:rsidP="005B26F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Phase 02</w:t>
      </w:r>
    </w:p>
    <w:p w:rsidR="005B26FC" w:rsidRPr="009B3C0E" w:rsidRDefault="005B26FC" w:rsidP="005B26FC">
      <w:pPr>
        <w:pStyle w:val="Paragraphedeliste"/>
        <w:numPr>
          <w:ilvl w:val="0"/>
          <w:numId w:val="4"/>
        </w:numPr>
        <w:spacing w:after="240" w:line="360" w:lineRule="auto"/>
        <w:ind w:left="1276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Vérin 1</w:t>
      </w:r>
      <w:r w:rsidRPr="009B3C0E">
        <w:rPr>
          <w:rFonts w:ascii="Arial" w:hAnsi="Arial" w:cs="Arial"/>
          <w:sz w:val="24"/>
          <w:szCs w:val="24"/>
        </w:rPr>
        <w:t xml:space="preserve"> : </w:t>
      </w:r>
      <w:r w:rsidR="00C5640E">
        <w:rPr>
          <w:rFonts w:ascii="Arial" w:hAnsi="Arial" w:cs="Arial"/>
          <w:sz w:val="24"/>
          <w:szCs w:val="24"/>
        </w:rPr>
        <w:tab/>
      </w:r>
      <w:r w:rsidR="00C5640E">
        <w:rPr>
          <w:rFonts w:ascii="Arial" w:hAnsi="Arial" w:cs="Arial"/>
          <w:sz w:val="24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>0,028 / 0,05</w:t>
      </w:r>
      <w:r w:rsidR="00C5640E">
        <w:rPr>
          <w:rFonts w:ascii="Arial" w:hAnsi="Arial" w:cs="Arial"/>
          <w:b/>
          <w:sz w:val="28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sz w:val="24"/>
          <w:szCs w:val="24"/>
        </w:rPr>
        <w:t>Temps T</w:t>
      </w:r>
      <w:r w:rsidR="006C1F2E">
        <w:rPr>
          <w:rFonts w:ascii="Arial" w:hAnsi="Arial" w:cs="Arial"/>
          <w:sz w:val="24"/>
          <w:szCs w:val="24"/>
          <w:vertAlign w:val="subscript"/>
        </w:rPr>
        <w:t>1</w:t>
      </w:r>
      <w:r w:rsidRPr="009B3C0E">
        <w:rPr>
          <w:rFonts w:ascii="Arial" w:hAnsi="Arial" w:cs="Arial"/>
          <w:sz w:val="24"/>
          <w:szCs w:val="24"/>
        </w:rPr>
        <w:t> :</w:t>
      </w:r>
      <w:r w:rsidR="00C5640E" w:rsidRPr="00C5640E">
        <w:rPr>
          <w:rFonts w:ascii="Arial" w:hAnsi="Arial" w:cs="Arial"/>
          <w:b/>
          <w:sz w:val="28"/>
          <w:szCs w:val="24"/>
        </w:rPr>
        <w:t xml:space="preserve"> </w:t>
      </w:r>
      <w:r w:rsidR="00C5640E">
        <w:rPr>
          <w:rFonts w:ascii="Arial" w:hAnsi="Arial" w:cs="Arial"/>
          <w:b/>
          <w:sz w:val="28"/>
          <w:szCs w:val="24"/>
        </w:rPr>
        <w:t>0,56 s</w:t>
      </w:r>
    </w:p>
    <w:p w:rsidR="005B26FC" w:rsidRPr="009B3C0E" w:rsidRDefault="005B26FC" w:rsidP="005B26FC">
      <w:pPr>
        <w:pStyle w:val="Paragraphedeliste"/>
        <w:numPr>
          <w:ilvl w:val="0"/>
          <w:numId w:val="4"/>
        </w:numPr>
        <w:spacing w:after="240" w:line="360" w:lineRule="auto"/>
        <w:ind w:left="1276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Vérin 2</w:t>
      </w:r>
      <w:r w:rsidRPr="009B3C0E">
        <w:rPr>
          <w:rFonts w:ascii="Arial" w:hAnsi="Arial" w:cs="Arial"/>
          <w:sz w:val="24"/>
          <w:szCs w:val="24"/>
        </w:rPr>
        <w:t xml:space="preserve"> : </w:t>
      </w:r>
      <w:r w:rsidR="00C5640E">
        <w:rPr>
          <w:rFonts w:ascii="Arial" w:hAnsi="Arial" w:cs="Arial"/>
          <w:sz w:val="24"/>
          <w:szCs w:val="24"/>
        </w:rPr>
        <w:tab/>
      </w:r>
      <w:r w:rsidR="00C5640E">
        <w:rPr>
          <w:rFonts w:ascii="Arial" w:hAnsi="Arial" w:cs="Arial"/>
          <w:sz w:val="24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>0,026 / 0,05</w:t>
      </w:r>
      <w:r w:rsidR="00C5640E">
        <w:rPr>
          <w:rFonts w:ascii="Arial" w:hAnsi="Arial" w:cs="Arial"/>
          <w:b/>
          <w:sz w:val="28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Arial" w:hAnsi="Arial" w:cs="Arial"/>
          <w:sz w:val="24"/>
          <w:szCs w:val="24"/>
        </w:rPr>
        <w:t>Temps T</w:t>
      </w:r>
      <w:r w:rsidR="006C1F2E">
        <w:rPr>
          <w:rFonts w:ascii="Arial" w:hAnsi="Arial" w:cs="Arial"/>
          <w:sz w:val="24"/>
          <w:szCs w:val="24"/>
          <w:vertAlign w:val="subscript"/>
        </w:rPr>
        <w:t>2</w:t>
      </w:r>
      <w:r w:rsidRPr="009B3C0E">
        <w:rPr>
          <w:rFonts w:ascii="Arial" w:hAnsi="Arial" w:cs="Arial"/>
          <w:sz w:val="24"/>
          <w:szCs w:val="24"/>
        </w:rPr>
        <w:t xml:space="preserve"> : </w:t>
      </w:r>
      <w:r w:rsidR="00C5640E">
        <w:rPr>
          <w:rFonts w:ascii="Arial" w:hAnsi="Arial" w:cs="Arial"/>
          <w:b/>
          <w:sz w:val="28"/>
          <w:szCs w:val="24"/>
        </w:rPr>
        <w:t>0,52 s</w:t>
      </w:r>
    </w:p>
    <w:p w:rsidR="005B26FC" w:rsidRPr="009B3C0E" w:rsidRDefault="005B26FC" w:rsidP="005B26FC">
      <w:pPr>
        <w:pStyle w:val="Paragraphedeliste"/>
        <w:numPr>
          <w:ilvl w:val="0"/>
          <w:numId w:val="4"/>
        </w:numPr>
        <w:ind w:left="1276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Vérin 3</w:t>
      </w:r>
      <w:r w:rsidRPr="009B3C0E">
        <w:rPr>
          <w:rFonts w:ascii="Arial" w:hAnsi="Arial" w:cs="Arial"/>
          <w:sz w:val="24"/>
          <w:szCs w:val="24"/>
        </w:rPr>
        <w:t xml:space="preserve"> : </w:t>
      </w:r>
      <w:r w:rsidR="00C5640E">
        <w:rPr>
          <w:rFonts w:ascii="Arial" w:hAnsi="Arial" w:cs="Arial"/>
          <w:sz w:val="24"/>
          <w:szCs w:val="24"/>
        </w:rPr>
        <w:tab/>
      </w:r>
      <w:r w:rsidR="00C5640E">
        <w:rPr>
          <w:rFonts w:ascii="Arial" w:hAnsi="Arial" w:cs="Arial"/>
          <w:sz w:val="24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>0,045 / 0,04</w:t>
      </w:r>
      <w:r w:rsidR="00C5640E">
        <w:rPr>
          <w:rFonts w:ascii="Arial" w:hAnsi="Arial" w:cs="Arial"/>
          <w:b/>
          <w:sz w:val="28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Arial" w:hAnsi="Arial" w:cs="Arial"/>
          <w:sz w:val="24"/>
          <w:szCs w:val="24"/>
        </w:rPr>
        <w:t>Temps T</w:t>
      </w:r>
      <w:r w:rsidR="006C1F2E">
        <w:rPr>
          <w:rFonts w:ascii="Arial" w:hAnsi="Arial" w:cs="Arial"/>
          <w:sz w:val="24"/>
          <w:szCs w:val="24"/>
          <w:vertAlign w:val="subscript"/>
        </w:rPr>
        <w:t>3</w:t>
      </w:r>
      <w:r w:rsidRPr="009B3C0E">
        <w:rPr>
          <w:rFonts w:ascii="Arial" w:hAnsi="Arial" w:cs="Arial"/>
          <w:sz w:val="24"/>
          <w:szCs w:val="24"/>
        </w:rPr>
        <w:t xml:space="preserve"> : </w:t>
      </w:r>
      <w:r w:rsidR="00C5640E">
        <w:rPr>
          <w:rFonts w:ascii="Arial" w:hAnsi="Arial" w:cs="Arial"/>
          <w:b/>
          <w:sz w:val="28"/>
          <w:szCs w:val="24"/>
        </w:rPr>
        <w:t>1,13 s</w:t>
      </w:r>
    </w:p>
    <w:p w:rsidR="005B26FC" w:rsidRPr="00AE3392" w:rsidRDefault="005B26FC" w:rsidP="005B26F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Phase 03</w:t>
      </w:r>
    </w:p>
    <w:p w:rsidR="005B26FC" w:rsidRPr="009B3C0E" w:rsidRDefault="005B26FC" w:rsidP="005B26FC">
      <w:pPr>
        <w:pStyle w:val="Paragraphedeliste"/>
        <w:numPr>
          <w:ilvl w:val="0"/>
          <w:numId w:val="4"/>
        </w:numPr>
        <w:spacing w:line="360" w:lineRule="auto"/>
        <w:ind w:left="1276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Vérin 4</w:t>
      </w:r>
      <w:r w:rsidRPr="009B3C0E">
        <w:rPr>
          <w:rFonts w:ascii="Arial" w:hAnsi="Arial" w:cs="Arial"/>
          <w:sz w:val="24"/>
          <w:szCs w:val="24"/>
        </w:rPr>
        <w:t xml:space="preserve"> : </w:t>
      </w:r>
      <w:r w:rsidR="00C5640E">
        <w:rPr>
          <w:rFonts w:ascii="Arial" w:hAnsi="Arial" w:cs="Arial"/>
          <w:sz w:val="24"/>
          <w:szCs w:val="24"/>
        </w:rPr>
        <w:tab/>
      </w:r>
      <w:r w:rsidR="00C5640E">
        <w:rPr>
          <w:rFonts w:ascii="Arial" w:hAnsi="Arial" w:cs="Arial"/>
          <w:sz w:val="24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>0,020 / 0,03</w:t>
      </w:r>
      <w:r w:rsidR="00C5640E">
        <w:rPr>
          <w:rFonts w:ascii="Arial" w:hAnsi="Arial" w:cs="Arial"/>
          <w:b/>
          <w:sz w:val="28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Arial" w:hAnsi="Arial" w:cs="Arial"/>
          <w:sz w:val="24"/>
          <w:szCs w:val="24"/>
        </w:rPr>
        <w:t>Temps T</w:t>
      </w:r>
      <w:r w:rsidR="006C1F2E">
        <w:rPr>
          <w:rFonts w:ascii="Arial" w:hAnsi="Arial" w:cs="Arial"/>
          <w:sz w:val="24"/>
          <w:szCs w:val="24"/>
          <w:vertAlign w:val="subscript"/>
        </w:rPr>
        <w:t>4</w:t>
      </w:r>
      <w:r w:rsidRPr="009B3C0E">
        <w:rPr>
          <w:rFonts w:ascii="Arial" w:hAnsi="Arial" w:cs="Arial"/>
          <w:sz w:val="24"/>
          <w:szCs w:val="24"/>
        </w:rPr>
        <w:t xml:space="preserve"> : </w:t>
      </w:r>
      <w:r w:rsidR="00C5640E">
        <w:rPr>
          <w:rFonts w:ascii="Arial" w:hAnsi="Arial" w:cs="Arial"/>
          <w:b/>
          <w:sz w:val="28"/>
          <w:szCs w:val="24"/>
        </w:rPr>
        <w:t>0,67 s</w:t>
      </w:r>
    </w:p>
    <w:p w:rsidR="005B26FC" w:rsidRPr="009B3C0E" w:rsidRDefault="005B26FC" w:rsidP="005B26FC">
      <w:pPr>
        <w:pStyle w:val="Paragraphedeliste"/>
        <w:numPr>
          <w:ilvl w:val="0"/>
          <w:numId w:val="4"/>
        </w:numPr>
        <w:ind w:left="1276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Vérin 5</w:t>
      </w:r>
      <w:r w:rsidRPr="009B3C0E">
        <w:rPr>
          <w:rFonts w:ascii="Arial" w:hAnsi="Arial" w:cs="Arial"/>
          <w:sz w:val="24"/>
          <w:szCs w:val="24"/>
        </w:rPr>
        <w:t xml:space="preserve"> : </w:t>
      </w:r>
      <w:r w:rsidR="00C5640E">
        <w:rPr>
          <w:rFonts w:ascii="Arial" w:hAnsi="Arial" w:cs="Arial"/>
          <w:sz w:val="24"/>
          <w:szCs w:val="24"/>
        </w:rPr>
        <w:tab/>
      </w:r>
      <w:r w:rsidR="00C5640E">
        <w:rPr>
          <w:rFonts w:ascii="Arial" w:hAnsi="Arial" w:cs="Arial"/>
          <w:sz w:val="24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>0,020 / 0,03</w:t>
      </w:r>
      <w:r w:rsidR="00C5640E">
        <w:rPr>
          <w:rFonts w:ascii="Arial" w:hAnsi="Arial" w:cs="Arial"/>
          <w:b/>
          <w:sz w:val="28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Arial" w:hAnsi="Arial" w:cs="Arial"/>
          <w:sz w:val="24"/>
          <w:szCs w:val="24"/>
        </w:rPr>
        <w:t>Temps T</w:t>
      </w:r>
      <w:r w:rsidR="006C1F2E">
        <w:rPr>
          <w:rFonts w:ascii="Arial" w:hAnsi="Arial" w:cs="Arial"/>
          <w:sz w:val="24"/>
          <w:szCs w:val="24"/>
          <w:vertAlign w:val="subscript"/>
        </w:rPr>
        <w:t>5</w:t>
      </w:r>
      <w:r w:rsidRPr="009B3C0E">
        <w:rPr>
          <w:rFonts w:ascii="Arial" w:hAnsi="Arial" w:cs="Arial"/>
          <w:sz w:val="24"/>
          <w:szCs w:val="24"/>
        </w:rPr>
        <w:t xml:space="preserve"> : </w:t>
      </w:r>
      <w:r w:rsidR="00C5640E">
        <w:rPr>
          <w:rFonts w:ascii="Arial" w:hAnsi="Arial" w:cs="Arial"/>
          <w:b/>
          <w:sz w:val="28"/>
          <w:szCs w:val="24"/>
        </w:rPr>
        <w:t>0,67 s</w:t>
      </w:r>
    </w:p>
    <w:p w:rsidR="005B26FC" w:rsidRPr="00AE3392" w:rsidRDefault="005B26FC" w:rsidP="005B26F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Phase 04</w:t>
      </w:r>
    </w:p>
    <w:p w:rsidR="005B26FC" w:rsidRPr="009B3C0E" w:rsidRDefault="005B26FC" w:rsidP="005B26FC">
      <w:pPr>
        <w:pStyle w:val="Paragraphedeliste"/>
        <w:numPr>
          <w:ilvl w:val="0"/>
          <w:numId w:val="4"/>
        </w:numPr>
        <w:ind w:left="1276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Vérin 6</w:t>
      </w:r>
      <w:r w:rsidRPr="009B3C0E">
        <w:rPr>
          <w:rFonts w:ascii="Arial" w:hAnsi="Arial" w:cs="Arial"/>
          <w:sz w:val="24"/>
          <w:szCs w:val="24"/>
        </w:rPr>
        <w:t xml:space="preserve"> : </w:t>
      </w:r>
      <w:r w:rsidR="00C5640E">
        <w:rPr>
          <w:rFonts w:ascii="Arial" w:hAnsi="Arial" w:cs="Arial"/>
          <w:sz w:val="24"/>
          <w:szCs w:val="24"/>
        </w:rPr>
        <w:tab/>
      </w:r>
      <w:r w:rsidR="00C5640E">
        <w:rPr>
          <w:rFonts w:ascii="Arial" w:hAnsi="Arial" w:cs="Arial"/>
          <w:sz w:val="24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>0,052 / 0,02</w:t>
      </w:r>
      <w:r w:rsidR="00C5640E">
        <w:rPr>
          <w:rFonts w:ascii="Arial" w:hAnsi="Arial" w:cs="Arial"/>
          <w:b/>
          <w:sz w:val="28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ab/>
      </w:r>
      <w:r w:rsidR="00C5640E">
        <w:rPr>
          <w:rFonts w:ascii="Arial" w:hAnsi="Arial" w:cs="Arial"/>
          <w:b/>
          <w:sz w:val="28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Arial" w:hAnsi="Arial" w:cs="Arial"/>
          <w:sz w:val="24"/>
          <w:szCs w:val="24"/>
        </w:rPr>
        <w:t>Temps T</w:t>
      </w:r>
      <w:r w:rsidR="006C1F2E">
        <w:rPr>
          <w:rFonts w:ascii="Arial" w:hAnsi="Arial" w:cs="Arial"/>
          <w:sz w:val="24"/>
          <w:szCs w:val="24"/>
          <w:vertAlign w:val="subscript"/>
        </w:rPr>
        <w:t>6</w:t>
      </w:r>
      <w:r w:rsidRPr="009B3C0E">
        <w:rPr>
          <w:rFonts w:ascii="Arial" w:hAnsi="Arial" w:cs="Arial"/>
          <w:sz w:val="24"/>
          <w:szCs w:val="24"/>
        </w:rPr>
        <w:t xml:space="preserve"> : </w:t>
      </w:r>
      <w:r w:rsidR="009F7833">
        <w:rPr>
          <w:rFonts w:ascii="Arial" w:hAnsi="Arial" w:cs="Arial"/>
          <w:b/>
          <w:sz w:val="28"/>
          <w:szCs w:val="24"/>
        </w:rPr>
        <w:t>2,</w:t>
      </w:r>
      <w:r w:rsidR="00C5640E">
        <w:rPr>
          <w:rFonts w:ascii="Arial" w:hAnsi="Arial" w:cs="Arial"/>
          <w:b/>
          <w:sz w:val="28"/>
          <w:szCs w:val="24"/>
        </w:rPr>
        <w:t>6</w:t>
      </w:r>
      <w:r w:rsidR="009F7833">
        <w:rPr>
          <w:rFonts w:ascii="Arial" w:hAnsi="Arial" w:cs="Arial"/>
          <w:b/>
          <w:sz w:val="28"/>
          <w:szCs w:val="24"/>
        </w:rPr>
        <w:t>0</w:t>
      </w:r>
      <w:r w:rsidR="00C5640E">
        <w:rPr>
          <w:rFonts w:ascii="Arial" w:hAnsi="Arial" w:cs="Arial"/>
          <w:b/>
          <w:sz w:val="28"/>
          <w:szCs w:val="24"/>
        </w:rPr>
        <w:t xml:space="preserve"> s</w:t>
      </w:r>
    </w:p>
    <w:p w:rsidR="005B26FC" w:rsidRDefault="009B0663" w:rsidP="005B26FC">
      <w:pPr>
        <w:spacing w:after="0"/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noProof/>
          <w:sz w:val="24"/>
          <w:szCs w:val="24"/>
        </w:rPr>
        <w:pict>
          <v:roundrect id="_x0000_s16665" style="position:absolute;margin-left:435.1pt;margin-top:5.5pt;width:85.9pt;height:28.05pt;z-index:25243955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</w:p>
    <w:p w:rsidR="005B26FC" w:rsidRPr="00AE3392" w:rsidRDefault="005B26FC" w:rsidP="005B26FC">
      <w:pPr>
        <w:ind w:left="708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Question 1-3</w:t>
      </w:r>
      <w:r w:rsidRPr="00855B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5B26FC" w:rsidRDefault="005B26FC" w:rsidP="005B26FC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Calculer le temps d’un cycle :</w:t>
      </w:r>
    </w:p>
    <w:p w:rsidR="005B26FC" w:rsidRPr="00AE3392" w:rsidRDefault="009B0663" w:rsidP="00C5640E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oundrect id="_x0000_s16666" style="position:absolute;left:0;text-align:left;margin-left:435.1pt;margin-top:12.3pt;width:85.9pt;height:28.05pt;z-index:252440576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 POINTS</w:t>
                  </w:r>
                </w:p>
              </w:txbxContent>
            </v:textbox>
          </v:roundrect>
        </w:pict>
      </w:r>
      <w:r w:rsidR="00C5640E">
        <w:rPr>
          <w:rFonts w:ascii="Arial" w:hAnsi="Arial" w:cs="Arial"/>
          <w:b/>
          <w:sz w:val="28"/>
          <w:szCs w:val="24"/>
        </w:rPr>
        <w:t>3 + 1,13 + 0,67 + 2,6</w:t>
      </w:r>
      <w:r w:rsidR="009F7833">
        <w:rPr>
          <w:rFonts w:ascii="Arial" w:hAnsi="Arial" w:cs="Arial"/>
          <w:b/>
          <w:sz w:val="28"/>
          <w:szCs w:val="24"/>
        </w:rPr>
        <w:t>0 = 7,40</w:t>
      </w:r>
      <w:r w:rsidR="00C5640E">
        <w:rPr>
          <w:rFonts w:ascii="Arial" w:hAnsi="Arial" w:cs="Arial"/>
          <w:b/>
          <w:sz w:val="28"/>
          <w:szCs w:val="24"/>
        </w:rPr>
        <w:t xml:space="preserve"> secondes</w:t>
      </w:r>
    </w:p>
    <w:p w:rsidR="005B26FC" w:rsidRPr="00AE3392" w:rsidRDefault="005B26FC" w:rsidP="005B26FC">
      <w:pPr>
        <w:ind w:left="708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Question 1-4</w:t>
      </w:r>
      <w:r w:rsidRPr="00855B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5B26FC" w:rsidRPr="00AE3392" w:rsidRDefault="005B26FC" w:rsidP="005B26FC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temps calculé est-</w:t>
      </w:r>
      <w:r w:rsidRPr="00AE3392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 en adéquation avec le cycle</w:t>
      </w:r>
      <w:r w:rsidR="00070EE2">
        <w:rPr>
          <w:rFonts w:ascii="Arial" w:hAnsi="Arial" w:cs="Arial"/>
          <w:sz w:val="24"/>
          <w:szCs w:val="24"/>
        </w:rPr>
        <w:t xml:space="preserve"> de l’outil supérieur </w:t>
      </w:r>
      <w:r w:rsidRPr="00AE3392">
        <w:rPr>
          <w:rFonts w:ascii="Arial" w:hAnsi="Arial" w:cs="Arial"/>
          <w:sz w:val="24"/>
          <w:szCs w:val="24"/>
        </w:rPr>
        <w:t>? Justifier.</w:t>
      </w:r>
    </w:p>
    <w:p w:rsidR="005B26FC" w:rsidRDefault="00C5640E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>OUI, environ 7,5 secondes, soit le temps de fermeture de l’outil supérieur</w:t>
      </w:r>
    </w:p>
    <w:p w:rsidR="00C5640E" w:rsidRDefault="009B0663" w:rsidP="005B26FC">
      <w:pPr>
        <w:ind w:firstLine="708"/>
        <w:rPr>
          <w:rFonts w:ascii="Arial" w:hAnsi="Arial" w:cs="Arial"/>
          <w:b/>
          <w:sz w:val="24"/>
          <w:szCs w:val="24"/>
          <w:u w:val="single"/>
        </w:rPr>
      </w:pPr>
      <w:r w:rsidRPr="009B0663">
        <w:rPr>
          <w:rFonts w:ascii="Arial" w:hAnsi="Arial" w:cs="Arial"/>
          <w:noProof/>
          <w:sz w:val="24"/>
          <w:szCs w:val="24"/>
        </w:rPr>
        <w:pict>
          <v:roundrect id="_x0000_s16667" style="position:absolute;left:0;text-align:left;margin-left:435.1pt;margin-top:20.1pt;width:85.9pt;height:28.05pt;z-index:25244160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4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</w:p>
    <w:p w:rsidR="005B26FC" w:rsidRPr="00A833C5" w:rsidRDefault="005B26FC" w:rsidP="005B26FC">
      <w:pPr>
        <w:ind w:firstLine="708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Question 1-5</w:t>
      </w:r>
      <w:r w:rsidRPr="00A833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5B26FC" w:rsidRPr="00A833C5" w:rsidRDefault="005B26FC" w:rsidP="005B26FC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833C5">
        <w:rPr>
          <w:rFonts w:ascii="Arial" w:hAnsi="Arial" w:cs="Arial"/>
          <w:sz w:val="24"/>
          <w:szCs w:val="24"/>
        </w:rPr>
        <w:t>Indiquer le repère des pièces qui effectuent les fonctions suivantes :</w:t>
      </w:r>
    </w:p>
    <w:tbl>
      <w:tblPr>
        <w:tblStyle w:val="Grilledutableau"/>
        <w:tblW w:w="0" w:type="auto"/>
        <w:tblLook w:val="04A0"/>
      </w:tblPr>
      <w:tblGrid>
        <w:gridCol w:w="7152"/>
        <w:gridCol w:w="283"/>
        <w:gridCol w:w="3625"/>
      </w:tblGrid>
      <w:tr w:rsidR="005B26FC" w:rsidTr="00C122AA">
        <w:tc>
          <w:tcPr>
            <w:tcW w:w="7196" w:type="dxa"/>
            <w:tcBorders>
              <w:right w:val="single" w:sz="4" w:space="0" w:color="auto"/>
            </w:tcBorders>
            <w:vAlign w:val="center"/>
          </w:tcPr>
          <w:p w:rsidR="005B26FC" w:rsidRDefault="005B26FC" w:rsidP="00C122AA">
            <w:pPr>
              <w:spacing w:before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FONCTION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26FC" w:rsidRDefault="005B26FC" w:rsidP="00C122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6" w:type="dxa"/>
            <w:tcBorders>
              <w:left w:val="single" w:sz="4" w:space="0" w:color="auto"/>
            </w:tcBorders>
            <w:vAlign w:val="center"/>
          </w:tcPr>
          <w:p w:rsidR="005B26FC" w:rsidRDefault="005B26FC" w:rsidP="00C122AA">
            <w:pPr>
              <w:spacing w:before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Repère des pièces</w:t>
            </w:r>
          </w:p>
        </w:tc>
      </w:tr>
      <w:tr w:rsidR="005B26FC" w:rsidTr="00B740F2">
        <w:trPr>
          <w:trHeight w:val="907"/>
        </w:trPr>
        <w:tc>
          <w:tcPr>
            <w:tcW w:w="7196" w:type="dxa"/>
            <w:tcBorders>
              <w:right w:val="single" w:sz="4" w:space="0" w:color="auto"/>
            </w:tcBorders>
            <w:vAlign w:val="center"/>
          </w:tcPr>
          <w:p w:rsidR="005B26FC" w:rsidRDefault="009B0663" w:rsidP="00C122AA">
            <w:pPr>
              <w:rPr>
                <w:rFonts w:ascii="Arial" w:hAnsi="Arial" w:cs="Arial"/>
                <w:sz w:val="24"/>
                <w:szCs w:val="24"/>
              </w:rPr>
            </w:pPr>
            <w:r w:rsidRPr="009B0663">
              <w:rPr>
                <w:rFonts w:ascii="Arial" w:hAnsi="Arial" w:cs="Arial"/>
                <w:b/>
                <w:noProof/>
                <w:sz w:val="24"/>
                <w:szCs w:val="24"/>
                <w:u w:val="single"/>
              </w:rPr>
              <w:pict>
                <v:roundrect id="_x0000_s16668" style="position:absolute;margin-left:293.4pt;margin-top:52.05pt;width:194.8pt;height:28.05pt;z-index:252442624;mso-position-horizontal-relative:text;mso-position-vertical-relative:text" arcsize="10923f" fillcolor="#c2d69b [1942]" strokecolor="#9bbb59 [3206]" strokeweight="1pt">
                  <v:fill color2="#9bbb59 [3206]" focusposition="1" focussize="" focus="50%" type="gradient"/>
                  <v:shadow on="t" type="perspective" color="#4e6128 [1606]" offset="1pt" offset2="-3pt"/>
                  <v:textbox>
                    <w:txbxContent>
                      <w:p w:rsidR="0010556C" w:rsidRPr="003D660A" w:rsidRDefault="0010556C" w:rsidP="003D660A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TOTAL PAGE DR1 : 20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 w:rsidR="005B26FC">
              <w:rPr>
                <w:rFonts w:ascii="Arial" w:hAnsi="Arial" w:cs="Arial"/>
                <w:sz w:val="24"/>
                <w:szCs w:val="24"/>
              </w:rPr>
              <w:t xml:space="preserve">Guider en </w:t>
            </w:r>
            <w:r w:rsidR="005B26FC" w:rsidRPr="00A833C5">
              <w:rPr>
                <w:rFonts w:ascii="Arial" w:hAnsi="Arial" w:cs="Arial"/>
                <w:b/>
                <w:sz w:val="24"/>
                <w:szCs w:val="24"/>
              </w:rPr>
              <w:t>translation</w:t>
            </w:r>
            <w:r w:rsidR="005B26FC">
              <w:rPr>
                <w:rFonts w:ascii="Arial" w:hAnsi="Arial" w:cs="Arial"/>
                <w:sz w:val="24"/>
                <w:szCs w:val="24"/>
              </w:rPr>
              <w:t xml:space="preserve"> le </w:t>
            </w:r>
            <w:r w:rsidR="0010556C">
              <w:rPr>
                <w:rFonts w:ascii="Arial" w:hAnsi="Arial" w:cs="Arial"/>
                <w:b/>
                <w:sz w:val="24"/>
                <w:szCs w:val="24"/>
              </w:rPr>
              <w:t>sous-ensemble</w:t>
            </w:r>
            <w:r w:rsidR="005B26FC" w:rsidRPr="00A833C5">
              <w:rPr>
                <w:rFonts w:ascii="Arial" w:hAnsi="Arial" w:cs="Arial"/>
                <w:b/>
                <w:sz w:val="24"/>
                <w:szCs w:val="24"/>
              </w:rPr>
              <w:t xml:space="preserve"> « </w:t>
            </w:r>
            <w:r w:rsidR="005B26FC">
              <w:rPr>
                <w:rFonts w:ascii="Arial" w:hAnsi="Arial" w:cs="Arial"/>
                <w:b/>
                <w:sz w:val="24"/>
                <w:szCs w:val="24"/>
              </w:rPr>
              <w:t xml:space="preserve">Piston </w:t>
            </w:r>
            <w:r w:rsidR="005B26FC" w:rsidRPr="00A833C5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5B26FC">
              <w:rPr>
                <w:rFonts w:ascii="Arial" w:hAnsi="Arial" w:cs="Arial"/>
                <w:b/>
                <w:sz w:val="24"/>
                <w:szCs w:val="24"/>
              </w:rPr>
              <w:t>ame</w:t>
            </w:r>
            <w:r w:rsidR="005B26FC">
              <w:rPr>
                <w:rFonts w:ascii="Arial" w:hAnsi="Arial" w:cs="Arial"/>
                <w:sz w:val="24"/>
                <w:szCs w:val="24"/>
              </w:rPr>
              <w:t xml:space="preserve">» par rapport au </w:t>
            </w:r>
            <w:r w:rsidR="0010556C">
              <w:rPr>
                <w:rFonts w:ascii="Arial" w:hAnsi="Arial" w:cs="Arial"/>
                <w:b/>
                <w:sz w:val="24"/>
                <w:szCs w:val="24"/>
              </w:rPr>
              <w:t>sous-ensemble</w:t>
            </w:r>
            <w:r w:rsidR="005B26FC" w:rsidRPr="00A833C5">
              <w:rPr>
                <w:rFonts w:ascii="Arial" w:hAnsi="Arial" w:cs="Arial"/>
                <w:b/>
                <w:sz w:val="24"/>
                <w:szCs w:val="24"/>
              </w:rPr>
              <w:t xml:space="preserve"> « Semelle »</w:t>
            </w:r>
            <w:r w:rsidR="005B26FC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26FC" w:rsidRDefault="005B26FC" w:rsidP="00C122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6" w:type="dxa"/>
            <w:tcBorders>
              <w:left w:val="single" w:sz="4" w:space="0" w:color="auto"/>
            </w:tcBorders>
            <w:vAlign w:val="center"/>
          </w:tcPr>
          <w:p w:rsidR="005B26FC" w:rsidRDefault="00B740F2" w:rsidP="00B74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26 - 27</w:t>
            </w:r>
          </w:p>
        </w:tc>
      </w:tr>
    </w:tbl>
    <w:p w:rsidR="00711140" w:rsidRDefault="00711140" w:rsidP="005B26FC">
      <w:pPr>
        <w:ind w:firstLine="708"/>
        <w:rPr>
          <w:rFonts w:ascii="Arial" w:hAnsi="Arial" w:cs="Arial"/>
          <w:b/>
          <w:sz w:val="24"/>
          <w:szCs w:val="24"/>
          <w:u w:val="single"/>
        </w:rPr>
      </w:pPr>
    </w:p>
    <w:p w:rsidR="00711140" w:rsidRDefault="00711140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5B26FC" w:rsidRPr="005B26FC" w:rsidRDefault="005B26FC" w:rsidP="005B26FC">
      <w:pPr>
        <w:ind w:firstLine="708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Question 1-6</w:t>
      </w:r>
      <w:r w:rsidRPr="00A833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1779B9" w:rsidRPr="006C4E5D" w:rsidRDefault="001779B9" w:rsidP="001779B9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l’aide de la figure Fig.1(DR1), c</w:t>
      </w:r>
      <w:r w:rsidRPr="006C4E5D">
        <w:rPr>
          <w:rFonts w:ascii="Arial" w:hAnsi="Arial" w:cs="Arial"/>
          <w:sz w:val="24"/>
          <w:szCs w:val="24"/>
        </w:rPr>
        <w:t>ompléter sur la figure Fig.2 le sous</w:t>
      </w:r>
      <w:r w:rsidR="0010556C">
        <w:rPr>
          <w:rFonts w:ascii="Arial" w:hAnsi="Arial" w:cs="Arial"/>
          <w:sz w:val="24"/>
          <w:szCs w:val="24"/>
        </w:rPr>
        <w:t>-</w:t>
      </w:r>
      <w:r w:rsidRPr="006C4E5D">
        <w:rPr>
          <w:rFonts w:ascii="Arial" w:hAnsi="Arial" w:cs="Arial"/>
          <w:sz w:val="24"/>
          <w:szCs w:val="24"/>
        </w:rPr>
        <w:t xml:space="preserve">ensemble « Came » et le </w:t>
      </w:r>
      <w:r w:rsidR="0010556C">
        <w:rPr>
          <w:rFonts w:ascii="Arial" w:hAnsi="Arial" w:cs="Arial"/>
          <w:sz w:val="24"/>
          <w:szCs w:val="24"/>
        </w:rPr>
        <w:t>sous-ensemble</w:t>
      </w:r>
      <w:r w:rsidRPr="006C4E5D">
        <w:rPr>
          <w:rFonts w:ascii="Arial" w:hAnsi="Arial" w:cs="Arial"/>
          <w:sz w:val="24"/>
          <w:szCs w:val="24"/>
        </w:rPr>
        <w:t xml:space="preserve"> « Conformateur » dans leur nouvelle position en fin de phase 4.</w:t>
      </w:r>
    </w:p>
    <w:p w:rsidR="005B26FC" w:rsidRDefault="009B0663" w:rsidP="005B26FC">
      <w:pPr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i/>
          <w:noProof/>
          <w:sz w:val="28"/>
          <w:szCs w:val="24"/>
          <w:u w:val="single"/>
        </w:rPr>
        <w:pict>
          <v:roundrect id="_x0000_s16673" style="position:absolute;margin-left:434.2pt;margin-top:3.7pt;width:85.9pt;height:28.05pt;z-index:25244774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6673"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10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</w:p>
    <w:p w:rsidR="005B26FC" w:rsidRDefault="009B0663" w:rsidP="005B26FC">
      <w:pPr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noProof/>
          <w:sz w:val="24"/>
          <w:szCs w:val="24"/>
        </w:rPr>
        <w:pict>
          <v:group id="_x0000_s16533" style="position:absolute;margin-left:67.4pt;margin-top:64.35pt;width:347.55pt;height:153.75pt;z-index:252362752" coordorigin="1456,9410" coordsize="6951,3075">
            <v:shape id="_x0000_s16534" type="#_x0000_t32" style="position:absolute;left:1457;top:9410;width:6950;height:1" o:connectortype="straight" strokecolor="#548dd4 [1951]" strokeweight="2.25pt"/>
            <v:group id="_x0000_s16535" style="position:absolute;left:1456;top:9410;width:1585;height:463" coordorigin="753,9410" coordsize="1585,463">
              <v:shape id="_x0000_s16536" type="#_x0000_t32" style="position:absolute;left:753;top:9410;width:1;height:324" o:connectortype="straight" strokecolor="#548dd4 [1951]" strokeweight="2.25pt"/>
              <v:shape id="_x0000_s16537" type="#_x0000_t32" style="position:absolute;left:754;top:9734;width:546;height:0" o:connectortype="straight" strokecolor="#548dd4 [1951]" strokeweight="2.25pt"/>
              <v:shape id="_x0000_s16538" type="#_x0000_t32" style="position:absolute;left:1300;top:9734;width:415;height:139" o:connectortype="straight" strokecolor="#548dd4 [1951]" strokeweight="2.25pt"/>
              <v:shape id="_x0000_s16539" type="#_x0000_t32" style="position:absolute;left:1715;top:9873;width:622;height:0" o:connectortype="straight" strokecolor="#548dd4 [1951]" strokeweight="2.25pt"/>
              <v:shape id="_x0000_s16540" type="#_x0000_t32" style="position:absolute;left:2337;top:9410;width:1;height:463;flip:y" o:connectortype="straight" strokecolor="#548dd4 [1951]" strokeweight="2.25pt"/>
            </v:group>
            <v:group id="_x0000_s16541" style="position:absolute;left:6822;top:9410;width:1585;height:463" coordorigin="753,9410" coordsize="1585,463">
              <v:shape id="_x0000_s16542" type="#_x0000_t32" style="position:absolute;left:753;top:9410;width:1;height:324" o:connectortype="straight" strokecolor="#548dd4 [1951]" strokeweight="2.25pt"/>
              <v:shape id="_x0000_s16543" type="#_x0000_t32" style="position:absolute;left:754;top:9734;width:546;height:0" o:connectortype="straight" strokecolor="#548dd4 [1951]" strokeweight="2.25pt"/>
              <v:shape id="_x0000_s16544" type="#_x0000_t32" style="position:absolute;left:1300;top:9734;width:415;height:139" o:connectortype="straight" strokecolor="#548dd4 [1951]" strokeweight="2.25pt"/>
              <v:shape id="_x0000_s16545" type="#_x0000_t32" style="position:absolute;left:1715;top:9873;width:622;height:0" o:connectortype="straight" strokecolor="#548dd4 [1951]" strokeweight="2.25pt"/>
              <v:shape id="_x0000_s16546" type="#_x0000_t32" style="position:absolute;left:2337;top:9410;width:1;height:463;flip:y" o:connectortype="straight" strokecolor="#548dd4 [1951]" strokeweight="2.25pt"/>
            </v:group>
            <v:shape id="_x0000_s16547" type="#_x0000_t32" style="position:absolute;left:3767;top:11236;width:1777;height:1;flip:x" o:connectortype="straight" strokecolor="#548dd4 [1951]" strokeweight="2.25pt"/>
            <v:shape id="_x0000_s16548" type="#_x0000_t32" style="position:absolute;left:5340;top:10903;width:345;height:0;flip:x" o:connectortype="straight" strokecolor="#548dd4 [1951]" strokeweight="2.25pt"/>
            <v:shape id="_x0000_s16549" type="#_x0000_t32" style="position:absolute;left:5544;top:10903;width:1;height:707" o:connectortype="straight" strokecolor="#548dd4 [1951]" strokeweight="2.25pt"/>
            <v:shape id="_x0000_s16550" type="#_x0000_t32" style="position:absolute;left:3765;top:9411;width:1;height:1825" o:connectortype="straight" strokecolor="#548dd4 [1951]" strokeweight="2.25pt"/>
            <v:shape id="_x0000_s16551" type="#_x0000_t32" style="position:absolute;left:5340;top:11610;width:345;height:0;flip:x" o:connectortype="straight" strokecolor="#548dd4 [1951]" strokeweight="2.25pt"/>
            <v:rect id="_x0000_s16552" style="position:absolute;left:2853;top:11910;width:374;height:776;rotation:90" strokecolor="#548dd4 [1951]" strokeweight="2.25pt"/>
            <v:rect id="_x0000_s16553" style="position:absolute;left:6651;top:11910;width:374;height:776;rotation:90" strokecolor="#548dd4 [1951]" strokeweight="2.25pt"/>
            <v:shape id="_x0000_s16554" type="#_x0000_t32" style="position:absolute;left:3041;top:9873;width:1;height:2238" o:connectortype="straight" strokecolor="#548dd4 [1951]" strokeweight="2.25pt"/>
            <v:shape id="_x0000_s16555" type="#_x0000_t32" style="position:absolute;left:6821;top:9748;width:1;height:2363" o:connectortype="straight" strokecolor="#548dd4 [1951]" strokeweight="2.25pt"/>
          </v:group>
        </w:pict>
      </w:r>
      <w:r>
        <w:rPr>
          <w:rFonts w:ascii="Arial" w:hAnsi="Arial" w:cs="Arial"/>
          <w:noProof/>
          <w:sz w:val="24"/>
          <w:szCs w:val="24"/>
        </w:rPr>
        <w:pict>
          <v:group id="_x0000_s1588" style="position:absolute;margin-left:48.65pt;margin-top:133.05pt;width:438.75pt;height:139.5pt;z-index:252134400" coordorigin="991,10903" coordsize="8775,2790">
            <v:shape id="_x0000_s1589" type="#_x0000_t32" style="position:absolute;left:5367;top:13317;width:1367;height:1" o:connectortype="straight" strokeweight="1.5pt"/>
            <v:shape id="_x0000_s1590" type="#_x0000_t32" style="position:absolute;left:4984;top:10904;width:1572;height:2;flip:x y" o:connectortype="straight" strokeweight="1.5pt"/>
            <v:shape id="_x0000_s1591" type="#_x0000_t32" style="position:absolute;left:6555;top:10903;width:1;height:961" o:connectortype="straight" strokeweight="1.5pt"/>
            <v:shape id="_x0000_s1592" type="#_x0000_t32" style="position:absolute;left:4984;top:11864;width:1572;height:1;flip:x" o:connectortype="straight" strokeweight="1.5pt"/>
            <v:shape id="_x0000_s1593" type="#_x0000_t32" style="position:absolute;left:4780;top:11233;width:345;height:0;flip:x" o:connectortype="straight" strokeweight="1.5pt"/>
            <v:shape id="_x0000_s1594" type="#_x0000_t32" style="position:absolute;left:4984;top:10903;width:0;height:333" o:connectortype="straight" strokeweight="1.5pt"/>
            <v:shape id="_x0000_s1595" type="#_x0000_t32" style="position:absolute;left:4983;top:11490;width:0;height:374" o:connectortype="straight" strokeweight="1.5pt"/>
            <v:shape id="_x0000_s1596" type="#_x0000_t32" style="position:absolute;left:4760;top:11490;width:345;height:0;flip:x" o:connectortype="straight" strokeweight="1.5pt"/>
            <v:rect id="_x0000_s1597" style="position:absolute;left:991;top:11995;width:374;height:776" strokeweight="1.5pt"/>
            <v:rect id="_x0000_s1598" style="position:absolute;left:9392;top:11995;width:374;height:776" strokeweight="1.5pt"/>
            <v:shape id="_x0000_s1599" type="#_x0000_t32" style="position:absolute;left:1365;top:12456;width:8027;height:1" o:connectortype="straight" strokeweight="1.5pt"/>
            <v:shape id="_x0000_s1600" type="#_x0000_t32" style="position:absolute;left:5952;top:11864;width:0;height:1454" o:connectortype="straight" strokeweight="1.5pt"/>
            <v:rect id="_x0000_s1601" style="position:absolute;left:5863;top:12822;width:374;height:1368;rotation:90" fillcolor="black" stroked="f" strokecolor="#548dd4 [1951]" strokeweight="2.25pt">
              <v:fill r:id="rId8" o:title="Diagonales larges vers le haut" type="pattern"/>
            </v:rect>
          </v:group>
        </w:pict>
      </w:r>
    </w:p>
    <w:p w:rsidR="005B26FC" w:rsidRDefault="009B0663" w:rsidP="005B26FC">
      <w:pPr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noProof/>
          <w:sz w:val="24"/>
          <w:szCs w:val="24"/>
        </w:rPr>
        <w:pict>
          <v:group id="_x0000_s16517" style="position:absolute;margin-left:58.6pt;margin-top:1.2pt;width:418.05pt;height:223.1pt;z-index:252120063" coordorigin="1190,9156" coordsize="8361,4462">
            <v:shape id="_x0000_s16518" type="#_x0000_t32" style="position:absolute;left:1190;top:9158;width:8361;height:0" o:connectortype="straight" strokecolor="red" strokeweight="2.25pt"/>
            <v:shape id="_x0000_s16519" type="#_x0000_t32" style="position:absolute;left:1190;top:9158;width:0;height:4460" o:connectortype="straight" strokecolor="red" strokeweight="2.25pt"/>
            <v:shape id="_x0000_s16520" type="#_x0000_t32" style="position:absolute;left:4540;top:9156;width:1;height:610" o:connectortype="straight" strokecolor="red" strokeweight="2.25pt"/>
            <v:shape id="_x0000_s16521" type="#_x0000_t32" style="position:absolute;left:4541;top:9479;width:116;height:287;flip:x" o:connectortype="straight" strokecolor="red" strokeweight="2.25pt"/>
            <v:shape id="_x0000_s16522" type="#_x0000_t32" style="position:absolute;left:4405;top:9479;width:136;height:287;flip:x y" o:connectortype="straight" strokecolor="red" strokeweight="2.25pt"/>
            <v:shape id="_x0000_s16523" type="#_x0000_t32" style="position:absolute;left:7225;top:9156;width:1;height:610" o:connectortype="straight" strokecolor="red" strokeweight="2.25pt"/>
            <v:shape id="_x0000_s16524" type="#_x0000_t32" style="position:absolute;left:7226;top:9479;width:116;height:287;flip:x" o:connectortype="straight" strokecolor="red" strokeweight="2.25pt"/>
            <v:shape id="_x0000_s16525" type="#_x0000_t32" style="position:absolute;left:7090;top:9479;width:136;height:287;flip:x y" o:connectortype="straight" strokecolor="red" strokeweight="2.25pt"/>
            <v:shape id="_x0000_s16526" type="#_x0000_t32" style="position:absolute;left:1190;top:11422;width:1236;height:2;flip:x" o:connectortype="straight" strokecolor="red" strokeweight="2.25pt"/>
            <v:shape id="_x0000_s16527" type="#_x0000_t32" style="position:absolute;left:2426;top:10625;width:1;height:797" o:connectortype="straight" strokecolor="red" strokeweight="2.25pt"/>
            <v:oval id="_x0000_s16528" style="position:absolute;left:2233;top:10414;width:385;height:397" filled="f" strokecolor="red" strokeweight="2.25pt"/>
            <v:shape id="_x0000_s16529" type="#_x0000_t32" style="position:absolute;left:7856;top:10625;width:1;height:797" o:connectortype="straight" strokecolor="red" strokeweight="2.25pt"/>
            <v:oval id="_x0000_s16530" style="position:absolute;left:7663;top:10414;width:385;height:397" filled="f" strokecolor="red" strokeweight="2.25pt"/>
            <v:shape id="_x0000_s16531" type="#_x0000_t32" style="position:absolute;left:9550;top:9158;width:1;height:4459" o:connectortype="straight" strokecolor="red" strokeweight="2.25pt"/>
            <v:shape id="_x0000_s16532" type="#_x0000_t32" style="position:absolute;left:7857;top:11424;width:1693;height:0" o:connectortype="straight" strokecolor="red" strokeweight="2.25pt"/>
          </v:group>
        </w:pict>
      </w:r>
    </w:p>
    <w:p w:rsidR="005B26FC" w:rsidRDefault="009B0663" w:rsidP="005B26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group id="_x0000_s1602" style="position:absolute;margin-left:67.4pt;margin-top:12.65pt;width:347.5pt;height:153.75pt;z-index:252135424" coordorigin="13609,2720" coordsize="6950,3075">
            <v:shape id="_x0000_s1603" type="#_x0000_t32" style="position:absolute;left:13609;top:2720;width:6950;height:1" o:connectortype="straight" strokecolor="#548dd4 [1951]" strokeweight="2.25pt"/>
            <v:shape id="_x0000_s1604" type="#_x0000_t32" style="position:absolute;left:15919;top:4546;width:1777;height:1;flip:x" o:connectortype="straight" strokecolor="#548dd4 [1951]" strokeweight="2.25pt"/>
            <v:shape id="_x0000_s1605" type="#_x0000_t32" style="position:absolute;left:17492;top:4213;width:345;height:0;flip:x" o:connectortype="straight" strokecolor="#548dd4 [1951]" strokeweight="2.25pt"/>
            <v:shape id="_x0000_s1606" type="#_x0000_t32" style="position:absolute;left:17696;top:4213;width:1;height:707" o:connectortype="straight" strokecolor="#548dd4 [1951]" strokeweight="2.25pt"/>
            <v:shape id="_x0000_s1607" type="#_x0000_t32" style="position:absolute;left:15917;top:2721;width:1;height:1825" o:connectortype="straight" strokecolor="#548dd4 [1951]" strokeweight="2.25pt"/>
            <v:shape id="_x0000_s1608" type="#_x0000_t32" style="position:absolute;left:17492;top:4920;width:345;height:0;flip:x" o:connectortype="straight" strokecolor="#548dd4 [1951]" strokeweight="2.25pt"/>
            <v:rect id="_x0000_s1609" style="position:absolute;left:15005;top:5220;width:374;height:776;rotation:90" strokecolor="#548dd4 [1951]" strokeweight="2.25pt"/>
            <v:rect id="_x0000_s1610" style="position:absolute;left:18803;top:5220;width:374;height:776;rotation:90" strokecolor="#548dd4 [1951]" strokeweight="2.25pt"/>
            <v:shape id="_x0000_s1611" type="#_x0000_t32" style="position:absolute;left:15193;top:3183;width:1;height:2238" o:connectortype="straight" strokecolor="#548dd4 [1951]" strokeweight="2.25pt"/>
            <v:shape id="_x0000_s1612" type="#_x0000_t32" style="position:absolute;left:18973;top:3058;width:1;height:2363" o:connectortype="straight" strokecolor="#548dd4 [1951]" strokeweight="2.25pt"/>
          </v:group>
        </w:pict>
      </w: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</w:p>
    <w:p w:rsidR="005B26FC" w:rsidRDefault="009B0663" w:rsidP="005B26FC">
      <w:pPr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noProof/>
          <w:sz w:val="24"/>
          <w:szCs w:val="24"/>
          <w:u w:val="single"/>
        </w:rPr>
        <w:pict>
          <v:group id="_x0000_s1812" style="position:absolute;margin-left:467.65pt;margin-top:12.5pt;width:19.75pt;height:40.5pt;z-index:252220416" coordorigin="1520,5295" coordsize="395,810">
            <v:shape id="_x0000_s1813" type="#_x0000_t32" style="position:absolute;left:1530;top:5295;width:384;height:1" o:connectortype="straight"/>
            <v:shape id="_x0000_s1814" type="#_x0000_t32" style="position:absolute;left:1520;top:5495;width:384;height:1" o:connectortype="straight"/>
            <v:shape id="_x0000_s1815" type="#_x0000_t32" style="position:absolute;left:1531;top:5701;width:384;height:1" o:connectortype="straight"/>
            <v:shape id="_x0000_s1816" type="#_x0000_t32" style="position:absolute;left:1520;top:5894;width:384;height:1" o:connectortype="straight"/>
            <v:shape id="_x0000_s1817" type="#_x0000_t32" style="position:absolute;left:1520;top:6105;width:384;height:0" o:connectortype="straight"/>
            <v:shape id="_x0000_s1818" type="#_x0000_t32" style="position:absolute;left:1530;top:5296;width:384;height:199;flip:y" o:connectortype="straight"/>
            <v:shape id="_x0000_s1819" type="#_x0000_t32" style="position:absolute;left:1540;top:5496;width:364;height:205;flip:y" o:connectortype="straight"/>
            <v:shape id="_x0000_s1820" type="#_x0000_t32" style="position:absolute;left:1530;top:5708;width:384;height:186;flip:y" o:connectortype="straight"/>
            <v:shape id="_x0000_s1821" type="#_x0000_t32" style="position:absolute;left:1531;top:5895;width:384;height:205;flip:y" o:connectortype="straight"/>
          </v:group>
        </w:pict>
      </w:r>
      <w:r w:rsidRPr="009B0663">
        <w:rPr>
          <w:rFonts w:ascii="Arial" w:hAnsi="Arial" w:cs="Arial"/>
          <w:b/>
          <w:noProof/>
          <w:sz w:val="24"/>
          <w:szCs w:val="24"/>
          <w:u w:val="single"/>
        </w:rPr>
        <w:pict>
          <v:group id="_x0000_s1811" style="position:absolute;margin-left:47.65pt;margin-top:12.75pt;width:19.75pt;height:40.5pt;z-index:252219392" coordorigin="1520,5295" coordsize="395,810">
            <v:shape id="_x0000_s1799" type="#_x0000_t32" style="position:absolute;left:1530;top:5295;width:384;height:1" o:connectortype="straight" o:regroupid="6"/>
            <v:shape id="_x0000_s1800" type="#_x0000_t32" style="position:absolute;left:1520;top:5495;width:384;height:1" o:connectortype="straight" o:regroupid="6"/>
            <v:shape id="_x0000_s1801" type="#_x0000_t32" style="position:absolute;left:1531;top:5701;width:384;height:1" o:connectortype="straight" o:regroupid="6"/>
            <v:shape id="_x0000_s1802" type="#_x0000_t32" style="position:absolute;left:1520;top:5894;width:384;height:1" o:connectortype="straight" o:regroupid="6"/>
            <v:shape id="_x0000_s1803" type="#_x0000_t32" style="position:absolute;left:1520;top:6105;width:384;height:0" o:connectortype="straight" o:regroupid="6"/>
            <v:shape id="_x0000_s1804" type="#_x0000_t32" style="position:absolute;left:1530;top:5296;width:384;height:199;flip:y" o:connectortype="straight" o:regroupid="6"/>
            <v:shape id="_x0000_s1805" type="#_x0000_t32" style="position:absolute;left:1540;top:5496;width:364;height:205;flip:y" o:connectortype="straight" o:regroupid="6"/>
            <v:shape id="_x0000_s1806" type="#_x0000_t32" style="position:absolute;left:1530;top:5708;width:384;height:186;flip:y" o:connectortype="straight" o:regroupid="6"/>
            <v:shape id="_x0000_s1807" type="#_x0000_t32" style="position:absolute;left:1531;top:5895;width:384;height:205;flip:y" o:connectortype="straight" o:regroupid="6"/>
          </v:group>
        </w:pict>
      </w: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</w:p>
    <w:p w:rsidR="005B26FC" w:rsidRDefault="005B26FC" w:rsidP="005B26FC">
      <w:pPr>
        <w:rPr>
          <w:rFonts w:ascii="Arial" w:hAnsi="Arial" w:cs="Arial"/>
          <w:sz w:val="24"/>
          <w:szCs w:val="24"/>
        </w:rPr>
      </w:pPr>
    </w:p>
    <w:p w:rsidR="005B26FC" w:rsidRDefault="009B0663" w:rsidP="005B26FC">
      <w:pPr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noProof/>
          <w:sz w:val="24"/>
          <w:szCs w:val="24"/>
          <w:u w:val="single"/>
        </w:rPr>
        <w:pict>
          <v:shape id="_x0000_s1613" type="#_x0000_t202" style="position:absolute;margin-left:422.35pt;margin-top:3.75pt;width:54.35pt;height:25.05pt;z-index:252136448;mso-width-relative:margin;mso-height-relative:margin" stroked="f">
            <v:textbox>
              <w:txbxContent>
                <w:p w:rsidR="0010556C" w:rsidRDefault="0010556C" w:rsidP="005B26FC">
                  <w:r>
                    <w:t>Fig.2</w:t>
                  </w:r>
                </w:p>
              </w:txbxContent>
            </v:textbox>
          </v:shape>
        </w:pict>
      </w:r>
    </w:p>
    <w:p w:rsidR="005B26FC" w:rsidRDefault="005B26FC" w:rsidP="005B26FC">
      <w:pPr>
        <w:pStyle w:val="Paragraphedeliste"/>
        <w:rPr>
          <w:rFonts w:ascii="Arial" w:hAnsi="Arial" w:cs="Arial"/>
          <w:sz w:val="24"/>
          <w:szCs w:val="24"/>
        </w:rPr>
      </w:pPr>
    </w:p>
    <w:p w:rsidR="006E37E9" w:rsidRDefault="006E37E9" w:rsidP="005B26FC">
      <w:pPr>
        <w:pStyle w:val="Paragraphedeliste"/>
        <w:rPr>
          <w:rFonts w:ascii="Arial" w:hAnsi="Arial" w:cs="Arial"/>
          <w:sz w:val="24"/>
          <w:szCs w:val="24"/>
        </w:rPr>
      </w:pPr>
    </w:p>
    <w:p w:rsidR="006E37E9" w:rsidRDefault="006E37E9" w:rsidP="005B26FC">
      <w:pPr>
        <w:pStyle w:val="Paragraphedeliste"/>
        <w:rPr>
          <w:rFonts w:ascii="Arial" w:hAnsi="Arial" w:cs="Arial"/>
          <w:sz w:val="24"/>
          <w:szCs w:val="24"/>
        </w:rPr>
      </w:pPr>
    </w:p>
    <w:p w:rsidR="006E37E9" w:rsidRDefault="006E37E9" w:rsidP="005B26FC">
      <w:pPr>
        <w:pStyle w:val="Paragraphedeliste"/>
        <w:rPr>
          <w:rFonts w:ascii="Arial" w:hAnsi="Arial" w:cs="Arial"/>
          <w:sz w:val="24"/>
          <w:szCs w:val="24"/>
        </w:rPr>
      </w:pPr>
    </w:p>
    <w:p w:rsidR="006E37E9" w:rsidRDefault="006E37E9" w:rsidP="005B26FC">
      <w:pPr>
        <w:pStyle w:val="Paragraphedeliste"/>
        <w:rPr>
          <w:rFonts w:ascii="Arial" w:hAnsi="Arial" w:cs="Arial"/>
          <w:sz w:val="24"/>
          <w:szCs w:val="24"/>
        </w:rPr>
      </w:pPr>
    </w:p>
    <w:p w:rsidR="005B26FC" w:rsidRDefault="005B26FC" w:rsidP="005B26FC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vous aidant du document DT5, mesurer la levée de la came</w:t>
      </w:r>
      <w:r w:rsidR="001779B9">
        <w:rPr>
          <w:rFonts w:ascii="Arial" w:hAnsi="Arial" w:cs="Arial"/>
          <w:sz w:val="24"/>
          <w:szCs w:val="24"/>
        </w:rPr>
        <w:t>.</w:t>
      </w:r>
    </w:p>
    <w:p w:rsidR="005B26FC" w:rsidRDefault="009B0663" w:rsidP="005B26FC">
      <w:pPr>
        <w:pStyle w:val="Paragraphedeliste"/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i/>
          <w:noProof/>
          <w:sz w:val="28"/>
          <w:szCs w:val="24"/>
          <w:u w:val="single"/>
        </w:rPr>
        <w:pict>
          <v:roundrect id="_x0000_s16672" style="position:absolute;left:0;text-align:left;margin-left:422.35pt;margin-top:16.5pt;width:85.9pt;height:28.05pt;z-index:25244672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</w:p>
    <w:p w:rsidR="005B26FC" w:rsidRDefault="00070EE2" w:rsidP="00070EE2">
      <w:pPr>
        <w:ind w:left="360"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>7 mm</w:t>
      </w:r>
    </w:p>
    <w:p w:rsidR="006E37E9" w:rsidRDefault="006E37E9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6E37E9" w:rsidRDefault="006E37E9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694520" w:rsidRPr="00442FFD" w:rsidRDefault="00694520" w:rsidP="00694520">
      <w:pPr>
        <w:pStyle w:val="Paragraphedeliste"/>
        <w:numPr>
          <w:ilvl w:val="0"/>
          <w:numId w:val="1"/>
        </w:numPr>
        <w:rPr>
          <w:rFonts w:ascii="Arial" w:hAnsi="Arial" w:cs="Arial"/>
          <w:b/>
          <w:i/>
          <w:sz w:val="28"/>
          <w:szCs w:val="24"/>
          <w:u w:val="single"/>
        </w:rPr>
      </w:pPr>
      <w:r w:rsidRPr="00442FFD">
        <w:rPr>
          <w:rFonts w:ascii="Arial" w:hAnsi="Arial" w:cs="Arial"/>
          <w:b/>
          <w:i/>
          <w:sz w:val="28"/>
          <w:szCs w:val="24"/>
          <w:u w:val="single"/>
        </w:rPr>
        <w:t>Etude statique.</w:t>
      </w:r>
    </w:p>
    <w:p w:rsidR="001779B9" w:rsidRDefault="001779B9" w:rsidP="001779B9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On donne : DT</w:t>
      </w:r>
      <w:r w:rsidRPr="00442FFD">
        <w:rPr>
          <w:rFonts w:ascii="Arial" w:hAnsi="Arial" w:cs="Arial"/>
          <w:b/>
          <w:sz w:val="24"/>
          <w:szCs w:val="24"/>
        </w:rPr>
        <w:t>1, DT2, DT3, DT4 et DT5</w:t>
      </w:r>
      <w:r>
        <w:rPr>
          <w:rFonts w:ascii="Arial" w:hAnsi="Arial" w:cs="Arial"/>
          <w:b/>
          <w:sz w:val="24"/>
          <w:szCs w:val="24"/>
        </w:rPr>
        <w:t>, DT9</w:t>
      </w:r>
      <w:r w:rsidRPr="00442FFD">
        <w:rPr>
          <w:rFonts w:ascii="Arial" w:hAnsi="Arial" w:cs="Arial"/>
          <w:b/>
          <w:sz w:val="24"/>
          <w:szCs w:val="24"/>
        </w:rPr>
        <w:t>.</w:t>
      </w:r>
    </w:p>
    <w:p w:rsidR="001779B9" w:rsidRDefault="001779B9" w:rsidP="001779B9">
      <w:pPr>
        <w:ind w:left="708"/>
        <w:rPr>
          <w:rFonts w:ascii="Arial" w:hAnsi="Arial" w:cs="Arial"/>
          <w:b/>
          <w:sz w:val="24"/>
          <w:szCs w:val="24"/>
        </w:rPr>
      </w:pPr>
      <w:r w:rsidRPr="00442FFD">
        <w:rPr>
          <w:rFonts w:ascii="Arial" w:hAnsi="Arial" w:cs="Arial"/>
          <w:b/>
          <w:sz w:val="24"/>
          <w:szCs w:val="24"/>
        </w:rPr>
        <w:t xml:space="preserve">Objectif : </w:t>
      </w:r>
      <w:r>
        <w:rPr>
          <w:rFonts w:ascii="Arial" w:hAnsi="Arial" w:cs="Arial"/>
          <w:b/>
          <w:sz w:val="24"/>
          <w:szCs w:val="24"/>
        </w:rPr>
        <w:t xml:space="preserve">Vérifier l’aptitude à l’emploi des ressorts (repère 21) lors de la remontée du </w:t>
      </w:r>
      <w:r w:rsidR="0010556C">
        <w:rPr>
          <w:rFonts w:ascii="Arial" w:hAnsi="Arial" w:cs="Arial"/>
          <w:b/>
          <w:sz w:val="24"/>
          <w:szCs w:val="24"/>
        </w:rPr>
        <w:t>sous-ensemble</w:t>
      </w:r>
      <w:r>
        <w:rPr>
          <w:rFonts w:ascii="Arial" w:hAnsi="Arial" w:cs="Arial"/>
          <w:b/>
          <w:sz w:val="24"/>
          <w:szCs w:val="24"/>
        </w:rPr>
        <w:t xml:space="preserve"> « Conformateur ».</w:t>
      </w:r>
    </w:p>
    <w:p w:rsidR="001779B9" w:rsidRPr="008E61B2" w:rsidRDefault="001779B9" w:rsidP="001779B9">
      <w:pPr>
        <w:spacing w:after="0"/>
        <w:ind w:left="708"/>
        <w:rPr>
          <w:rFonts w:ascii="Arial" w:hAnsi="Arial" w:cs="Arial"/>
          <w:sz w:val="24"/>
          <w:szCs w:val="24"/>
          <w:u w:val="single"/>
        </w:rPr>
      </w:pPr>
      <w:r w:rsidRPr="008E61B2">
        <w:rPr>
          <w:rFonts w:ascii="Arial" w:hAnsi="Arial" w:cs="Arial"/>
          <w:sz w:val="24"/>
          <w:szCs w:val="24"/>
          <w:u w:val="single"/>
        </w:rPr>
        <w:t>Hypothèses :</w:t>
      </w:r>
    </w:p>
    <w:p w:rsidR="001779B9" w:rsidRPr="008E61B2" w:rsidRDefault="001779B9" w:rsidP="001779B9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8E61B2">
        <w:rPr>
          <w:rFonts w:ascii="Arial" w:hAnsi="Arial" w:cs="Arial"/>
          <w:sz w:val="24"/>
          <w:szCs w:val="24"/>
        </w:rPr>
        <w:t>Les frottements sont négligés.</w:t>
      </w:r>
    </w:p>
    <w:p w:rsidR="001779B9" w:rsidRDefault="001779B9" w:rsidP="001779B9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8E61B2">
        <w:rPr>
          <w:rFonts w:ascii="Arial" w:hAnsi="Arial" w:cs="Arial"/>
          <w:sz w:val="24"/>
          <w:szCs w:val="24"/>
        </w:rPr>
        <w:t>Les liaisons sont considérées comme parfaites.</w:t>
      </w:r>
    </w:p>
    <w:p w:rsidR="001779B9" w:rsidRDefault="001779B9" w:rsidP="001779B9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efforts sont ramenés dans le plan d’étude.</w:t>
      </w:r>
    </w:p>
    <w:p w:rsidR="001779B9" w:rsidRPr="008E61B2" w:rsidRDefault="001779B9" w:rsidP="001779B9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pièces sont considérées comme indéformables.</w:t>
      </w:r>
    </w:p>
    <w:p w:rsidR="006E37E9" w:rsidRDefault="006E37E9" w:rsidP="008E61B2">
      <w:pPr>
        <w:ind w:left="708"/>
        <w:rPr>
          <w:rFonts w:ascii="Arial" w:hAnsi="Arial" w:cs="Arial"/>
          <w:b/>
          <w:sz w:val="24"/>
          <w:szCs w:val="24"/>
        </w:rPr>
      </w:pPr>
    </w:p>
    <w:p w:rsidR="008E61B2" w:rsidRDefault="009B0663" w:rsidP="008E61B2">
      <w:pPr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827" type="#_x0000_t202" style="position:absolute;left:0;text-align:left;margin-left:224.45pt;margin-top:81.95pt;width:113.15pt;height:33.65pt;z-index:252227584;mso-height-percent:200;mso-height-percent:200;mso-width-relative:margin;mso-height-relative:margin" filled="f" stroked="f">
            <v:textbox style="mso-fit-shape-to-text:t">
              <w:txbxContent>
                <w:p w:rsidR="0010556C" w:rsidRDefault="0010556C" w:rsidP="006E37E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MASSE</w:t>
                  </w:r>
                </w:p>
                <w:p w:rsidR="0010556C" w:rsidRDefault="0010556C" w:rsidP="006E37E9">
                  <w:pPr>
                    <w:spacing w:after="0"/>
                    <w:jc w:val="center"/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De l’ensemble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826" type="#_x0000_t202" style="position:absolute;left:0;text-align:left;margin-left:67.6pt;margin-top:138.05pt;width:113.15pt;height:36.3pt;z-index:252226560;mso-height-percent:200;mso-height-percent:200;mso-width-relative:margin;mso-height-relative:margin" filled="f" stroked="f">
            <v:textbox style="mso-fit-shape-to-text:t">
              <w:txbxContent>
                <w:p w:rsidR="0010556C" w:rsidRDefault="0010556C" w:rsidP="006E37E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6E37E9">
                    <w:rPr>
                      <w:rFonts w:ascii="Times New Roman" w:hAnsi="Times New Roman" w:cs="Times New Roman"/>
                      <w:sz w:val="20"/>
                    </w:rPr>
                    <w:t>Ef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fort</w:t>
                  </w:r>
                </w:p>
                <w:p w:rsidR="0010556C" w:rsidRDefault="0010556C" w:rsidP="006E37E9">
                  <w:pPr>
                    <w:spacing w:after="0"/>
                    <w:jc w:val="center"/>
                  </w:pPr>
                  <w:r w:rsidRPr="006E37E9">
                    <w:rPr>
                      <w:rFonts w:ascii="Arial" w:hAnsi="Arial" w:cs="Arial"/>
                      <w:sz w:val="24"/>
                    </w:rPr>
                    <w:t>RESSORT</w:t>
                  </w:r>
                  <w:r>
                    <w:rPr>
                      <w:rFonts w:ascii="Arial" w:hAnsi="Arial" w:cs="Arial"/>
                      <w:sz w:val="24"/>
                    </w:rPr>
                    <w:t>S</w:t>
                  </w:r>
                </w:p>
              </w:txbxContent>
            </v:textbox>
          </v:shape>
        </w:pict>
      </w:r>
      <w:r w:rsidRPr="009B0663">
        <w:rPr>
          <w:rFonts w:ascii="Adobe Fan Heiti Std B" w:eastAsia="Adobe Fan Heiti Std B" w:hAnsi="Adobe Fan Heiti Std B" w:cs="Arial"/>
          <w:b/>
          <w:noProof/>
          <w:sz w:val="36"/>
          <w:szCs w:val="24"/>
          <w:lang w:eastAsia="en-US"/>
        </w:rPr>
        <w:pict>
          <v:shape id="_x0000_s1825" type="#_x0000_t202" style="position:absolute;left:0;text-align:left;margin-left:346.55pt;margin-top:143.1pt;width:113.15pt;height:36.3pt;z-index:252225536;mso-height-percent:200;mso-height-percent:200;mso-width-relative:margin;mso-height-relative:margin" filled="f" stroked="f">
            <v:textbox style="mso-fit-shape-to-text:t">
              <w:txbxContent>
                <w:p w:rsidR="0010556C" w:rsidRDefault="0010556C" w:rsidP="006E37E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6E37E9">
                    <w:rPr>
                      <w:rFonts w:ascii="Times New Roman" w:hAnsi="Times New Roman" w:cs="Times New Roman"/>
                      <w:sz w:val="20"/>
                    </w:rPr>
                    <w:t>Ef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fort</w:t>
                  </w:r>
                </w:p>
                <w:p w:rsidR="0010556C" w:rsidRDefault="0010556C" w:rsidP="006E37E9">
                  <w:pPr>
                    <w:spacing w:after="0"/>
                    <w:jc w:val="center"/>
                  </w:pPr>
                  <w:r w:rsidRPr="006E37E9">
                    <w:rPr>
                      <w:rFonts w:ascii="Arial" w:hAnsi="Arial" w:cs="Arial"/>
                      <w:sz w:val="24"/>
                    </w:rPr>
                    <w:t>RESSORT</w:t>
                  </w:r>
                  <w:r>
                    <w:rPr>
                      <w:rFonts w:ascii="Arial" w:hAnsi="Arial" w:cs="Arial"/>
                      <w:sz w:val="24"/>
                    </w:rPr>
                    <w:t>S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824" type="#_x0000_t68" style="position:absolute;left:0;text-align:left;margin-left:233.05pt;margin-top:13.4pt;width:25.95pt;height:88.7pt;rotation:180;z-index:25222348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layout-flow:vertical-ideographic"/>
          </v:shape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823" type="#_x0000_t68" style="position:absolute;left:0;text-align:left;margin-left:433.75pt;margin-top:118.25pt;width:25.95pt;height:67.4pt;z-index:252222464">
            <v:textbox style="layout-flow:vertical-ideographic"/>
          </v:shape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_x0000_s1822" type="#_x0000_t68" style="position:absolute;left:0;text-align:left;margin-left:67.6pt;margin-top:118.25pt;width:25.95pt;height:67.4pt;z-index:252221440">
            <v:textbox style="layout-flow:vertical-ideographic"/>
          </v:shape>
        </w:pict>
      </w:r>
      <w:r w:rsidR="006E37E9">
        <w:rPr>
          <w:rFonts w:ascii="Arial" w:hAnsi="Arial" w:cs="Arial"/>
          <w:b/>
          <w:noProof/>
          <w:sz w:val="24"/>
          <w:szCs w:val="24"/>
          <w:lang w:eastAsia="fr-FR"/>
        </w:rPr>
        <w:drawing>
          <wp:inline distT="0" distB="0" distL="0" distR="0">
            <wp:extent cx="5605574" cy="1832523"/>
            <wp:effectExtent l="19050" t="0" r="0" b="0"/>
            <wp:docPr id="2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781" cy="1837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1B2" w:rsidRDefault="008E61B2" w:rsidP="00694520">
      <w:pPr>
        <w:ind w:left="708"/>
        <w:rPr>
          <w:rFonts w:ascii="Adobe Fan Heiti Std B" w:eastAsia="Adobe Fan Heiti Std B" w:hAnsi="Adobe Fan Heiti Std B" w:cs="Arial"/>
          <w:b/>
          <w:sz w:val="36"/>
          <w:szCs w:val="24"/>
        </w:rPr>
      </w:pPr>
    </w:p>
    <w:p w:rsidR="006E37E9" w:rsidRDefault="006E37E9" w:rsidP="00694520">
      <w:pPr>
        <w:ind w:left="708"/>
        <w:rPr>
          <w:rFonts w:ascii="Arial" w:hAnsi="Arial" w:cs="Arial"/>
          <w:b/>
          <w:sz w:val="24"/>
          <w:szCs w:val="24"/>
        </w:rPr>
      </w:pPr>
    </w:p>
    <w:p w:rsidR="00694520" w:rsidRPr="00A833C5" w:rsidRDefault="009B0663" w:rsidP="00694520">
      <w:pPr>
        <w:rPr>
          <w:rFonts w:ascii="Arial" w:hAnsi="Arial" w:cs="Arial"/>
          <w:b/>
          <w:sz w:val="24"/>
          <w:szCs w:val="24"/>
          <w:u w:val="single"/>
        </w:rPr>
      </w:pPr>
      <w:r w:rsidRPr="009B0663">
        <w:rPr>
          <w:rFonts w:ascii="Arial" w:hAnsi="Arial" w:cs="Arial"/>
          <w:b/>
          <w:i/>
          <w:noProof/>
          <w:sz w:val="28"/>
          <w:szCs w:val="24"/>
          <w:u w:val="single"/>
        </w:rPr>
        <w:pict>
          <v:roundrect id="_x0000_s16675" style="position:absolute;margin-left:414.3pt;margin-top:4.3pt;width:85.9pt;height:28.05pt;z-index:25244979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6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="008E61B2">
        <w:rPr>
          <w:rFonts w:ascii="Arial" w:hAnsi="Arial" w:cs="Arial"/>
          <w:b/>
          <w:sz w:val="24"/>
          <w:szCs w:val="24"/>
          <w:u w:val="single"/>
        </w:rPr>
        <w:t>Question 2-1</w:t>
      </w:r>
      <w:r w:rsidR="00694520" w:rsidRPr="00A833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070EE2" w:rsidRDefault="00694520" w:rsidP="00070EE2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81C31">
        <w:rPr>
          <w:rFonts w:ascii="Arial" w:hAnsi="Arial" w:cs="Arial"/>
          <w:sz w:val="24"/>
          <w:szCs w:val="24"/>
        </w:rPr>
        <w:t>Calculer l</w:t>
      </w:r>
      <w:r w:rsidR="008E61B2">
        <w:rPr>
          <w:rFonts w:ascii="Arial" w:hAnsi="Arial" w:cs="Arial"/>
          <w:sz w:val="24"/>
          <w:szCs w:val="24"/>
        </w:rPr>
        <w:t>’effort exercé par les 4 ressorts (repère 21)</w:t>
      </w:r>
      <w:r w:rsidR="00070EE2">
        <w:rPr>
          <w:rFonts w:ascii="Arial" w:hAnsi="Arial" w:cs="Arial"/>
          <w:sz w:val="24"/>
          <w:szCs w:val="24"/>
        </w:rPr>
        <w:t> :</w:t>
      </w:r>
    </w:p>
    <w:p w:rsidR="00694520" w:rsidRPr="00070EE2" w:rsidRDefault="008C2C85" w:rsidP="00070EE2">
      <w:pPr>
        <w:pStyle w:val="Paragraphedeliste"/>
        <w:rPr>
          <w:rFonts w:ascii="Arial" w:hAnsi="Arial" w:cs="Arial"/>
          <w:sz w:val="24"/>
          <w:szCs w:val="24"/>
        </w:rPr>
      </w:pPr>
      <w:r w:rsidRPr="00070EE2">
        <w:rPr>
          <w:rFonts w:ascii="Arial" w:hAnsi="Arial" w:cs="Arial"/>
          <w:sz w:val="24"/>
          <w:szCs w:val="24"/>
        </w:rPr>
        <w:t xml:space="preserve">Nous </w:t>
      </w:r>
      <w:r w:rsidR="00070EE2" w:rsidRPr="00070EE2">
        <w:rPr>
          <w:rFonts w:ascii="Arial" w:hAnsi="Arial" w:cs="Arial"/>
          <w:sz w:val="24"/>
          <w:szCs w:val="24"/>
        </w:rPr>
        <w:t>prendrons comme levée de came 7</w:t>
      </w:r>
      <w:r w:rsidRPr="00070EE2">
        <w:rPr>
          <w:rFonts w:ascii="Arial" w:hAnsi="Arial" w:cs="Arial"/>
          <w:sz w:val="24"/>
          <w:szCs w:val="24"/>
        </w:rPr>
        <w:t>mm</w:t>
      </w:r>
      <w:r w:rsidR="00070EE2">
        <w:rPr>
          <w:rFonts w:ascii="Arial" w:hAnsi="Arial" w:cs="Arial"/>
          <w:sz w:val="24"/>
          <w:szCs w:val="24"/>
        </w:rPr>
        <w:t>.</w:t>
      </w:r>
    </w:p>
    <w:p w:rsidR="00070EE2" w:rsidRDefault="00070EE2" w:rsidP="00070EE2">
      <w:pPr>
        <w:pStyle w:val="Paragraphedeliste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8E61B2" w:rsidRDefault="00070EE2" w:rsidP="00070EE2">
      <w:pPr>
        <w:pStyle w:val="Paragraphedeliste"/>
        <w:spacing w:after="0" w:line="360" w:lineRule="auto"/>
        <w:ind w:left="0"/>
        <w:rPr>
          <w:rFonts w:ascii="Arial" w:hAnsi="Arial" w:cs="Arial"/>
          <w:b/>
          <w:sz w:val="28"/>
          <w:szCs w:val="24"/>
        </w:rPr>
      </w:pPr>
      <w:r w:rsidRPr="00070EE2">
        <w:rPr>
          <w:rFonts w:ascii="Arial" w:hAnsi="Arial" w:cs="Arial"/>
          <w:b/>
          <w:sz w:val="28"/>
          <w:szCs w:val="28"/>
        </w:rPr>
        <w:t>Déplacement : 70 – 50</w:t>
      </w:r>
      <w:r w:rsidR="001779B9">
        <w:rPr>
          <w:rFonts w:ascii="Arial" w:hAnsi="Arial" w:cs="Arial"/>
          <w:b/>
          <w:sz w:val="28"/>
          <w:szCs w:val="24"/>
        </w:rPr>
        <w:t xml:space="preserve"> + 7 = 27</w:t>
      </w:r>
      <w:r>
        <w:rPr>
          <w:rFonts w:ascii="Arial" w:hAnsi="Arial" w:cs="Arial"/>
          <w:b/>
          <w:sz w:val="28"/>
          <w:szCs w:val="24"/>
        </w:rPr>
        <w:t xml:space="preserve"> mm</w:t>
      </w:r>
    </w:p>
    <w:p w:rsidR="00070EE2" w:rsidRDefault="00070EE2" w:rsidP="00070EE2">
      <w:pPr>
        <w:pStyle w:val="Paragraphedeliste"/>
        <w:spacing w:after="0" w:line="360" w:lineRule="auto"/>
        <w:ind w:left="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Effort global : </w:t>
      </w:r>
      <w:r w:rsidR="009237E8">
        <w:rPr>
          <w:rFonts w:ascii="Arial" w:hAnsi="Arial" w:cs="Arial"/>
          <w:b/>
          <w:sz w:val="28"/>
          <w:szCs w:val="24"/>
        </w:rPr>
        <w:t xml:space="preserve">F = 4 x k x </w:t>
      </w:r>
      <w:r w:rsidR="009237E8" w:rsidRPr="00710FDA">
        <w:rPr>
          <w:rFonts w:ascii="Arial" w:hAnsi="Arial" w:cs="Arial"/>
          <w:b/>
          <w:sz w:val="32"/>
          <w:szCs w:val="32"/>
        </w:rPr>
        <w:sym w:font="Symbol" w:char="F044"/>
      </w:r>
      <w:r w:rsidR="009237E8" w:rsidRPr="009237E8">
        <w:rPr>
          <w:rFonts w:ascii="Arial" w:hAnsi="Arial" w:cs="Arial"/>
          <w:b/>
          <w:sz w:val="28"/>
          <w:szCs w:val="32"/>
        </w:rPr>
        <w:t xml:space="preserve">L  = </w:t>
      </w:r>
      <w:r w:rsidR="0010556C">
        <w:rPr>
          <w:rFonts w:ascii="Arial" w:hAnsi="Arial" w:cs="Arial"/>
          <w:b/>
          <w:sz w:val="28"/>
          <w:szCs w:val="24"/>
        </w:rPr>
        <w:t xml:space="preserve">4 x </w:t>
      </w:r>
      <w:r w:rsidR="001779B9">
        <w:rPr>
          <w:rFonts w:ascii="Arial" w:hAnsi="Arial" w:cs="Arial"/>
          <w:b/>
          <w:sz w:val="28"/>
          <w:szCs w:val="24"/>
        </w:rPr>
        <w:t>2,2 x 27</w:t>
      </w:r>
      <w:r>
        <w:rPr>
          <w:rFonts w:ascii="Arial" w:hAnsi="Arial" w:cs="Arial"/>
          <w:b/>
          <w:sz w:val="28"/>
          <w:szCs w:val="24"/>
        </w:rPr>
        <w:t xml:space="preserve"> = </w:t>
      </w:r>
      <w:r w:rsidR="001779B9">
        <w:rPr>
          <w:rFonts w:ascii="Arial" w:hAnsi="Arial" w:cs="Arial"/>
          <w:b/>
          <w:sz w:val="28"/>
          <w:szCs w:val="24"/>
        </w:rPr>
        <w:t xml:space="preserve">237,6 </w:t>
      </w:r>
      <w:r w:rsidR="009237E8">
        <w:rPr>
          <w:rFonts w:ascii="Arial" w:hAnsi="Arial" w:cs="Arial"/>
          <w:b/>
          <w:sz w:val="28"/>
          <w:szCs w:val="24"/>
        </w:rPr>
        <w:t>N</w:t>
      </w:r>
    </w:p>
    <w:p w:rsidR="009237E8" w:rsidRDefault="009237E8" w:rsidP="00070EE2">
      <w:pPr>
        <w:pStyle w:val="Paragraphedeliste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9237E8" w:rsidRDefault="009B0663" w:rsidP="00070EE2">
      <w:pPr>
        <w:pStyle w:val="Paragraphedeliste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i/>
          <w:noProof/>
          <w:sz w:val="28"/>
          <w:szCs w:val="24"/>
          <w:u w:val="single"/>
        </w:rPr>
        <w:pict>
          <v:roundrect id="_x0000_s16674" style="position:absolute;margin-left:422.5pt;margin-top:16.7pt;width:85.9pt;height:28.05pt;z-index:25244876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4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</w:p>
    <w:p w:rsidR="00694520" w:rsidRDefault="008E61B2" w:rsidP="00694520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Question 2-2</w:t>
      </w:r>
      <w:r w:rsidR="00694520" w:rsidRPr="00A833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711140" w:rsidRDefault="00711140" w:rsidP="00711140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81C31">
        <w:rPr>
          <w:rFonts w:ascii="Arial" w:hAnsi="Arial" w:cs="Arial"/>
          <w:sz w:val="24"/>
          <w:szCs w:val="24"/>
        </w:rPr>
        <w:t xml:space="preserve">Calculer le poids du </w:t>
      </w:r>
      <w:r w:rsidR="0010556C">
        <w:rPr>
          <w:rFonts w:ascii="Arial" w:hAnsi="Arial" w:cs="Arial"/>
          <w:sz w:val="24"/>
          <w:szCs w:val="24"/>
        </w:rPr>
        <w:t>sous-ensemble</w:t>
      </w:r>
      <w:r w:rsidRPr="00D81C31">
        <w:rPr>
          <w:rFonts w:ascii="Arial" w:hAnsi="Arial" w:cs="Arial"/>
          <w:sz w:val="24"/>
          <w:szCs w:val="24"/>
        </w:rPr>
        <w:t xml:space="preserve"> « Conformateur » en vous aidant du document DT2</w:t>
      </w:r>
      <w:r>
        <w:rPr>
          <w:rFonts w:ascii="Arial" w:hAnsi="Arial" w:cs="Arial"/>
          <w:sz w:val="24"/>
          <w:szCs w:val="24"/>
        </w:rPr>
        <w:t xml:space="preserve"> </w:t>
      </w:r>
    </w:p>
    <w:p w:rsidR="00711140" w:rsidRPr="00D81C31" w:rsidRDefault="00711140" w:rsidP="00711140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on</w:t>
      </w:r>
      <w:proofErr w:type="gramEnd"/>
      <w:r>
        <w:rPr>
          <w:rFonts w:ascii="Arial" w:hAnsi="Arial" w:cs="Arial"/>
          <w:sz w:val="24"/>
          <w:szCs w:val="24"/>
        </w:rPr>
        <w:t xml:space="preserve"> prendra : g = 9,81</w:t>
      </w:r>
      <w:r w:rsidRPr="00D81C31">
        <w:rPr>
          <w:rFonts w:ascii="Arial" w:hAnsi="Arial" w:cs="Arial"/>
          <w:sz w:val="24"/>
          <w:szCs w:val="24"/>
        </w:rPr>
        <w:t xml:space="preserve"> m.s</w:t>
      </w:r>
      <w:r w:rsidRPr="00D81C31">
        <w:rPr>
          <w:rFonts w:ascii="Arial" w:hAnsi="Arial" w:cs="Arial"/>
          <w:sz w:val="24"/>
          <w:szCs w:val="24"/>
          <w:vertAlign w:val="superscript"/>
        </w:rPr>
        <w:t>-2</w:t>
      </w:r>
      <w:r w:rsidRPr="00D81C31">
        <w:rPr>
          <w:rFonts w:ascii="Arial" w:hAnsi="Arial" w:cs="Arial"/>
          <w:sz w:val="24"/>
          <w:szCs w:val="24"/>
        </w:rPr>
        <w:t>).</w:t>
      </w:r>
    </w:p>
    <w:p w:rsidR="008E61B2" w:rsidRDefault="008E61B2" w:rsidP="008E61B2">
      <w:pPr>
        <w:pStyle w:val="Paragraphedeliste"/>
        <w:rPr>
          <w:rFonts w:ascii="Arial" w:hAnsi="Arial" w:cs="Arial"/>
          <w:sz w:val="24"/>
          <w:szCs w:val="24"/>
        </w:rPr>
      </w:pPr>
    </w:p>
    <w:p w:rsidR="008E61B2" w:rsidRDefault="00B740F2" w:rsidP="008E61B2">
      <w:pPr>
        <w:pStyle w:val="Paragraphedeliste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P = M x g = 22,765 x 9,81 = 223,32 </w:t>
      </w:r>
      <w:r w:rsidR="008C2C85">
        <w:rPr>
          <w:rFonts w:ascii="Arial" w:hAnsi="Arial" w:cs="Arial"/>
          <w:b/>
          <w:sz w:val="28"/>
          <w:szCs w:val="24"/>
        </w:rPr>
        <w:t>N</w:t>
      </w:r>
    </w:p>
    <w:p w:rsidR="008E61B2" w:rsidRDefault="008E61B2" w:rsidP="008E61B2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9237E8" w:rsidRDefault="009237E8" w:rsidP="008E61B2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694520" w:rsidRDefault="008E61B2" w:rsidP="00694520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Question 2-3</w:t>
      </w:r>
      <w:r w:rsidR="00694520" w:rsidRPr="00A833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711140" w:rsidRPr="006E4D07" w:rsidRDefault="00711140" w:rsidP="00711140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Conclure quant au dimensionnement des ressorts en justifiant votre réponse.</w:t>
      </w:r>
    </w:p>
    <w:p w:rsidR="009237E8" w:rsidRPr="006E4D07" w:rsidRDefault="009237E8" w:rsidP="009237E8">
      <w:pPr>
        <w:pStyle w:val="Paragraphedeliste"/>
        <w:rPr>
          <w:rFonts w:ascii="Arial" w:hAnsi="Arial" w:cs="Arial"/>
          <w:sz w:val="24"/>
          <w:szCs w:val="24"/>
        </w:rPr>
      </w:pPr>
    </w:p>
    <w:p w:rsidR="009237E8" w:rsidRDefault="009B0663" w:rsidP="009237E8">
      <w:pPr>
        <w:pStyle w:val="Paragraphedeliste"/>
        <w:spacing w:after="0" w:line="360" w:lineRule="auto"/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i/>
          <w:noProof/>
          <w:sz w:val="28"/>
          <w:szCs w:val="24"/>
          <w:u w:val="single"/>
        </w:rPr>
        <w:pict>
          <v:roundrect id="_x0000_s16671" style="position:absolute;left:0;text-align:left;margin-left:424.75pt;margin-top:17.7pt;width:85.9pt;height:28.05pt;z-index:252445696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6671"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="009237E8">
        <w:rPr>
          <w:rFonts w:ascii="Arial" w:hAnsi="Arial" w:cs="Arial"/>
          <w:b/>
          <w:sz w:val="28"/>
          <w:szCs w:val="24"/>
        </w:rPr>
        <w:t>OUI, l’effort des ressorts &gt; P</w:t>
      </w:r>
    </w:p>
    <w:p w:rsidR="00C122AA" w:rsidRDefault="00C122AA" w:rsidP="0026524C">
      <w:pPr>
        <w:ind w:left="708"/>
        <w:rPr>
          <w:rFonts w:ascii="Arial" w:hAnsi="Arial" w:cs="Arial"/>
          <w:sz w:val="24"/>
          <w:szCs w:val="24"/>
        </w:rPr>
      </w:pPr>
    </w:p>
    <w:p w:rsidR="00921E5E" w:rsidRDefault="009B0663" w:rsidP="0026524C">
      <w:pPr>
        <w:ind w:left="708"/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noProof/>
          <w:sz w:val="28"/>
          <w:szCs w:val="28"/>
        </w:rPr>
        <w:pict>
          <v:roundrect id="_x0000_s16670" style="position:absolute;left:0;text-align:left;margin-left:283.85pt;margin-top:23.55pt;width:194.8pt;height:28.05pt;z-index:252444672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TOTAL PAGE DR2 : 24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</w:p>
    <w:p w:rsidR="006E37E9" w:rsidRDefault="009B0663" w:rsidP="006E37E9">
      <w:pPr>
        <w:spacing w:after="0"/>
        <w:ind w:left="708"/>
        <w:rPr>
          <w:rFonts w:ascii="Arial" w:hAnsi="Arial" w:cs="Arial"/>
          <w:b/>
          <w:sz w:val="24"/>
          <w:szCs w:val="24"/>
        </w:rPr>
      </w:pPr>
      <w:r w:rsidRPr="009B0663">
        <w:rPr>
          <w:rFonts w:ascii="Arial" w:hAnsi="Arial" w:cs="Arial"/>
          <w:noProof/>
          <w:sz w:val="24"/>
          <w:szCs w:val="24"/>
        </w:rPr>
        <w:pict>
          <v:shape id="_x0000_s1673" type="#_x0000_t32" style="position:absolute;left:0;text-align:left;margin-left:354.75pt;margin-top:12.75pt;width:35.7pt;height:0;z-index:252145664" o:connectortype="straight">
            <v:stroke endarrow="block" endarrowwidth="narrow" endarrowlength="long"/>
          </v:shape>
        </w:pict>
      </w:r>
    </w:p>
    <w:p w:rsidR="00711140" w:rsidRPr="00442FFD" w:rsidRDefault="00711140" w:rsidP="00711140">
      <w:pPr>
        <w:spacing w:after="120"/>
        <w:ind w:left="708"/>
        <w:rPr>
          <w:rFonts w:ascii="Arial" w:hAnsi="Arial" w:cs="Arial"/>
          <w:b/>
          <w:sz w:val="24"/>
          <w:szCs w:val="24"/>
        </w:rPr>
      </w:pPr>
      <w:r w:rsidRPr="00442FFD">
        <w:rPr>
          <w:rFonts w:ascii="Arial" w:hAnsi="Arial" w:cs="Arial"/>
          <w:b/>
          <w:sz w:val="24"/>
          <w:szCs w:val="24"/>
        </w:rPr>
        <w:lastRenderedPageBreak/>
        <w:t xml:space="preserve">Objectif : </w:t>
      </w:r>
      <w:r>
        <w:rPr>
          <w:rFonts w:ascii="Arial" w:hAnsi="Arial" w:cs="Arial"/>
          <w:b/>
          <w:sz w:val="24"/>
          <w:szCs w:val="24"/>
        </w:rPr>
        <w:t xml:space="preserve">Vérifier la pression d’alimentation du vérin : </w:t>
      </w:r>
      <w:r w:rsidRPr="00EE283E">
        <w:rPr>
          <w:rFonts w:ascii="Arial" w:hAnsi="Arial" w:cs="Arial"/>
          <w:b/>
          <w:position w:val="-18"/>
          <w:sz w:val="24"/>
          <w:szCs w:val="24"/>
        </w:rPr>
        <w:object w:dxaOrig="4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6.45pt;height:26.45pt" o:ole="">
            <v:imagedata r:id="rId10" o:title=""/>
          </v:shape>
          <o:OLEObject Type="Embed" ProgID="Equation.DSMT4" ShapeID="_x0000_i1026" DrawAspect="Content" ObjectID="_1425387384" r:id="rId11"/>
        </w:object>
      </w:r>
      <w:r>
        <w:rPr>
          <w:rFonts w:ascii="Arial" w:hAnsi="Arial" w:cs="Arial"/>
          <w:b/>
          <w:sz w:val="24"/>
          <w:szCs w:val="24"/>
        </w:rPr>
        <w:t>= effort de placage minimal.</w:t>
      </w:r>
    </w:p>
    <w:p w:rsidR="0085060A" w:rsidRPr="008E61B2" w:rsidRDefault="0085060A" w:rsidP="0085060A">
      <w:pPr>
        <w:spacing w:after="0"/>
        <w:ind w:left="708"/>
        <w:rPr>
          <w:rFonts w:ascii="Arial" w:hAnsi="Arial" w:cs="Arial"/>
          <w:sz w:val="24"/>
          <w:szCs w:val="24"/>
          <w:u w:val="single"/>
        </w:rPr>
      </w:pPr>
      <w:r w:rsidRPr="008E61B2">
        <w:rPr>
          <w:rFonts w:ascii="Arial" w:hAnsi="Arial" w:cs="Arial"/>
          <w:sz w:val="24"/>
          <w:szCs w:val="24"/>
          <w:u w:val="single"/>
        </w:rPr>
        <w:t>Hypothèses :</w:t>
      </w:r>
    </w:p>
    <w:p w:rsidR="0085060A" w:rsidRDefault="0085060A" w:rsidP="0085060A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poids des pièces est négligé.</w:t>
      </w:r>
    </w:p>
    <w:p w:rsidR="0085060A" w:rsidRDefault="0085060A" w:rsidP="0085060A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L’effort des ressorts est négligé à la vue de l’équilibre avec le poids du </w:t>
      </w:r>
      <w:r w:rsidR="0010556C">
        <w:rPr>
          <w:rFonts w:ascii="Arial" w:hAnsi="Arial" w:cs="Arial"/>
          <w:sz w:val="24"/>
          <w:szCs w:val="24"/>
        </w:rPr>
        <w:t>sous-ensemble</w:t>
      </w:r>
      <w:r>
        <w:rPr>
          <w:rFonts w:ascii="Arial" w:hAnsi="Arial" w:cs="Arial"/>
          <w:sz w:val="24"/>
          <w:szCs w:val="24"/>
        </w:rPr>
        <w:t xml:space="preserve"> « Conformateur ».</w:t>
      </w:r>
    </w:p>
    <w:p w:rsidR="0085060A" w:rsidRDefault="0085060A" w:rsidP="0085060A">
      <w:pPr>
        <w:pStyle w:val="Paragraphedeliste"/>
        <w:numPr>
          <w:ilvl w:val="0"/>
          <w:numId w:val="2"/>
        </w:numPr>
        <w:spacing w:after="120"/>
        <w:rPr>
          <w:rFonts w:ascii="Arial" w:hAnsi="Arial" w:cs="Arial"/>
          <w:sz w:val="24"/>
          <w:szCs w:val="24"/>
        </w:rPr>
      </w:pPr>
      <w:r w:rsidRPr="008E61B2">
        <w:rPr>
          <w:rFonts w:ascii="Arial" w:hAnsi="Arial" w:cs="Arial"/>
          <w:sz w:val="24"/>
          <w:szCs w:val="24"/>
        </w:rPr>
        <w:t>Les liaisons sont considérées comme parfaites.</w:t>
      </w:r>
    </w:p>
    <w:p w:rsidR="0085060A" w:rsidRDefault="0085060A" w:rsidP="0085060A">
      <w:pPr>
        <w:pStyle w:val="Paragraphedeliste"/>
        <w:numPr>
          <w:ilvl w:val="0"/>
          <w:numId w:val="2"/>
        </w:num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pièces sont considérées comme indéformables.</w:t>
      </w:r>
    </w:p>
    <w:p w:rsidR="006E37E9" w:rsidRPr="008E61B2" w:rsidRDefault="006E37E9" w:rsidP="006E37E9">
      <w:pPr>
        <w:pStyle w:val="Paragraphedeliste"/>
        <w:spacing w:after="120"/>
        <w:rPr>
          <w:rFonts w:ascii="Arial" w:hAnsi="Arial" w:cs="Arial"/>
          <w:sz w:val="24"/>
          <w:szCs w:val="24"/>
        </w:rPr>
      </w:pPr>
    </w:p>
    <w:p w:rsidR="00C122AA" w:rsidRDefault="00B464F3" w:rsidP="006E37E9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Question 2-4</w:t>
      </w:r>
      <w:r w:rsidR="00C122AA" w:rsidRPr="00A833C5">
        <w:rPr>
          <w:rFonts w:ascii="Arial" w:hAnsi="Arial" w:cs="Arial"/>
          <w:b/>
          <w:sz w:val="24"/>
          <w:szCs w:val="24"/>
          <w:u w:val="single"/>
        </w:rPr>
        <w:t> :</w:t>
      </w:r>
    </w:p>
    <w:p w:rsidR="0085060A" w:rsidRDefault="0085060A" w:rsidP="0085060A">
      <w:pPr>
        <w:spacing w:after="0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On i</w:t>
      </w:r>
      <w:r w:rsidRPr="00C122AA">
        <w:rPr>
          <w:rFonts w:ascii="Arial" w:hAnsi="Arial" w:cs="Arial"/>
          <w:b/>
          <w:sz w:val="28"/>
          <w:szCs w:val="24"/>
        </w:rPr>
        <w:t xml:space="preserve">soler </w:t>
      </w:r>
      <w:r>
        <w:rPr>
          <w:rFonts w:ascii="Arial" w:hAnsi="Arial" w:cs="Arial"/>
          <w:b/>
          <w:sz w:val="28"/>
          <w:szCs w:val="24"/>
        </w:rPr>
        <w:t>une c</w:t>
      </w:r>
      <w:r w:rsidRPr="00C122AA">
        <w:rPr>
          <w:rFonts w:ascii="Arial" w:hAnsi="Arial" w:cs="Arial"/>
          <w:b/>
          <w:sz w:val="28"/>
          <w:szCs w:val="24"/>
        </w:rPr>
        <w:t>ame linéaire</w:t>
      </w:r>
      <w:r>
        <w:rPr>
          <w:rFonts w:ascii="Arial" w:hAnsi="Arial" w:cs="Arial"/>
          <w:b/>
          <w:sz w:val="28"/>
          <w:szCs w:val="24"/>
        </w:rPr>
        <w:t xml:space="preserve"> (repère 44)</w:t>
      </w:r>
      <w:r w:rsidRPr="00C122AA">
        <w:rPr>
          <w:rFonts w:ascii="Arial" w:hAnsi="Arial" w:cs="Arial"/>
          <w:b/>
          <w:sz w:val="28"/>
          <w:szCs w:val="24"/>
        </w:rPr>
        <w:t>.</w:t>
      </w:r>
    </w:p>
    <w:p w:rsidR="0085060A" w:rsidRDefault="0085060A" w:rsidP="0085060A">
      <w:pPr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Voir </w:t>
      </w:r>
      <w:r w:rsidR="00082C1D">
        <w:rPr>
          <w:rFonts w:ascii="Arial" w:hAnsi="Arial" w:cs="Arial"/>
          <w:b/>
          <w:sz w:val="28"/>
          <w:szCs w:val="24"/>
        </w:rPr>
        <w:t>Fig.3</w:t>
      </w:r>
      <w:r>
        <w:rPr>
          <w:rFonts w:ascii="Arial" w:hAnsi="Arial" w:cs="Arial"/>
          <w:b/>
          <w:sz w:val="28"/>
          <w:szCs w:val="24"/>
        </w:rPr>
        <w:t xml:space="preserve"> ci-contre.</w:t>
      </w:r>
    </w:p>
    <w:p w:rsidR="0085060A" w:rsidRDefault="0085060A" w:rsidP="0085060A">
      <w:pPr>
        <w:jc w:val="center"/>
        <w:rPr>
          <w:rFonts w:ascii="Arial" w:hAnsi="Arial" w:cs="Arial"/>
          <w:b/>
          <w:sz w:val="28"/>
          <w:szCs w:val="24"/>
        </w:rPr>
      </w:pPr>
    </w:p>
    <w:p w:rsidR="0085060A" w:rsidRDefault="009B0663" w:rsidP="0085060A">
      <w:pPr>
        <w:pStyle w:val="Paragraphedeliste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oundrect id="_x0000_s16678" style="position:absolute;left:0;text-align:left;margin-left:468pt;margin-top:10.25pt;width:85.9pt;height:28.05pt;z-index:25245286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6678"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9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="00082C1D">
        <w:rPr>
          <w:rFonts w:ascii="Arial" w:hAnsi="Arial" w:cs="Arial"/>
          <w:sz w:val="24"/>
          <w:szCs w:val="24"/>
        </w:rPr>
        <w:t xml:space="preserve">Compléter le </w:t>
      </w:r>
      <w:r w:rsidR="00082C1D" w:rsidRPr="00152039">
        <w:rPr>
          <w:rFonts w:ascii="Arial" w:hAnsi="Arial" w:cs="Arial"/>
          <w:sz w:val="24"/>
          <w:szCs w:val="24"/>
          <w:u w:val="single"/>
        </w:rPr>
        <w:t>tableau</w:t>
      </w:r>
      <w:r w:rsidR="00082C1D">
        <w:rPr>
          <w:rFonts w:ascii="Arial" w:hAnsi="Arial" w:cs="Arial"/>
          <w:sz w:val="24"/>
          <w:szCs w:val="24"/>
        </w:rPr>
        <w:t xml:space="preserve"> bilan ci-dessous </w:t>
      </w:r>
      <w:r w:rsidR="00082C1D" w:rsidRPr="00152039">
        <w:rPr>
          <w:rFonts w:ascii="Arial" w:hAnsi="Arial" w:cs="Arial"/>
          <w:sz w:val="24"/>
          <w:szCs w:val="24"/>
          <w:u w:val="single"/>
        </w:rPr>
        <w:t>avant l’étude graphique</w:t>
      </w:r>
      <w:r w:rsidR="00082C1D">
        <w:rPr>
          <w:rFonts w:ascii="Arial" w:hAnsi="Arial" w:cs="Arial"/>
          <w:sz w:val="24"/>
          <w:szCs w:val="24"/>
        </w:rPr>
        <w:t xml:space="preserve"> </w:t>
      </w:r>
      <w:r w:rsidR="0085060A">
        <w:rPr>
          <w:rFonts w:ascii="Arial" w:hAnsi="Arial" w:cs="Arial"/>
          <w:sz w:val="24"/>
          <w:szCs w:val="24"/>
        </w:rPr>
        <w:t>de la figure Fig.3.</w:t>
      </w:r>
    </w:p>
    <w:p w:rsidR="0085060A" w:rsidRPr="00C06CA4" w:rsidRDefault="0085060A" w:rsidP="0085060A">
      <w:pPr>
        <w:pStyle w:val="Paragraphedeliste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06CA4">
        <w:rPr>
          <w:rFonts w:ascii="Arial" w:hAnsi="Arial" w:cs="Arial"/>
          <w:sz w:val="24"/>
          <w:szCs w:val="24"/>
        </w:rPr>
        <w:t>Noter « ? » pour les inconnues.</w:t>
      </w:r>
    </w:p>
    <w:tbl>
      <w:tblPr>
        <w:tblStyle w:val="Grilledutableau"/>
        <w:tblW w:w="0" w:type="auto"/>
        <w:tblInd w:w="250" w:type="dxa"/>
        <w:tblLook w:val="04A0"/>
      </w:tblPr>
      <w:tblGrid>
        <w:gridCol w:w="1974"/>
        <w:gridCol w:w="2199"/>
        <w:gridCol w:w="2219"/>
        <w:gridCol w:w="2207"/>
        <w:gridCol w:w="2211"/>
      </w:tblGrid>
      <w:tr w:rsidR="00C122AA" w:rsidRPr="00C122AA" w:rsidTr="006E37E9">
        <w:trPr>
          <w:trHeight w:val="483"/>
        </w:trPr>
        <w:tc>
          <w:tcPr>
            <w:tcW w:w="1989" w:type="dxa"/>
            <w:vAlign w:val="center"/>
          </w:tcPr>
          <w:p w:rsidR="00C122AA" w:rsidRPr="00C122AA" w:rsidRDefault="00C122AA" w:rsidP="00202EDC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122AA">
              <w:rPr>
                <w:rFonts w:ascii="Arial" w:hAnsi="Arial" w:cs="Arial"/>
                <w:sz w:val="20"/>
                <w:szCs w:val="24"/>
              </w:rPr>
              <w:t>FORCE</w:t>
            </w:r>
          </w:p>
        </w:tc>
        <w:tc>
          <w:tcPr>
            <w:tcW w:w="2240" w:type="dxa"/>
            <w:vAlign w:val="center"/>
          </w:tcPr>
          <w:p w:rsidR="00C122AA" w:rsidRPr="00C122AA" w:rsidRDefault="00C122AA" w:rsidP="00202EDC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122AA">
              <w:rPr>
                <w:rFonts w:ascii="Arial" w:hAnsi="Arial" w:cs="Arial"/>
                <w:sz w:val="20"/>
                <w:szCs w:val="24"/>
              </w:rPr>
              <w:t>PA</w:t>
            </w:r>
          </w:p>
        </w:tc>
        <w:tc>
          <w:tcPr>
            <w:tcW w:w="2240" w:type="dxa"/>
            <w:vAlign w:val="center"/>
          </w:tcPr>
          <w:p w:rsidR="00C122AA" w:rsidRPr="00C122AA" w:rsidRDefault="00C122AA" w:rsidP="00202EDC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122AA">
              <w:rPr>
                <w:rFonts w:ascii="Arial" w:hAnsi="Arial" w:cs="Arial"/>
                <w:sz w:val="20"/>
                <w:szCs w:val="24"/>
              </w:rPr>
              <w:t>DIRECTION</w:t>
            </w:r>
          </w:p>
        </w:tc>
        <w:tc>
          <w:tcPr>
            <w:tcW w:w="2241" w:type="dxa"/>
            <w:vAlign w:val="center"/>
          </w:tcPr>
          <w:p w:rsidR="00C122AA" w:rsidRPr="00C122AA" w:rsidRDefault="00C122AA" w:rsidP="00202EDC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122AA">
              <w:rPr>
                <w:rFonts w:ascii="Arial" w:hAnsi="Arial" w:cs="Arial"/>
                <w:sz w:val="20"/>
                <w:szCs w:val="24"/>
              </w:rPr>
              <w:t>SENS</w:t>
            </w:r>
          </w:p>
        </w:tc>
        <w:tc>
          <w:tcPr>
            <w:tcW w:w="2241" w:type="dxa"/>
            <w:vAlign w:val="center"/>
          </w:tcPr>
          <w:p w:rsidR="00C122AA" w:rsidRPr="00C122AA" w:rsidRDefault="00C122AA" w:rsidP="00202EDC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122AA">
              <w:rPr>
                <w:rFonts w:ascii="Arial" w:hAnsi="Arial" w:cs="Arial"/>
                <w:sz w:val="20"/>
                <w:szCs w:val="24"/>
              </w:rPr>
              <w:t>NORME</w:t>
            </w:r>
          </w:p>
        </w:tc>
      </w:tr>
      <w:tr w:rsidR="00C122AA" w:rsidTr="008C2C85">
        <w:trPr>
          <w:trHeight w:val="794"/>
        </w:trPr>
        <w:tc>
          <w:tcPr>
            <w:tcW w:w="1989" w:type="dxa"/>
            <w:vAlign w:val="center"/>
          </w:tcPr>
          <w:p w:rsidR="00C122AA" w:rsidRPr="00BE70C4" w:rsidRDefault="009B0663" w:rsidP="00C122AA">
            <w:pPr>
              <w:jc w:val="center"/>
              <w:rPr>
                <w:rFonts w:ascii="Arial" w:hAnsi="Arial" w:cs="Arial"/>
                <w:sz w:val="32"/>
                <w:vertAlign w:val="subscript"/>
              </w:rPr>
            </w:pPr>
            <w:r w:rsidRPr="009B0663">
              <w:rPr>
                <w:rFonts w:ascii="Arial" w:hAnsi="Arial" w:cs="Arial"/>
                <w:noProof/>
                <w:sz w:val="32"/>
                <w:szCs w:val="24"/>
              </w:rPr>
              <w:pict>
                <v:shape id="_x0000_s1691" type="#_x0000_t32" style="position:absolute;left:0;text-align:left;margin-left:30.15pt;margin-top:-2.4pt;width:31.3pt;height:.05pt;z-index:252158976;mso-position-horizontal-relative:text;mso-position-vertical-relative:text" o:connectortype="straight">
                  <v:stroke endarrow="open" endarrowwidth="narrow" endarrowlength="long"/>
                </v:shape>
              </w:pict>
            </w:r>
            <w:r w:rsidR="00C122AA" w:rsidRPr="00BE70C4">
              <w:rPr>
                <w:rFonts w:ascii="Arial" w:hAnsi="Arial" w:cs="Arial"/>
                <w:sz w:val="32"/>
              </w:rPr>
              <w:t xml:space="preserve">F </w:t>
            </w:r>
            <w:r w:rsidR="0085060A">
              <w:rPr>
                <w:rFonts w:ascii="Arial" w:hAnsi="Arial" w:cs="Arial"/>
                <w:sz w:val="32"/>
                <w:vertAlign w:val="subscript"/>
              </w:rPr>
              <w:t>p</w:t>
            </w:r>
          </w:p>
        </w:tc>
        <w:tc>
          <w:tcPr>
            <w:tcW w:w="2240" w:type="dxa"/>
            <w:vAlign w:val="center"/>
          </w:tcPr>
          <w:p w:rsidR="00C122AA" w:rsidRPr="00BE70C4" w:rsidRDefault="00C122AA" w:rsidP="00C122AA">
            <w:pPr>
              <w:spacing w:line="360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BE70C4">
              <w:rPr>
                <w:rFonts w:ascii="Arial" w:hAnsi="Arial" w:cs="Arial"/>
                <w:sz w:val="32"/>
                <w:szCs w:val="24"/>
              </w:rPr>
              <w:t>A</w:t>
            </w:r>
          </w:p>
        </w:tc>
        <w:tc>
          <w:tcPr>
            <w:tcW w:w="2240" w:type="dxa"/>
          </w:tcPr>
          <w:p w:rsidR="00C122AA" w:rsidRDefault="009B0663" w:rsidP="00C122A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6557" type="#_x0000_t32" style="position:absolute;margin-left:48.05pt;margin-top:3.9pt;width:0;height:34.6pt;flip:x;z-index:252375040;mso-position-horizontal-relative:text;mso-position-vertical-relative:text" o:connectortype="straight" strokeweight="1.5pt">
                  <v:stroke startarrowlength="long"/>
                </v:shape>
              </w:pict>
            </w:r>
          </w:p>
        </w:tc>
        <w:tc>
          <w:tcPr>
            <w:tcW w:w="2241" w:type="dxa"/>
          </w:tcPr>
          <w:p w:rsidR="00C122AA" w:rsidRDefault="009B0663" w:rsidP="00C122A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6558" type="#_x0000_t32" style="position:absolute;margin-left:54.5pt;margin-top:3.9pt;width:0;height:34.6pt;flip:x;z-index:252376064;mso-position-horizontal-relative:text;mso-position-vertical-relative:text" o:connectortype="straight" strokeweight="1.5pt">
                  <v:stroke startarrow="open" startarrowlength="long"/>
                </v:shape>
              </w:pict>
            </w:r>
          </w:p>
        </w:tc>
        <w:tc>
          <w:tcPr>
            <w:tcW w:w="2241" w:type="dxa"/>
            <w:vAlign w:val="center"/>
          </w:tcPr>
          <w:p w:rsidR="00C122AA" w:rsidRDefault="0085060A" w:rsidP="008C2C8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  <w:r w:rsidR="008C2C85">
              <w:rPr>
                <w:rFonts w:ascii="Arial" w:hAnsi="Arial" w:cs="Arial"/>
                <w:sz w:val="24"/>
                <w:szCs w:val="24"/>
              </w:rPr>
              <w:t>0 N</w:t>
            </w:r>
          </w:p>
        </w:tc>
      </w:tr>
      <w:tr w:rsidR="00C122AA" w:rsidTr="008C2C85">
        <w:trPr>
          <w:trHeight w:val="666"/>
        </w:trPr>
        <w:tc>
          <w:tcPr>
            <w:tcW w:w="1989" w:type="dxa"/>
            <w:vAlign w:val="center"/>
          </w:tcPr>
          <w:p w:rsidR="00C122AA" w:rsidRPr="00BE70C4" w:rsidRDefault="009B0663" w:rsidP="00C122AA">
            <w:pPr>
              <w:jc w:val="center"/>
              <w:rPr>
                <w:rFonts w:ascii="Arial" w:hAnsi="Arial" w:cs="Arial"/>
                <w:sz w:val="32"/>
                <w:vertAlign w:val="subscript"/>
              </w:rPr>
            </w:pPr>
            <w:r w:rsidRPr="009B0663">
              <w:rPr>
                <w:rFonts w:ascii="Arial" w:hAnsi="Arial" w:cs="Arial"/>
                <w:noProof/>
                <w:sz w:val="32"/>
                <w:szCs w:val="24"/>
              </w:rPr>
              <w:pict>
                <v:shape id="_x0000_s1692" type="#_x0000_t32" style="position:absolute;left:0;text-align:left;margin-left:3.95pt;margin-top:-1.8pt;width:40.1pt;height:.05pt;z-index:252160000;mso-position-horizontal-relative:text;mso-position-vertical-relative:text" o:connectortype="straight">
                  <v:stroke endarrow="open" endarrowwidth="narrow" endarrowlength="long"/>
                </v:shape>
              </w:pict>
            </w:r>
            <w:r w:rsidR="00C122AA" w:rsidRPr="00BE70C4">
              <w:rPr>
                <w:rFonts w:ascii="Arial" w:hAnsi="Arial" w:cs="Arial"/>
                <w:sz w:val="32"/>
              </w:rPr>
              <w:t xml:space="preserve">F </w:t>
            </w:r>
            <w:r w:rsidR="00C122AA" w:rsidRPr="00BE70C4">
              <w:rPr>
                <w:rFonts w:ascii="Arial" w:hAnsi="Arial" w:cs="Arial"/>
                <w:sz w:val="32"/>
                <w:vertAlign w:val="subscript"/>
              </w:rPr>
              <w:t>Galet/Came</w:t>
            </w:r>
          </w:p>
        </w:tc>
        <w:tc>
          <w:tcPr>
            <w:tcW w:w="2240" w:type="dxa"/>
            <w:vAlign w:val="center"/>
          </w:tcPr>
          <w:p w:rsidR="00C122AA" w:rsidRPr="00BE70C4" w:rsidRDefault="00C122AA" w:rsidP="00C122AA">
            <w:pPr>
              <w:spacing w:line="360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BE70C4">
              <w:rPr>
                <w:rFonts w:ascii="Arial" w:hAnsi="Arial" w:cs="Arial"/>
                <w:sz w:val="32"/>
                <w:szCs w:val="24"/>
              </w:rPr>
              <w:t>A</w:t>
            </w:r>
          </w:p>
        </w:tc>
        <w:tc>
          <w:tcPr>
            <w:tcW w:w="2240" w:type="dxa"/>
            <w:vAlign w:val="center"/>
          </w:tcPr>
          <w:p w:rsidR="008C2C85" w:rsidRDefault="009B0663" w:rsidP="008C2C85">
            <w:pPr>
              <w:spacing w:line="36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6556" type="#_x0000_t32" style="position:absolute;left:0;text-align:left;margin-left:42.6pt;margin-top:6.3pt;width:10.85pt;height:34.6pt;flip:x;z-index:252374016;mso-position-horizontal-relative:text;mso-position-vertical-relative:text" o:connectortype="straight" strokeweight="1.5pt">
                  <v:stroke startarrowlength="long"/>
                </v:shape>
              </w:pict>
            </w:r>
          </w:p>
          <w:p w:rsidR="00C122AA" w:rsidRDefault="008C2C85" w:rsidP="008C2C8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20°</w:t>
            </w:r>
          </w:p>
        </w:tc>
        <w:tc>
          <w:tcPr>
            <w:tcW w:w="2241" w:type="dxa"/>
            <w:vAlign w:val="center"/>
          </w:tcPr>
          <w:p w:rsidR="00C122AA" w:rsidRDefault="008C2C85" w:rsidP="008C2C8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241" w:type="dxa"/>
            <w:vAlign w:val="center"/>
          </w:tcPr>
          <w:p w:rsidR="00C122AA" w:rsidRDefault="008C2C85" w:rsidP="008C2C8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C122AA" w:rsidTr="008C2C85">
        <w:trPr>
          <w:trHeight w:val="857"/>
        </w:trPr>
        <w:tc>
          <w:tcPr>
            <w:tcW w:w="1989" w:type="dxa"/>
            <w:vAlign w:val="center"/>
          </w:tcPr>
          <w:p w:rsidR="00C122AA" w:rsidRPr="00BE70C4" w:rsidRDefault="009B0663" w:rsidP="00C122AA">
            <w:pPr>
              <w:jc w:val="center"/>
              <w:rPr>
                <w:rFonts w:ascii="Arial" w:hAnsi="Arial" w:cs="Arial"/>
                <w:sz w:val="32"/>
                <w:vertAlign w:val="subscript"/>
              </w:rPr>
            </w:pPr>
            <w:r w:rsidRPr="009B0663">
              <w:rPr>
                <w:rFonts w:ascii="Arial" w:hAnsi="Arial" w:cs="Arial"/>
                <w:noProof/>
                <w:sz w:val="32"/>
                <w:szCs w:val="24"/>
              </w:rPr>
              <w:pict>
                <v:shape id="_x0000_s1752" type="#_x0000_t32" style="position:absolute;left:0;text-align:left;margin-left:34.45pt;margin-top:-1.85pt;width:27.65pt;height:0;z-index:252169216;mso-position-horizontal-relative:text;mso-position-vertical-relative:text" o:connectortype="straight">
                  <v:stroke endarrow="open" endarrowwidth="narrow" endarrowlength="long"/>
                </v:shape>
              </w:pict>
            </w:r>
            <w:r w:rsidR="00B464F3" w:rsidRPr="00BE70C4">
              <w:rPr>
                <w:rFonts w:ascii="Arial" w:hAnsi="Arial" w:cs="Arial"/>
                <w:sz w:val="32"/>
                <w:szCs w:val="24"/>
              </w:rPr>
              <w:t>F</w:t>
            </w:r>
            <w:r w:rsidR="0085060A">
              <w:rPr>
                <w:rFonts w:ascii="Arial" w:hAnsi="Arial" w:cs="Arial"/>
                <w:sz w:val="32"/>
                <w:szCs w:val="24"/>
                <w:vertAlign w:val="subscript"/>
              </w:rPr>
              <w:t>V6</w:t>
            </w:r>
          </w:p>
        </w:tc>
        <w:tc>
          <w:tcPr>
            <w:tcW w:w="2240" w:type="dxa"/>
            <w:vAlign w:val="center"/>
          </w:tcPr>
          <w:p w:rsidR="00C122AA" w:rsidRPr="00BE70C4" w:rsidRDefault="00C122AA" w:rsidP="00C122AA">
            <w:pPr>
              <w:spacing w:line="360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BE70C4">
              <w:rPr>
                <w:rFonts w:ascii="Arial" w:hAnsi="Arial" w:cs="Arial"/>
                <w:sz w:val="32"/>
                <w:szCs w:val="24"/>
              </w:rPr>
              <w:t>A</w:t>
            </w:r>
          </w:p>
        </w:tc>
        <w:tc>
          <w:tcPr>
            <w:tcW w:w="2240" w:type="dxa"/>
            <w:vAlign w:val="center"/>
          </w:tcPr>
          <w:p w:rsidR="00C122AA" w:rsidRDefault="009B0663" w:rsidP="008C2C8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6566" type="#_x0000_t32" style="position:absolute;left:0;text-align:left;margin-left:23.1pt;margin-top:11.35pt;width:51.65pt;height:.15pt;flip:x y;z-index:252385280;mso-position-horizontal-relative:text;mso-position-vertical-relative:text" o:connectortype="straight" strokeweight="1.5pt">
                  <v:stroke startarrowlength="long"/>
                </v:shape>
              </w:pict>
            </w:r>
          </w:p>
        </w:tc>
        <w:tc>
          <w:tcPr>
            <w:tcW w:w="2241" w:type="dxa"/>
            <w:vAlign w:val="center"/>
          </w:tcPr>
          <w:p w:rsidR="00C122AA" w:rsidRDefault="008C2C85" w:rsidP="008C2C8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241" w:type="dxa"/>
            <w:vAlign w:val="center"/>
          </w:tcPr>
          <w:p w:rsidR="00C122AA" w:rsidRDefault="008C2C85" w:rsidP="008C2C8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</w:tbl>
    <w:p w:rsidR="006E37E9" w:rsidRDefault="006E37E9" w:rsidP="006E37E9">
      <w:pPr>
        <w:spacing w:before="240" w:after="0"/>
        <w:ind w:left="-284"/>
        <w:rPr>
          <w:rFonts w:ascii="Arial" w:hAnsi="Arial" w:cs="Arial"/>
          <w:sz w:val="24"/>
          <w:szCs w:val="24"/>
        </w:rPr>
      </w:pPr>
    </w:p>
    <w:p w:rsidR="006E37E9" w:rsidRDefault="006E37E9" w:rsidP="006E37E9">
      <w:pPr>
        <w:spacing w:before="240" w:after="0"/>
        <w:ind w:left="-284"/>
        <w:rPr>
          <w:rFonts w:ascii="Arial" w:hAnsi="Arial" w:cs="Arial"/>
          <w:sz w:val="24"/>
          <w:szCs w:val="24"/>
        </w:rPr>
      </w:pPr>
    </w:p>
    <w:p w:rsidR="006E37E9" w:rsidRDefault="006E37E9" w:rsidP="006E37E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Question 2-5</w:t>
      </w:r>
      <w:r w:rsidRPr="00A833C5">
        <w:rPr>
          <w:rFonts w:ascii="Arial" w:hAnsi="Arial" w:cs="Arial"/>
          <w:b/>
          <w:sz w:val="24"/>
          <w:szCs w:val="24"/>
          <w:u w:val="single"/>
        </w:rPr>
        <w:t> :</w:t>
      </w:r>
    </w:p>
    <w:tbl>
      <w:tblPr>
        <w:tblStyle w:val="Grilledutableau"/>
        <w:tblpPr w:leftFromText="142" w:rightFromText="142" w:vertAnchor="text" w:horzAnchor="margin" w:tblpXSpec="right" w:tblpY="722"/>
        <w:tblW w:w="10740" w:type="dxa"/>
        <w:tblLook w:val="04A0"/>
      </w:tblPr>
      <w:tblGrid>
        <w:gridCol w:w="2225"/>
        <w:gridCol w:w="1852"/>
        <w:gridCol w:w="2127"/>
        <w:gridCol w:w="2268"/>
        <w:gridCol w:w="2268"/>
      </w:tblGrid>
      <w:tr w:rsidR="00C51347" w:rsidTr="00C51347">
        <w:trPr>
          <w:trHeight w:val="416"/>
        </w:trPr>
        <w:tc>
          <w:tcPr>
            <w:tcW w:w="2225" w:type="dxa"/>
            <w:vAlign w:val="center"/>
          </w:tcPr>
          <w:p w:rsidR="00C51347" w:rsidRPr="00C122AA" w:rsidRDefault="00C51347" w:rsidP="00C5134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122AA">
              <w:rPr>
                <w:rFonts w:ascii="Arial" w:hAnsi="Arial" w:cs="Arial"/>
                <w:sz w:val="20"/>
                <w:szCs w:val="24"/>
              </w:rPr>
              <w:t>FORCE</w:t>
            </w:r>
          </w:p>
        </w:tc>
        <w:tc>
          <w:tcPr>
            <w:tcW w:w="1852" w:type="dxa"/>
            <w:vAlign w:val="center"/>
          </w:tcPr>
          <w:p w:rsidR="00C51347" w:rsidRPr="00C122AA" w:rsidRDefault="00C51347" w:rsidP="00C5134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122AA">
              <w:rPr>
                <w:rFonts w:ascii="Arial" w:hAnsi="Arial" w:cs="Arial"/>
                <w:sz w:val="20"/>
                <w:szCs w:val="24"/>
              </w:rPr>
              <w:t>PA</w:t>
            </w:r>
          </w:p>
        </w:tc>
        <w:tc>
          <w:tcPr>
            <w:tcW w:w="2127" w:type="dxa"/>
            <w:vAlign w:val="center"/>
          </w:tcPr>
          <w:p w:rsidR="00C51347" w:rsidRPr="00C122AA" w:rsidRDefault="00C51347" w:rsidP="00C5134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122AA">
              <w:rPr>
                <w:rFonts w:ascii="Arial" w:hAnsi="Arial" w:cs="Arial"/>
                <w:sz w:val="20"/>
                <w:szCs w:val="24"/>
              </w:rPr>
              <w:t>DIRECTION</w:t>
            </w:r>
          </w:p>
        </w:tc>
        <w:tc>
          <w:tcPr>
            <w:tcW w:w="2268" w:type="dxa"/>
            <w:vAlign w:val="center"/>
          </w:tcPr>
          <w:p w:rsidR="00C51347" w:rsidRPr="00C122AA" w:rsidRDefault="00C51347" w:rsidP="00C5134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122AA">
              <w:rPr>
                <w:rFonts w:ascii="Arial" w:hAnsi="Arial" w:cs="Arial"/>
                <w:sz w:val="20"/>
                <w:szCs w:val="24"/>
              </w:rPr>
              <w:t>SENS</w:t>
            </w:r>
          </w:p>
        </w:tc>
        <w:tc>
          <w:tcPr>
            <w:tcW w:w="2268" w:type="dxa"/>
            <w:vAlign w:val="center"/>
          </w:tcPr>
          <w:p w:rsidR="00C51347" w:rsidRPr="00C122AA" w:rsidRDefault="00C51347" w:rsidP="00C5134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122AA">
              <w:rPr>
                <w:rFonts w:ascii="Arial" w:hAnsi="Arial" w:cs="Arial"/>
                <w:sz w:val="20"/>
                <w:szCs w:val="24"/>
              </w:rPr>
              <w:t>NORME</w:t>
            </w:r>
          </w:p>
        </w:tc>
      </w:tr>
      <w:tr w:rsidR="00C51347" w:rsidTr="00CA2308">
        <w:trPr>
          <w:trHeight w:val="686"/>
        </w:trPr>
        <w:tc>
          <w:tcPr>
            <w:tcW w:w="2225" w:type="dxa"/>
            <w:vAlign w:val="center"/>
          </w:tcPr>
          <w:p w:rsidR="00C51347" w:rsidRPr="00BE70C4" w:rsidRDefault="009B0663" w:rsidP="00C51347">
            <w:pPr>
              <w:jc w:val="center"/>
              <w:rPr>
                <w:rFonts w:ascii="Arial" w:hAnsi="Arial" w:cs="Arial"/>
                <w:sz w:val="32"/>
                <w:vertAlign w:val="subscript"/>
              </w:rPr>
            </w:pPr>
            <w:r w:rsidRPr="009B0663">
              <w:rPr>
                <w:rFonts w:ascii="Arial" w:hAnsi="Arial" w:cs="Arial"/>
                <w:noProof/>
                <w:sz w:val="32"/>
                <w:szCs w:val="24"/>
              </w:rPr>
              <w:pict>
                <v:shape id="_x0000_s16974" type="#_x0000_t32" style="position:absolute;left:0;text-align:left;margin-left:30.15pt;margin-top:-2.4pt;width:31.3pt;height:.05pt;z-index:252676096;mso-position-horizontal-relative:text;mso-position-vertical-relative:text" o:connectortype="straight">
                  <v:stroke endarrow="open" endarrowwidth="narrow" endarrowlength="long"/>
                </v:shape>
              </w:pict>
            </w:r>
            <w:r w:rsidR="00C51347" w:rsidRPr="00BE70C4">
              <w:rPr>
                <w:rFonts w:ascii="Arial" w:hAnsi="Arial" w:cs="Arial"/>
                <w:sz w:val="32"/>
              </w:rPr>
              <w:t xml:space="preserve">F </w:t>
            </w:r>
            <w:r w:rsidR="00C51347">
              <w:rPr>
                <w:rFonts w:ascii="Arial" w:hAnsi="Arial" w:cs="Arial"/>
                <w:sz w:val="32"/>
                <w:vertAlign w:val="subscript"/>
              </w:rPr>
              <w:t>p</w:t>
            </w:r>
          </w:p>
        </w:tc>
        <w:tc>
          <w:tcPr>
            <w:tcW w:w="1852" w:type="dxa"/>
            <w:vAlign w:val="center"/>
          </w:tcPr>
          <w:p w:rsidR="00C51347" w:rsidRPr="00BE70C4" w:rsidRDefault="00C51347" w:rsidP="00CA2308">
            <w:pPr>
              <w:spacing w:line="360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BE70C4">
              <w:rPr>
                <w:rFonts w:ascii="Arial" w:hAnsi="Arial" w:cs="Arial"/>
                <w:sz w:val="32"/>
                <w:szCs w:val="24"/>
              </w:rPr>
              <w:t>A</w:t>
            </w:r>
          </w:p>
        </w:tc>
        <w:tc>
          <w:tcPr>
            <w:tcW w:w="2127" w:type="dxa"/>
          </w:tcPr>
          <w:p w:rsidR="00C51347" w:rsidRDefault="009B0663" w:rsidP="00CA230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6977" type="#_x0000_t32" style="position:absolute;margin-left:48.05pt;margin-top:3.9pt;width:0;height:34.6pt;flip:x;z-index:252677120;mso-position-horizontal-relative:text;mso-position-vertical-relative:text" o:connectortype="straight" strokeweight="1.5pt">
                  <v:stroke startarrowlength="long"/>
                </v:shape>
              </w:pict>
            </w:r>
          </w:p>
        </w:tc>
        <w:tc>
          <w:tcPr>
            <w:tcW w:w="2268" w:type="dxa"/>
          </w:tcPr>
          <w:p w:rsidR="00C51347" w:rsidRDefault="009B0663" w:rsidP="00CA230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6978" type="#_x0000_t32" style="position:absolute;margin-left:54.5pt;margin-top:3.9pt;width:0;height:34.6pt;flip:x;z-index:252678144;mso-position-horizontal-relative:text;mso-position-vertical-relative:text" o:connectortype="straight" strokeweight="1.5pt">
                  <v:stroke startarrow="open" startarrowlength="long"/>
                </v:shape>
              </w:pict>
            </w:r>
          </w:p>
        </w:tc>
        <w:tc>
          <w:tcPr>
            <w:tcW w:w="2268" w:type="dxa"/>
            <w:vAlign w:val="center"/>
          </w:tcPr>
          <w:p w:rsidR="00C51347" w:rsidRDefault="00C51347" w:rsidP="00CA230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1100 N</w:t>
            </w:r>
          </w:p>
        </w:tc>
      </w:tr>
      <w:tr w:rsidR="00C51347" w:rsidTr="00C51347">
        <w:trPr>
          <w:trHeight w:val="710"/>
        </w:trPr>
        <w:tc>
          <w:tcPr>
            <w:tcW w:w="2225" w:type="dxa"/>
            <w:vAlign w:val="center"/>
          </w:tcPr>
          <w:p w:rsidR="00C51347" w:rsidRPr="00BE70C4" w:rsidRDefault="009B0663" w:rsidP="00C51347">
            <w:pPr>
              <w:jc w:val="center"/>
              <w:rPr>
                <w:rFonts w:ascii="Arial" w:hAnsi="Arial" w:cs="Arial"/>
                <w:sz w:val="32"/>
                <w:vertAlign w:val="subscript"/>
              </w:rPr>
            </w:pPr>
            <w:r w:rsidRPr="009B0663">
              <w:rPr>
                <w:rFonts w:ascii="Arial" w:hAnsi="Arial" w:cs="Arial"/>
                <w:noProof/>
                <w:sz w:val="32"/>
                <w:szCs w:val="24"/>
              </w:rPr>
              <w:pict>
                <v:shape id="_x0000_s16975" type="#_x0000_t32" style="position:absolute;left:0;text-align:left;margin-left:3.95pt;margin-top:-1.8pt;width:40.1pt;height:.05pt;z-index:252679168;mso-position-horizontal-relative:text;mso-position-vertical-relative:text" o:connectortype="straight">
                  <v:stroke endarrow="open" endarrowwidth="narrow" endarrowlength="long"/>
                </v:shape>
              </w:pict>
            </w:r>
            <w:r w:rsidR="00C51347" w:rsidRPr="00BE70C4">
              <w:rPr>
                <w:rFonts w:ascii="Arial" w:hAnsi="Arial" w:cs="Arial"/>
                <w:sz w:val="32"/>
              </w:rPr>
              <w:t xml:space="preserve">F </w:t>
            </w:r>
            <w:r w:rsidR="00C51347" w:rsidRPr="00BE70C4">
              <w:rPr>
                <w:rFonts w:ascii="Arial" w:hAnsi="Arial" w:cs="Arial"/>
                <w:sz w:val="32"/>
                <w:vertAlign w:val="subscript"/>
              </w:rPr>
              <w:t>Galet/Came</w:t>
            </w:r>
          </w:p>
        </w:tc>
        <w:tc>
          <w:tcPr>
            <w:tcW w:w="1852" w:type="dxa"/>
            <w:vAlign w:val="center"/>
          </w:tcPr>
          <w:p w:rsidR="00C51347" w:rsidRPr="00BE70C4" w:rsidRDefault="00C51347" w:rsidP="00CA2308">
            <w:pPr>
              <w:spacing w:line="360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BE70C4">
              <w:rPr>
                <w:rFonts w:ascii="Arial" w:hAnsi="Arial" w:cs="Arial"/>
                <w:sz w:val="32"/>
                <w:szCs w:val="24"/>
              </w:rPr>
              <w:t>A</w:t>
            </w:r>
          </w:p>
        </w:tc>
        <w:tc>
          <w:tcPr>
            <w:tcW w:w="2127" w:type="dxa"/>
            <w:vAlign w:val="center"/>
          </w:tcPr>
          <w:p w:rsidR="00C51347" w:rsidRDefault="009B0663" w:rsidP="00CA2308">
            <w:pPr>
              <w:spacing w:line="36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6979" type="#_x0000_t32" style="position:absolute;left:0;text-align:left;margin-left:42.6pt;margin-top:6.3pt;width:10.85pt;height:34.6pt;flip:x;z-index:252681216;mso-position-horizontal-relative:text;mso-position-vertical-relative:text" o:connectortype="straight" strokeweight="1.5pt">
                  <v:stroke startarrowlength="long"/>
                </v:shape>
              </w:pict>
            </w:r>
          </w:p>
          <w:p w:rsidR="00C51347" w:rsidRDefault="00C51347" w:rsidP="00CA2308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20°</w:t>
            </w:r>
          </w:p>
        </w:tc>
        <w:tc>
          <w:tcPr>
            <w:tcW w:w="2268" w:type="dxa"/>
            <w:vAlign w:val="center"/>
          </w:tcPr>
          <w:p w:rsidR="00C51347" w:rsidRDefault="009B0663" w:rsidP="00CA230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6980" type="#_x0000_t32" style="position:absolute;left:0;text-align:left;margin-left:48.7pt;margin-top:2.8pt;width:11.5pt;height:33.95pt;flip:x;z-index:252682240;mso-position-horizontal-relative:text;mso-position-vertical-relative:text" o:connectortype="straight" strokeweight="1.5pt">
                  <v:stroke startarrow="open" startarrowlength="long"/>
                </v:shape>
              </w:pict>
            </w:r>
          </w:p>
        </w:tc>
        <w:tc>
          <w:tcPr>
            <w:tcW w:w="2268" w:type="dxa"/>
            <w:vAlign w:val="center"/>
          </w:tcPr>
          <w:p w:rsidR="00C51347" w:rsidRDefault="00C51347" w:rsidP="00CA230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1170 N</w:t>
            </w:r>
          </w:p>
        </w:tc>
      </w:tr>
      <w:tr w:rsidR="00C51347" w:rsidTr="00C51347">
        <w:trPr>
          <w:trHeight w:val="840"/>
        </w:trPr>
        <w:tc>
          <w:tcPr>
            <w:tcW w:w="2225" w:type="dxa"/>
            <w:vAlign w:val="center"/>
          </w:tcPr>
          <w:p w:rsidR="00C51347" w:rsidRPr="00BE70C4" w:rsidRDefault="009B0663" w:rsidP="00C51347">
            <w:pPr>
              <w:jc w:val="center"/>
              <w:rPr>
                <w:rFonts w:ascii="Arial" w:hAnsi="Arial" w:cs="Arial"/>
                <w:sz w:val="32"/>
                <w:vertAlign w:val="subscript"/>
              </w:rPr>
            </w:pPr>
            <w:r w:rsidRPr="009B0663">
              <w:rPr>
                <w:rFonts w:ascii="Arial" w:hAnsi="Arial" w:cs="Arial"/>
                <w:noProof/>
                <w:sz w:val="32"/>
                <w:szCs w:val="24"/>
              </w:rPr>
              <w:pict>
                <v:shape id="_x0000_s16976" type="#_x0000_t32" style="position:absolute;left:0;text-align:left;margin-left:34.45pt;margin-top:-1.85pt;width:27.65pt;height:0;z-index:252680192;mso-position-horizontal-relative:text;mso-position-vertical-relative:text" o:connectortype="straight">
                  <v:stroke endarrow="open" endarrowwidth="narrow" endarrowlength="long"/>
                </v:shape>
              </w:pict>
            </w:r>
            <w:r w:rsidR="00C51347" w:rsidRPr="00BE70C4">
              <w:rPr>
                <w:rFonts w:ascii="Arial" w:hAnsi="Arial" w:cs="Arial"/>
                <w:sz w:val="32"/>
                <w:szCs w:val="24"/>
              </w:rPr>
              <w:t>F</w:t>
            </w:r>
            <w:r w:rsidR="00C51347">
              <w:rPr>
                <w:rFonts w:ascii="Arial" w:hAnsi="Arial" w:cs="Arial"/>
                <w:sz w:val="32"/>
                <w:szCs w:val="24"/>
                <w:vertAlign w:val="subscript"/>
              </w:rPr>
              <w:t>V6</w:t>
            </w:r>
          </w:p>
        </w:tc>
        <w:tc>
          <w:tcPr>
            <w:tcW w:w="1852" w:type="dxa"/>
            <w:vAlign w:val="center"/>
          </w:tcPr>
          <w:p w:rsidR="00C51347" w:rsidRPr="00BE70C4" w:rsidRDefault="00C51347" w:rsidP="00CA2308">
            <w:pPr>
              <w:spacing w:line="360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BE70C4">
              <w:rPr>
                <w:rFonts w:ascii="Arial" w:hAnsi="Arial" w:cs="Arial"/>
                <w:sz w:val="32"/>
                <w:szCs w:val="24"/>
              </w:rPr>
              <w:t>A</w:t>
            </w:r>
          </w:p>
        </w:tc>
        <w:tc>
          <w:tcPr>
            <w:tcW w:w="2127" w:type="dxa"/>
            <w:vAlign w:val="center"/>
          </w:tcPr>
          <w:p w:rsidR="00C51347" w:rsidRDefault="009B0663" w:rsidP="00CA230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6981" type="#_x0000_t32" style="position:absolute;left:0;text-align:left;margin-left:18.55pt;margin-top:13.1pt;width:51.65pt;height:.15pt;flip:x y;z-index:252683264;mso-position-horizontal-relative:text;mso-position-vertical-relative:text" o:connectortype="straight" strokeweight="1.5pt">
                  <v:stroke startarrowlength="long"/>
                </v:shape>
              </w:pict>
            </w:r>
          </w:p>
        </w:tc>
        <w:tc>
          <w:tcPr>
            <w:tcW w:w="2268" w:type="dxa"/>
            <w:vAlign w:val="center"/>
          </w:tcPr>
          <w:p w:rsidR="00C51347" w:rsidRDefault="009B0663" w:rsidP="00CA230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_x0000_s16982" type="#_x0000_t32" style="position:absolute;left:0;text-align:left;margin-left:25.2pt;margin-top:19.35pt;width:51.65pt;height:.15pt;flip:x y;z-index:252684288;mso-position-horizontal-relative:text;mso-position-vertical-relative:text" o:connectortype="straight" strokeweight="1.5pt">
                  <v:stroke startarrow="open" startarrowlength="long"/>
                </v:shape>
              </w:pict>
            </w:r>
          </w:p>
        </w:tc>
        <w:tc>
          <w:tcPr>
            <w:tcW w:w="2268" w:type="dxa"/>
            <w:vAlign w:val="center"/>
          </w:tcPr>
          <w:p w:rsidR="00C51347" w:rsidRDefault="00C51347" w:rsidP="00CA230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400 N</w:t>
            </w:r>
          </w:p>
        </w:tc>
      </w:tr>
    </w:tbl>
    <w:p w:rsidR="006E37E9" w:rsidRPr="00BE70C4" w:rsidRDefault="00C51347" w:rsidP="006E37E9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Effectuer la résolution graphique sur la figure Fig.3, puis compléter le tableau des résultats après l’étude.</w:t>
      </w:r>
    </w:p>
    <w:p w:rsidR="006E37E9" w:rsidRDefault="00082C1D" w:rsidP="006E37E9">
      <w:pPr>
        <w:spacing w:before="240" w:after="0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</w:p>
    <w:p w:rsidR="00E11A79" w:rsidRDefault="00E11A79" w:rsidP="006E37E9">
      <w:pPr>
        <w:spacing w:before="240" w:after="0"/>
        <w:ind w:left="-284"/>
        <w:rPr>
          <w:rFonts w:ascii="Arial" w:hAnsi="Arial" w:cs="Arial"/>
          <w:sz w:val="24"/>
          <w:szCs w:val="24"/>
        </w:rPr>
      </w:pPr>
    </w:p>
    <w:p w:rsidR="00E11A79" w:rsidRDefault="009B0663" w:rsidP="006E37E9">
      <w:pPr>
        <w:spacing w:before="240" w:after="0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group id="_x0000_s16963" style="position:absolute;left:0;text-align:left;margin-left:3.3pt;margin-top:57pt;width:536.65pt;height:526.95pt;z-index:252674048;mso-position-vertical-relative:page" coordorigin="12327,1085" coordsize="10733,10539">
            <v:shape id="_x0000_s1763" type="#_x0000_t202" style="position:absolute;left:20534;top:1085;width:2526;height:539;mso-width-relative:margin;mso-height-relative:margin" o:regroupid="16" filled="f" stroked="f">
              <v:textbox style="mso-next-textbox:#_x0000_s1763">
                <w:txbxContent>
                  <w:p w:rsidR="0010556C" w:rsidRPr="00BE70C4" w:rsidRDefault="0010556C" w:rsidP="00BE70C4">
                    <w:pPr>
                      <w:rPr>
                        <w:rFonts w:ascii="Arial" w:hAnsi="Arial" w:cs="Arial"/>
                        <w:vertAlign w:val="subscript"/>
                      </w:rPr>
                    </w:pPr>
                    <w:r w:rsidRPr="00BE70C4">
                      <w:rPr>
                        <w:rFonts w:ascii="Arial" w:hAnsi="Arial" w:cs="Arial"/>
                        <w:u w:val="single"/>
                      </w:rPr>
                      <w:t>Echelle</w:t>
                    </w:r>
                    <w:r>
                      <w:rPr>
                        <w:rFonts w:ascii="Arial" w:hAnsi="Arial" w:cs="Arial"/>
                      </w:rPr>
                      <w:t xml:space="preserve"> 1mm pour 10</w:t>
                    </w:r>
                    <w:r w:rsidRPr="00BE70C4">
                      <w:rPr>
                        <w:rFonts w:ascii="Arial" w:hAnsi="Arial" w:cs="Arial"/>
                      </w:rPr>
                      <w:t>N</w:t>
                    </w:r>
                  </w:p>
                  <w:p w:rsidR="0010556C" w:rsidRPr="00BE70C4" w:rsidRDefault="0010556C" w:rsidP="00BE70C4">
                    <w:pPr>
                      <w:rPr>
                        <w:rFonts w:ascii="Arial" w:hAnsi="Arial" w:cs="Arial"/>
                        <w:b/>
                        <w:sz w:val="18"/>
                      </w:rPr>
                    </w:pPr>
                  </w:p>
                </w:txbxContent>
              </v:textbox>
            </v:shape>
            <v:shape id="_x0000_s16571" type="#_x0000_t32" style="position:absolute;left:15655;top:4623;width:2268;height:6236;flip:x" o:connectortype="straight" o:regroupid="16" strokeweight="1.75pt">
              <v:stroke startarrowlength="long" endarrow="open"/>
            </v:shape>
            <v:group id="_x0000_s16961" style="position:absolute;left:12327;top:2720;width:10664;height:8904" coordorigin="12327,5270" coordsize="10664,8904" o:regroupid="16">
              <v:shape id="_x0000_s16565" type="#_x0000_t32" style="position:absolute;left:15687;top:13408;width:2268;height:0" o:connectortype="straight" strokeweight="1.75pt">
                <v:stroke startarrowlength="long" endarrow="open"/>
              </v:shape>
              <v:group id="_x0000_s16606" style="position:absolute;left:12327;top:5270;width:10664;height:8904" coordorigin="12327,5587" coordsize="10664,8904">
                <v:shape id="_x0000_s1675" type="#_x0000_t32" style="position:absolute;left:15369;top:5587;width:3276;height:8904;flip:x" o:connectortype="straight" o:regroupid="7" strokeweight="1.25pt">
                  <v:stroke dashstyle="longDashDot" startarrowlength="long"/>
                </v:shape>
                <v:shape id="_x0000_s1676" type="#_x0000_t32" style="position:absolute;left:17974;top:7490;width:0;height:6236" o:connectortype="straight" o:regroupid="7" strokeweight="2.75pt">
                  <v:stroke startarrow="block" startarrowlength="long"/>
                </v:shape>
                <v:group id="_x0000_s1678" style="position:absolute;left:18051;top:10638;width:852;height:539" coordorigin="18463,9659" coordsize="852,539" o:regroupid="7">
                  <v:shape id="_x0000_s1679" type="#_x0000_t202" style="position:absolute;left:18463;top:9659;width:852;height:539;mso-width-relative:margin;mso-height-relative:margin" filled="f" stroked="f">
                    <v:textbox style="mso-next-textbox:#_x0000_s1679">
                      <w:txbxContent>
                        <w:p w:rsidR="0010556C" w:rsidRDefault="0010556C" w:rsidP="00C122AA">
                          <w:pPr>
                            <w:rPr>
                              <w:rFonts w:ascii="Arial" w:hAnsi="Arial" w:cs="Arial"/>
                              <w:sz w:val="28"/>
                              <w:vertAlign w:val="subscript"/>
                            </w:rPr>
                          </w:pPr>
                          <w:r w:rsidRPr="00933B25">
                            <w:rPr>
                              <w:rFonts w:ascii="Arial" w:hAnsi="Arial" w:cs="Arial"/>
                              <w:sz w:val="28"/>
                            </w:rPr>
                            <w:t xml:space="preserve">F </w:t>
                          </w:r>
                          <w:r>
                            <w:rPr>
                              <w:rFonts w:ascii="Arial" w:hAnsi="Arial" w:cs="Arial"/>
                              <w:sz w:val="28"/>
                              <w:vertAlign w:val="subscript"/>
                            </w:rPr>
                            <w:t>p</w:t>
                          </w:r>
                        </w:p>
                        <w:p w:rsidR="0010556C" w:rsidRPr="00933B25" w:rsidRDefault="0010556C" w:rsidP="00C122AA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</w:txbxContent>
                    </v:textbox>
                  </v:shape>
                  <v:shape id="_x0000_s1680" type="#_x0000_t32" style="position:absolute;left:18501;top:9659;width:441;height:0" o:connectortype="straight">
                    <v:stroke endarrow="open" endarrowwidth="narrow" endarrowlength="long"/>
                  </v:shape>
                </v:group>
                <v:shape id="_x0000_s1687" type="#_x0000_t202" style="position:absolute;left:16413;top:9367;width:852;height:539;mso-width-relative:margin;mso-height-relative:margin" o:regroupid="7" filled="f" stroked="f">
                  <v:textbox style="mso-next-textbox:#_x0000_s1687">
                    <w:txbxContent>
                      <w:p w:rsidR="0010556C" w:rsidRDefault="0010556C" w:rsidP="00C122AA">
                        <w:pPr>
                          <w:rPr>
                            <w:rFonts w:ascii="Arial" w:hAnsi="Arial" w:cs="Arial"/>
                            <w:sz w:val="28"/>
                            <w:vertAlign w:val="subscript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</w:rPr>
                          <w:t>20°</w:t>
                        </w:r>
                      </w:p>
                      <w:p w:rsidR="0010556C" w:rsidRPr="00933B25" w:rsidRDefault="0010556C" w:rsidP="00C122A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</w:txbxContent>
                  </v:textbox>
                </v:shape>
                <v:shape id="_x0000_s1688" style="position:absolute;left:17130;top:9748;width:815;height:158" coordsize="680,107" o:regroupid="7" path="m,c56,15,225,79,338,93v113,14,271,-6,342,-8e" filled="f">
                  <v:stroke startarrow="open" startarrowwidth="narrow" startarrowlength="short" endarrow="open" endarrowwidth="narrow" endarrowlength="short"/>
                  <v:path arrowok="t"/>
                </v:shape>
                <v:shape id="_x0000_s1689" style="position:absolute;left:16962;top:9692;width:303;height:107" coordsize="303,107" o:regroupid="7" path="m,c26,10,106,39,156,57v50,18,116,40,147,50e" filled="f">
                  <v:path arrowok="t"/>
                </v:shape>
                <v:shape id="_x0000_s1757" type="#_x0000_t202" style="position:absolute;left:17498;top:7028;width:852;height:539;mso-width-relative:margin;mso-height-relative:margin" o:regroupid="7" filled="f" stroked="f">
                  <v:textbox style="mso-next-textbox:#_x0000_s1757">
                    <w:txbxContent>
                      <w:p w:rsidR="0010556C" w:rsidRDefault="0010556C" w:rsidP="00B464F3">
                        <w:pPr>
                          <w:rPr>
                            <w:rFonts w:ascii="Arial" w:hAnsi="Arial" w:cs="Arial"/>
                            <w:sz w:val="28"/>
                            <w:vertAlign w:val="subscript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</w:rPr>
                          <w:t>A</w:t>
                        </w:r>
                      </w:p>
                      <w:p w:rsidR="0010556C" w:rsidRPr="00933B25" w:rsidRDefault="0010556C" w:rsidP="00B464F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</w:p>
                    </w:txbxContent>
                  </v:textbox>
                </v:shape>
                <v:shape id="_x0000_s1758" type="#_x0000_t32" style="position:absolute;left:12327;top:7490;width:10664;height:0" o:connectortype="straight" o:regroupid="7" strokeweight="1.25pt">
                  <v:stroke dashstyle="longDashDot" startarrowlength="long"/>
                </v:shape>
                <v:group id="_x0000_s16570" style="position:absolute;left:16731;top:13177;width:909;height:548" coordorigin="18157,12975" coordsize="909,548" o:regroupid="7">
                  <v:shape id="_x0000_s1682" type="#_x0000_t202" style="position:absolute;left:18157;top:12975;width:909;height:548;mso-width-relative:margin;mso-height-relative:margin" o:regroupid="8" filled="f" stroked="f">
                    <v:textbox style="mso-next-textbox:#_x0000_s1682">
                      <w:txbxContent>
                        <w:p w:rsidR="0010556C" w:rsidRDefault="0010556C" w:rsidP="008C2C85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</w:rPr>
                            <w:t>F</w:t>
                          </w:r>
                          <w:r>
                            <w:rPr>
                              <w:rFonts w:ascii="Arial" w:hAnsi="Arial" w:cs="Arial"/>
                              <w:sz w:val="28"/>
                              <w:vertAlign w:val="subscript"/>
                            </w:rPr>
                            <w:t>V6</w:t>
                          </w:r>
                        </w:p>
                        <w:p w:rsidR="0010556C" w:rsidRPr="00933B25" w:rsidRDefault="0010556C" w:rsidP="00C122AA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</w:txbxContent>
                    </v:textbox>
                  </v:shape>
                  <v:shape id="_x0000_s1683" type="#_x0000_t32" style="position:absolute;left:18431;top:12975;width:513;height:0" o:connectortype="straight" o:regroupid="8">
                    <v:stroke endarrow="open" endarrowwidth="narrow" endarrowlength="long"/>
                  </v:shape>
                </v:group>
                <v:group id="_x0000_s16572" style="position:absolute;left:15050;top:10997;width:1805;height:501" coordorigin="13084,12368" coordsize="1805,501" o:regroupid="7">
                  <v:shape id="_x0000_s1685" type="#_x0000_t202" style="position:absolute;left:13084;top:12368;width:1805;height:501;mso-width-relative:margin;mso-height-relative:margin" o:regroupid="8" filled="f" stroked="f">
                    <v:textbox style="mso-next-textbox:#_x0000_s1685">
                      <w:txbxContent>
                        <w:p w:rsidR="0010556C" w:rsidRDefault="0010556C" w:rsidP="00C122AA">
                          <w:pPr>
                            <w:rPr>
                              <w:rFonts w:ascii="Arial" w:hAnsi="Arial" w:cs="Arial"/>
                              <w:sz w:val="28"/>
                              <w:vertAlign w:val="subscript"/>
                            </w:rPr>
                          </w:pPr>
                          <w:r w:rsidRPr="00933B25">
                            <w:rPr>
                              <w:rFonts w:ascii="Arial" w:hAnsi="Arial" w:cs="Arial"/>
                              <w:sz w:val="28"/>
                            </w:rPr>
                            <w:t xml:space="preserve">F </w:t>
                          </w:r>
                          <w:r>
                            <w:rPr>
                              <w:rFonts w:ascii="Arial" w:hAnsi="Arial" w:cs="Arial"/>
                              <w:sz w:val="28"/>
                              <w:vertAlign w:val="subscript"/>
                            </w:rPr>
                            <w:t>Galet/Came</w:t>
                          </w:r>
                        </w:p>
                        <w:p w:rsidR="0010556C" w:rsidRPr="00933B25" w:rsidRDefault="0010556C" w:rsidP="00C122AA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</w:txbxContent>
                    </v:textbox>
                  </v:shape>
                  <v:shape id="_x0000_s1686" type="#_x0000_t32" style="position:absolute;left:13253;top:12368;width:1153;height:0" o:connectortype="straight" o:regroupid="8">
                    <v:stroke endarrow="open" endarrowwidth="narrow" endarrowlength="long"/>
                  </v:shape>
                </v:group>
              </v:group>
            </v:group>
            <v:roundrect id="_x0000_s16677" style="position:absolute;left:20814;top:5041;width:1718;height:561" arcsize="10923f" o:regroupid="16" fillcolor="white [3201]" strokecolor="#b2a1c7 [1943]" strokeweight="1pt">
              <v:fill color2="#ccc0d9 [1303]" focusposition="1" focussize="" focus="100%" type="gradient"/>
              <v:shadow on="t" type="perspective" color="#3f3151 [1607]" opacity=".5" offset="1pt" offset2="-3pt"/>
              <v:textbox>
                <w:txbxContent>
                  <w:p w:rsidR="0010556C" w:rsidRPr="003D660A" w:rsidRDefault="0010556C" w:rsidP="003D660A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  <w:r w:rsidRPr="003D660A">
                      <w:rPr>
                        <w:b/>
                        <w:sz w:val="28"/>
                      </w:rPr>
                      <w:t xml:space="preserve"> POINTS</w:t>
                    </w:r>
                  </w:p>
                </w:txbxContent>
              </v:textbox>
            </v:roundrect>
            <v:shape id="_x0000_s16725" type="#_x0000_t202" style="position:absolute;left:13513;top:6040;width:1087;height:501;mso-width-relative:margin;mso-height-relative:margin" o:regroupid="16" stroked="f">
              <v:textbox>
                <w:txbxContent>
                  <w:p w:rsidR="0010556C" w:rsidRPr="00082C1D" w:rsidRDefault="0010556C" w:rsidP="0085060A">
                    <w:pPr>
                      <w:rPr>
                        <w:b/>
                        <w:sz w:val="24"/>
                        <w:szCs w:val="24"/>
                      </w:rPr>
                    </w:pPr>
                    <w:r w:rsidRPr="00082C1D">
                      <w:rPr>
                        <w:b/>
                        <w:sz w:val="24"/>
                        <w:szCs w:val="24"/>
                      </w:rPr>
                      <w:t>Fig.3</w:t>
                    </w:r>
                  </w:p>
                </w:txbxContent>
              </v:textbox>
            </v:shape>
            <w10:wrap anchory="page"/>
            <w10:anchorlock/>
          </v:group>
        </w:pict>
      </w:r>
      <w:r w:rsidR="008422FE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2667904" behindDoc="1" locked="1" layoutInCell="1" allowOverlap="1">
            <wp:simplePos x="0" y="0"/>
            <wp:positionH relativeFrom="column">
              <wp:posOffset>-164882</wp:posOffset>
            </wp:positionH>
            <wp:positionV relativeFrom="paragraph">
              <wp:posOffset>-863761</wp:posOffset>
            </wp:positionV>
            <wp:extent cx="6040556" cy="4107976"/>
            <wp:effectExtent l="19050" t="0" r="0" b="0"/>
            <wp:wrapNone/>
            <wp:docPr id="3" name="Image 5" descr="C:\Users\Jacques MARCHI\Desktop\BP TU TEST\OUTIL DE SOUDURE\Piece\Ass Statiqu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acques MARCHI\Desktop\BP TU TEST\OUTIL DE SOUDURE\Piece\Ass Statique 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2273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40556" cy="4107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22AA" w:rsidRDefault="00C122AA" w:rsidP="006E37E9">
      <w:pPr>
        <w:spacing w:before="240" w:after="0"/>
        <w:ind w:left="-284"/>
        <w:rPr>
          <w:rFonts w:ascii="Arial" w:hAnsi="Arial" w:cs="Arial"/>
          <w:sz w:val="24"/>
          <w:szCs w:val="24"/>
        </w:rPr>
      </w:pPr>
    </w:p>
    <w:p w:rsidR="00C122AA" w:rsidRDefault="00C122AA" w:rsidP="00C122AA">
      <w:pPr>
        <w:rPr>
          <w:rFonts w:ascii="Arial" w:hAnsi="Arial" w:cs="Arial"/>
          <w:sz w:val="24"/>
          <w:szCs w:val="24"/>
        </w:rPr>
      </w:pPr>
    </w:p>
    <w:p w:rsidR="00C122AA" w:rsidRDefault="00C122AA" w:rsidP="00C122AA">
      <w:pPr>
        <w:rPr>
          <w:rFonts w:ascii="Arial" w:hAnsi="Arial" w:cs="Arial"/>
          <w:sz w:val="24"/>
          <w:szCs w:val="24"/>
        </w:rPr>
      </w:pPr>
    </w:p>
    <w:p w:rsidR="006438DF" w:rsidRDefault="006438DF" w:rsidP="00C122AA">
      <w:pPr>
        <w:rPr>
          <w:rFonts w:ascii="Arial" w:hAnsi="Arial" w:cs="Arial"/>
          <w:sz w:val="24"/>
          <w:szCs w:val="24"/>
        </w:rPr>
      </w:pPr>
    </w:p>
    <w:p w:rsidR="00C122AA" w:rsidRDefault="00C122AA" w:rsidP="00C122AA">
      <w:pPr>
        <w:rPr>
          <w:rFonts w:ascii="Arial" w:hAnsi="Arial" w:cs="Arial"/>
          <w:sz w:val="24"/>
          <w:szCs w:val="24"/>
        </w:rPr>
      </w:pPr>
    </w:p>
    <w:p w:rsidR="00B464F3" w:rsidRDefault="00B464F3" w:rsidP="00C122AA">
      <w:pPr>
        <w:rPr>
          <w:rFonts w:ascii="Arial" w:hAnsi="Arial" w:cs="Arial"/>
          <w:sz w:val="24"/>
          <w:szCs w:val="24"/>
        </w:rPr>
      </w:pPr>
    </w:p>
    <w:p w:rsidR="00B464F3" w:rsidRDefault="00B464F3" w:rsidP="00C122AA">
      <w:pPr>
        <w:rPr>
          <w:rFonts w:ascii="Arial" w:hAnsi="Arial" w:cs="Arial"/>
          <w:sz w:val="24"/>
          <w:szCs w:val="24"/>
        </w:rPr>
      </w:pPr>
    </w:p>
    <w:p w:rsidR="00B464F3" w:rsidRDefault="00B464F3" w:rsidP="00C122AA">
      <w:pPr>
        <w:rPr>
          <w:rFonts w:ascii="Arial" w:hAnsi="Arial" w:cs="Arial"/>
          <w:sz w:val="24"/>
          <w:szCs w:val="24"/>
        </w:rPr>
      </w:pPr>
    </w:p>
    <w:p w:rsidR="00B464F3" w:rsidRDefault="00B464F3" w:rsidP="00C122AA">
      <w:pPr>
        <w:rPr>
          <w:rFonts w:ascii="Arial" w:hAnsi="Arial" w:cs="Arial"/>
          <w:sz w:val="24"/>
          <w:szCs w:val="24"/>
        </w:rPr>
      </w:pPr>
    </w:p>
    <w:p w:rsidR="00B464F3" w:rsidRDefault="00B464F3" w:rsidP="00C122AA">
      <w:pPr>
        <w:rPr>
          <w:rFonts w:ascii="Arial" w:hAnsi="Arial" w:cs="Arial"/>
          <w:sz w:val="24"/>
          <w:szCs w:val="24"/>
        </w:rPr>
      </w:pPr>
    </w:p>
    <w:p w:rsidR="00E11A79" w:rsidRDefault="00E11A79" w:rsidP="00C122AA">
      <w:pPr>
        <w:rPr>
          <w:rFonts w:ascii="Arial" w:hAnsi="Arial" w:cs="Arial"/>
          <w:sz w:val="24"/>
          <w:szCs w:val="24"/>
        </w:rPr>
      </w:pPr>
    </w:p>
    <w:p w:rsidR="00E11A79" w:rsidRDefault="00E11A79" w:rsidP="00C122AA">
      <w:pPr>
        <w:rPr>
          <w:rFonts w:ascii="Arial" w:hAnsi="Arial" w:cs="Arial"/>
          <w:sz w:val="24"/>
          <w:szCs w:val="24"/>
        </w:rPr>
      </w:pPr>
    </w:p>
    <w:p w:rsidR="00C51347" w:rsidRDefault="00C51347" w:rsidP="00C122AA">
      <w:pPr>
        <w:rPr>
          <w:rFonts w:ascii="Arial" w:hAnsi="Arial" w:cs="Arial"/>
          <w:sz w:val="24"/>
          <w:szCs w:val="24"/>
        </w:rPr>
      </w:pPr>
    </w:p>
    <w:p w:rsidR="00C51347" w:rsidRDefault="00C51347" w:rsidP="00C122AA">
      <w:pPr>
        <w:rPr>
          <w:rFonts w:ascii="Arial" w:hAnsi="Arial" w:cs="Arial"/>
          <w:sz w:val="24"/>
          <w:szCs w:val="24"/>
        </w:rPr>
      </w:pPr>
    </w:p>
    <w:p w:rsidR="00C51347" w:rsidRDefault="00C51347" w:rsidP="00C122AA">
      <w:pPr>
        <w:rPr>
          <w:rFonts w:ascii="Arial" w:hAnsi="Arial" w:cs="Arial"/>
          <w:sz w:val="24"/>
          <w:szCs w:val="24"/>
        </w:rPr>
      </w:pPr>
    </w:p>
    <w:p w:rsidR="00C51347" w:rsidRDefault="00C51347" w:rsidP="00C122AA">
      <w:pPr>
        <w:rPr>
          <w:rFonts w:ascii="Arial" w:hAnsi="Arial" w:cs="Arial"/>
          <w:sz w:val="24"/>
          <w:szCs w:val="24"/>
        </w:rPr>
      </w:pPr>
    </w:p>
    <w:p w:rsidR="00C51347" w:rsidRDefault="00C51347" w:rsidP="00C51347">
      <w:pPr>
        <w:rPr>
          <w:rFonts w:ascii="Arial" w:hAnsi="Arial" w:cs="Arial"/>
          <w:sz w:val="24"/>
          <w:szCs w:val="24"/>
        </w:rPr>
      </w:pPr>
    </w:p>
    <w:p w:rsidR="00C51347" w:rsidRDefault="009B0663" w:rsidP="00C513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oundrect id="_x0000_s16679" style="position:absolute;margin-left:450.6pt;margin-top:7.9pt;width:85.9pt;height:28.05pt;z-index:25245388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4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</w:p>
    <w:p w:rsidR="00C51347" w:rsidRPr="00152039" w:rsidRDefault="00C51347" w:rsidP="00C51347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152039">
        <w:rPr>
          <w:rFonts w:ascii="Arial" w:hAnsi="Arial" w:cs="Arial"/>
          <w:sz w:val="24"/>
          <w:szCs w:val="24"/>
          <w:u w:val="single"/>
        </w:rPr>
        <w:t>Tableau des résultats :</w:t>
      </w:r>
    </w:p>
    <w:p w:rsidR="00C51347" w:rsidRDefault="009B0663" w:rsidP="00C51347">
      <w:pPr>
        <w:spacing w:after="0" w:line="240" w:lineRule="auto"/>
        <w:ind w:right="210"/>
        <w:rPr>
          <w:rFonts w:ascii="Arial" w:hAnsi="Arial" w:cs="Arial"/>
          <w:b/>
          <w:sz w:val="24"/>
          <w:szCs w:val="24"/>
          <w:u w:val="single"/>
        </w:rPr>
      </w:pPr>
      <w:r w:rsidRPr="009B0663">
        <w:rPr>
          <w:rFonts w:ascii="Arial" w:hAnsi="Arial" w:cs="Arial"/>
          <w:noProof/>
          <w:sz w:val="24"/>
          <w:szCs w:val="24"/>
        </w:rPr>
        <w:pict>
          <v:roundrect id="_x0000_s16676" style="position:absolute;margin-left:283.1pt;margin-top:158.9pt;width:194.8pt;height:28.05pt;z-index:252450816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TOTAL PAGE DR3 : 23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="00C51347"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B464F3" w:rsidRPr="00A833C5" w:rsidRDefault="00B464F3" w:rsidP="00B464F3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Question </w:t>
      </w:r>
      <w:r w:rsidR="00BE70C4">
        <w:rPr>
          <w:rFonts w:ascii="Arial" w:hAnsi="Arial" w:cs="Arial"/>
          <w:b/>
          <w:sz w:val="24"/>
          <w:szCs w:val="24"/>
          <w:u w:val="single"/>
        </w:rPr>
        <w:t>2-6</w:t>
      </w:r>
      <w:r w:rsidRPr="00A833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711140" w:rsidRDefault="00711140" w:rsidP="0071114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Calculer la pression permettant le déplacement du </w:t>
      </w:r>
      <w:r w:rsidR="0010556C">
        <w:rPr>
          <w:rFonts w:ascii="Arial" w:hAnsi="Arial" w:cs="Arial"/>
          <w:sz w:val="24"/>
          <w:szCs w:val="24"/>
        </w:rPr>
        <w:t>sous-ensemble</w:t>
      </w:r>
      <w:r>
        <w:rPr>
          <w:rFonts w:ascii="Arial" w:hAnsi="Arial" w:cs="Arial"/>
          <w:sz w:val="24"/>
          <w:szCs w:val="24"/>
        </w:rPr>
        <w:t xml:space="preserve"> « Piston Came ». </w:t>
      </w:r>
    </w:p>
    <w:p w:rsidR="00711140" w:rsidRDefault="00711140" w:rsidP="00711140">
      <w:pPr>
        <w:pStyle w:val="Paragraphedeliste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Nous prendrons </w:t>
      </w:r>
      <w:r w:rsidRPr="00EE283E">
        <w:rPr>
          <w:rFonts w:ascii="Arial" w:hAnsi="Arial" w:cs="Arial"/>
          <w:b/>
          <w:position w:val="-18"/>
          <w:sz w:val="24"/>
          <w:szCs w:val="24"/>
        </w:rPr>
        <w:object w:dxaOrig="520" w:dyaOrig="480">
          <v:shape id="_x0000_i1027" type="#_x0000_t75" style="width:36.45pt;height:32.8pt" o:ole="">
            <v:imagedata r:id="rId13" o:title=""/>
          </v:shape>
          <o:OLEObject Type="Embed" ProgID="Equation.DSMT4" ShapeID="_x0000_i1027" DrawAspect="Content" ObjectID="_1425387385" r:id="rId14"/>
        </w:object>
      </w:r>
      <w:r>
        <w:rPr>
          <w:rFonts w:ascii="Arial" w:hAnsi="Arial" w:cs="Arial"/>
          <w:sz w:val="24"/>
          <w:szCs w:val="24"/>
        </w:rPr>
        <w:t>= 400 N.</w:t>
      </w:r>
    </w:p>
    <w:p w:rsidR="00482CAD" w:rsidRPr="00482CAD" w:rsidRDefault="009B0663" w:rsidP="00482C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group id="_x0000_s1766" style="position:absolute;margin-left:35.15pt;margin-top:13.1pt;width:496.05pt;height:297.65pt;z-index:252164096" coordorigin="12964,6376" coordsize="8775,5055">
            <v:group id="_x0000_s1694" style="position:absolute;left:13163;top:6376;width:8361;height:4462" coordorigin="1190,9156" coordsize="8361,4462">
              <v:shape id="_x0000_s1695" type="#_x0000_t32" style="position:absolute;left:1190;top:9158;width:8361;height:0" o:connectortype="straight" strokecolor="red" strokeweight="2.25pt"/>
              <v:shape id="_x0000_s1696" type="#_x0000_t32" style="position:absolute;left:1190;top:9158;width:0;height:4460" o:connectortype="straight" strokecolor="red" strokeweight="2.25pt"/>
              <v:shape id="_x0000_s1697" type="#_x0000_t32" style="position:absolute;left:4540;top:9156;width:1;height:610" o:connectortype="straight" strokecolor="red" strokeweight="2.25pt"/>
              <v:shape id="_x0000_s1698" type="#_x0000_t32" style="position:absolute;left:4541;top:9479;width:116;height:287;flip:x" o:connectortype="straight" strokecolor="red" strokeweight="2.25pt"/>
              <v:shape id="_x0000_s1699" type="#_x0000_t32" style="position:absolute;left:4405;top:9479;width:136;height:287;flip:x y" o:connectortype="straight" strokecolor="red" strokeweight="2.25pt"/>
              <v:shape id="_x0000_s1700" type="#_x0000_t32" style="position:absolute;left:7225;top:9156;width:1;height:610" o:connectortype="straight" strokecolor="red" strokeweight="2.25pt"/>
              <v:shape id="_x0000_s1701" type="#_x0000_t32" style="position:absolute;left:7226;top:9479;width:116;height:287;flip:x" o:connectortype="straight" strokecolor="red" strokeweight="2.25pt"/>
              <v:shape id="_x0000_s1702" type="#_x0000_t32" style="position:absolute;left:7090;top:9479;width:136;height:287;flip:x y" o:connectortype="straight" strokecolor="red" strokeweight="2.25pt"/>
              <v:shape id="_x0000_s1703" type="#_x0000_t32" style="position:absolute;left:1190;top:11422;width:1236;height:2;flip:x" o:connectortype="straight" strokecolor="red" strokeweight="2.25pt"/>
              <v:shape id="_x0000_s1704" type="#_x0000_t32" style="position:absolute;left:2426;top:10625;width:1;height:797" o:connectortype="straight" strokecolor="red" strokeweight="2.25pt"/>
              <v:oval id="_x0000_s1705" style="position:absolute;left:2233;top:10414;width:385;height:397" filled="f" strokecolor="red" strokeweight="2.25pt"/>
              <v:shape id="_x0000_s1706" type="#_x0000_t32" style="position:absolute;left:7856;top:10625;width:1;height:797" o:connectortype="straight" strokecolor="red" strokeweight="2.25pt"/>
              <v:oval id="_x0000_s1707" style="position:absolute;left:7663;top:10414;width:385;height:397" filled="f" strokecolor="red" strokeweight="2.25pt"/>
              <v:shape id="_x0000_s1708" type="#_x0000_t32" style="position:absolute;left:9550;top:9158;width:1;height:4459" o:connectortype="straight" strokecolor="red" strokeweight="2.25pt"/>
              <v:shape id="_x0000_s1709" type="#_x0000_t32" style="position:absolute;left:7857;top:11424;width:1693;height:0" o:connectortype="straight" strokecolor="red" strokeweight="2.25pt"/>
            </v:group>
            <v:group id="_x0000_s1710" style="position:absolute;left:12964;top:8641;width:8775;height:2790" coordorigin="991,10903" coordsize="8775,2790">
              <v:shape id="_x0000_s1711" type="#_x0000_t32" style="position:absolute;left:5367;top:13317;width:1367;height:1" o:connectortype="straight" strokeweight="1.5pt"/>
              <v:shape id="_x0000_s1712" type="#_x0000_t32" style="position:absolute;left:4984;top:10904;width:1572;height:2;flip:x y" o:connectortype="straight" strokeweight="1.5pt"/>
              <v:shape id="_x0000_s1713" type="#_x0000_t32" style="position:absolute;left:6555;top:10903;width:1;height:961" o:connectortype="straight" strokeweight="1.5pt"/>
              <v:shape id="_x0000_s1714" type="#_x0000_t32" style="position:absolute;left:4984;top:11864;width:1572;height:1;flip:x" o:connectortype="straight" strokeweight="1.5pt"/>
              <v:shape id="_x0000_s1715" type="#_x0000_t32" style="position:absolute;left:4780;top:11233;width:345;height:0;flip:x" o:connectortype="straight" strokeweight="1.5pt"/>
              <v:shape id="_x0000_s1716" type="#_x0000_t32" style="position:absolute;left:4984;top:10903;width:0;height:333" o:connectortype="straight" strokeweight="1.5pt"/>
              <v:shape id="_x0000_s1717" type="#_x0000_t32" style="position:absolute;left:4983;top:11490;width:0;height:374" o:connectortype="straight" strokeweight="1.5pt"/>
              <v:shape id="_x0000_s1718" type="#_x0000_t32" style="position:absolute;left:4760;top:11490;width:345;height:0;flip:x" o:connectortype="straight" strokeweight="1.5pt"/>
              <v:rect id="_x0000_s1719" style="position:absolute;left:991;top:11995;width:374;height:776" strokeweight="1.5pt"/>
              <v:rect id="_x0000_s1720" style="position:absolute;left:9392;top:11995;width:374;height:776" strokeweight="1.5pt"/>
              <v:shape id="_x0000_s1721" type="#_x0000_t32" style="position:absolute;left:1365;top:12456;width:8027;height:1" o:connectortype="straight" strokeweight="1.5pt"/>
              <v:shape id="_x0000_s1722" type="#_x0000_t32" style="position:absolute;left:5952;top:11864;width:0;height:1454" o:connectortype="straight" strokeweight="1.5pt"/>
              <v:rect id="_x0000_s1723" style="position:absolute;left:5863;top:12822;width:374;height:1368;rotation:90" fillcolor="black" stroked="f" strokecolor="#548dd4 [1951]" strokeweight="2.25pt">
                <v:fill r:id="rId8" o:title="Diagonales larges vers le haut" type="pattern"/>
              </v:rect>
            </v:group>
            <v:group id="_x0000_s1724" style="position:absolute;left:14206;top:7296;width:6951;height:3075" coordorigin="1456,9410" coordsize="6951,3075">
              <v:shape id="_x0000_s1725" type="#_x0000_t32" style="position:absolute;left:1457;top:9410;width:6950;height:1" o:connectortype="straight" strokecolor="#548dd4 [1951]" strokeweight="2.25pt"/>
              <v:group id="_x0000_s1726" style="position:absolute;left:1456;top:9410;width:1585;height:463" coordorigin="753,9410" coordsize="1585,463">
                <v:shape id="_x0000_s1727" type="#_x0000_t32" style="position:absolute;left:753;top:9410;width:1;height:324" o:connectortype="straight" strokecolor="#548dd4 [1951]" strokeweight="2.25pt"/>
                <v:shape id="_x0000_s1728" type="#_x0000_t32" style="position:absolute;left:754;top:9734;width:546;height:0" o:connectortype="straight" strokecolor="#548dd4 [1951]" strokeweight="2.25pt"/>
                <v:shape id="_x0000_s1729" type="#_x0000_t32" style="position:absolute;left:1300;top:9734;width:415;height:139" o:connectortype="straight" strokecolor="#548dd4 [1951]" strokeweight="2.25pt"/>
                <v:shape id="_x0000_s1730" type="#_x0000_t32" style="position:absolute;left:1715;top:9873;width:622;height:0" o:connectortype="straight" strokecolor="#548dd4 [1951]" strokeweight="2.25pt"/>
                <v:shape id="_x0000_s1731" type="#_x0000_t32" style="position:absolute;left:2337;top:9410;width:1;height:463;flip:y" o:connectortype="straight" strokecolor="#548dd4 [1951]" strokeweight="2.25pt"/>
              </v:group>
              <v:group id="_x0000_s1732" style="position:absolute;left:6822;top:9410;width:1585;height:463" coordorigin="753,9410" coordsize="1585,463">
                <v:shape id="_x0000_s1733" type="#_x0000_t32" style="position:absolute;left:753;top:9410;width:1;height:324" o:connectortype="straight" strokecolor="#548dd4 [1951]" strokeweight="2.25pt"/>
                <v:shape id="_x0000_s1734" type="#_x0000_t32" style="position:absolute;left:754;top:9734;width:546;height:0" o:connectortype="straight" strokecolor="#548dd4 [1951]" strokeweight="2.25pt"/>
                <v:shape id="_x0000_s1735" type="#_x0000_t32" style="position:absolute;left:1300;top:9734;width:415;height:139" o:connectortype="straight" strokecolor="#548dd4 [1951]" strokeweight="2.25pt"/>
                <v:shape id="_x0000_s1736" type="#_x0000_t32" style="position:absolute;left:1715;top:9873;width:622;height:0" o:connectortype="straight" strokecolor="#548dd4 [1951]" strokeweight="2.25pt"/>
                <v:shape id="_x0000_s1737" type="#_x0000_t32" style="position:absolute;left:2337;top:9410;width:1;height:463;flip:y" o:connectortype="straight" strokecolor="#548dd4 [1951]" strokeweight="2.25pt"/>
              </v:group>
              <v:shape id="_x0000_s1738" type="#_x0000_t32" style="position:absolute;left:3767;top:11236;width:1777;height:1;flip:x" o:connectortype="straight" strokecolor="#548dd4 [1951]" strokeweight="2.25pt"/>
              <v:shape id="_x0000_s1739" type="#_x0000_t32" style="position:absolute;left:5340;top:10903;width:345;height:0;flip:x" o:connectortype="straight" strokecolor="#548dd4 [1951]" strokeweight="2.25pt"/>
              <v:shape id="_x0000_s1740" type="#_x0000_t32" style="position:absolute;left:5544;top:10903;width:1;height:707" o:connectortype="straight" strokecolor="#548dd4 [1951]" strokeweight="2.25pt"/>
              <v:shape id="_x0000_s1741" type="#_x0000_t32" style="position:absolute;left:3765;top:9411;width:1;height:1825" o:connectortype="straight" strokecolor="#548dd4 [1951]" strokeweight="2.25pt"/>
              <v:shape id="_x0000_s1742" type="#_x0000_t32" style="position:absolute;left:5340;top:11610;width:345;height:0;flip:x" o:connectortype="straight" strokecolor="#548dd4 [1951]" strokeweight="2.25pt"/>
              <v:rect id="_x0000_s1743" style="position:absolute;left:2853;top:11910;width:374;height:776;rotation:90" strokecolor="#548dd4 [1951]" strokeweight="2.25pt"/>
              <v:rect id="_x0000_s1744" style="position:absolute;left:6651;top:11910;width:374;height:776;rotation:90" strokecolor="#548dd4 [1951]" strokeweight="2.25pt"/>
              <v:shape id="_x0000_s1745" type="#_x0000_t32" style="position:absolute;left:3041;top:9873;width:1;height:2238" o:connectortype="straight" strokecolor="#548dd4 [1951]" strokeweight="2.25pt"/>
              <v:shape id="_x0000_s1746" type="#_x0000_t32" style="position:absolute;left:6821;top:9748;width:1;height:2363" o:connectortype="straight" strokecolor="#548dd4 [1951]" strokeweight="2.25pt"/>
            </v:group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747" type="#_x0000_t13" style="position:absolute;left:15515;top:8971;width:1238;height:341;flip:x"/>
            <v:group id="_x0000_s1748" style="position:absolute;left:15881;top:8435;width:852;height:539" coordorigin="18463,9659" coordsize="852,539">
              <v:shape id="_x0000_s1749" type="#_x0000_t202" style="position:absolute;left:18463;top:9659;width:852;height:539;mso-width-relative:margin;mso-height-relative:margin" filled="f" stroked="f">
                <v:textbox style="mso-next-textbox:#_x0000_s1749">
                  <w:txbxContent>
                    <w:p w:rsidR="0010556C" w:rsidRDefault="0010556C" w:rsidP="00B464F3">
                      <w:pPr>
                        <w:rPr>
                          <w:rFonts w:ascii="Arial" w:hAnsi="Arial" w:cs="Arial"/>
                          <w:sz w:val="28"/>
                          <w:vertAlign w:val="subscript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8"/>
                          <w:vertAlign w:val="subscript"/>
                        </w:rPr>
                        <w:t>V6</w:t>
                      </w:r>
                    </w:p>
                    <w:p w:rsidR="0010556C" w:rsidRPr="00933B25" w:rsidRDefault="0010556C" w:rsidP="00B464F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  <v:shape id="_x0000_s1750" type="#_x0000_t32" style="position:absolute;left:18501;top:9659;width:441;height:0" o:connectortype="straight">
                <v:stroke endarrow="open" endarrowwidth="narrow" endarrowlength="long"/>
              </v:shape>
            </v:group>
          </v:group>
        </w:pict>
      </w:r>
    </w:p>
    <w:p w:rsidR="00B464F3" w:rsidRDefault="00B464F3" w:rsidP="00B464F3">
      <w:pPr>
        <w:rPr>
          <w:rFonts w:ascii="Arial" w:hAnsi="Arial" w:cs="Arial"/>
          <w:sz w:val="24"/>
          <w:szCs w:val="24"/>
        </w:rPr>
      </w:pPr>
    </w:p>
    <w:p w:rsidR="00B464F3" w:rsidRDefault="00B464F3" w:rsidP="00B464F3">
      <w:pPr>
        <w:rPr>
          <w:rFonts w:ascii="Arial" w:hAnsi="Arial" w:cs="Arial"/>
          <w:sz w:val="24"/>
          <w:szCs w:val="24"/>
        </w:rPr>
      </w:pPr>
    </w:p>
    <w:p w:rsidR="00B464F3" w:rsidRDefault="00B464F3" w:rsidP="00B464F3">
      <w:pPr>
        <w:rPr>
          <w:rFonts w:ascii="Arial" w:hAnsi="Arial" w:cs="Arial"/>
          <w:sz w:val="24"/>
          <w:szCs w:val="24"/>
        </w:rPr>
      </w:pPr>
    </w:p>
    <w:p w:rsidR="00B464F3" w:rsidRDefault="00B464F3" w:rsidP="00B464F3">
      <w:pPr>
        <w:rPr>
          <w:rFonts w:ascii="Arial" w:hAnsi="Arial" w:cs="Arial"/>
          <w:sz w:val="24"/>
          <w:szCs w:val="24"/>
        </w:rPr>
      </w:pPr>
    </w:p>
    <w:p w:rsidR="00B464F3" w:rsidRDefault="00B464F3" w:rsidP="00B464F3">
      <w:pPr>
        <w:rPr>
          <w:rFonts w:ascii="Arial" w:hAnsi="Arial" w:cs="Arial"/>
          <w:sz w:val="24"/>
          <w:szCs w:val="24"/>
        </w:rPr>
      </w:pPr>
    </w:p>
    <w:p w:rsidR="00B464F3" w:rsidRDefault="00B464F3" w:rsidP="00B464F3">
      <w:pPr>
        <w:rPr>
          <w:rFonts w:ascii="Arial" w:hAnsi="Arial" w:cs="Arial"/>
          <w:sz w:val="24"/>
          <w:szCs w:val="24"/>
        </w:rPr>
      </w:pPr>
    </w:p>
    <w:p w:rsidR="00B464F3" w:rsidRDefault="00B464F3" w:rsidP="00B464F3">
      <w:pPr>
        <w:rPr>
          <w:rFonts w:ascii="Arial" w:hAnsi="Arial" w:cs="Arial"/>
          <w:sz w:val="24"/>
          <w:szCs w:val="24"/>
        </w:rPr>
      </w:pPr>
    </w:p>
    <w:p w:rsidR="00B464F3" w:rsidRDefault="00B464F3" w:rsidP="00B464F3">
      <w:pPr>
        <w:rPr>
          <w:rFonts w:ascii="Arial" w:hAnsi="Arial" w:cs="Arial"/>
          <w:sz w:val="24"/>
          <w:szCs w:val="24"/>
        </w:rPr>
      </w:pPr>
    </w:p>
    <w:p w:rsidR="00B464F3" w:rsidRDefault="00B464F3" w:rsidP="00B464F3">
      <w:pPr>
        <w:rPr>
          <w:rFonts w:ascii="Arial" w:hAnsi="Arial" w:cs="Arial"/>
          <w:sz w:val="24"/>
          <w:szCs w:val="24"/>
        </w:rPr>
      </w:pPr>
    </w:p>
    <w:p w:rsidR="0012137B" w:rsidRDefault="0012137B" w:rsidP="00B464F3">
      <w:pPr>
        <w:rPr>
          <w:rFonts w:ascii="Arial" w:hAnsi="Arial" w:cs="Arial"/>
          <w:sz w:val="24"/>
          <w:szCs w:val="24"/>
        </w:rPr>
      </w:pPr>
    </w:p>
    <w:p w:rsidR="0012137B" w:rsidRDefault="0012137B" w:rsidP="00B464F3">
      <w:pPr>
        <w:rPr>
          <w:rFonts w:ascii="Arial" w:hAnsi="Arial" w:cs="Arial"/>
          <w:sz w:val="24"/>
          <w:szCs w:val="24"/>
        </w:rPr>
      </w:pPr>
    </w:p>
    <w:p w:rsidR="0012137B" w:rsidRDefault="0012137B" w:rsidP="00B464F3">
      <w:pPr>
        <w:rPr>
          <w:rFonts w:ascii="Arial" w:hAnsi="Arial" w:cs="Arial"/>
          <w:sz w:val="24"/>
          <w:szCs w:val="24"/>
        </w:rPr>
      </w:pPr>
    </w:p>
    <w:p w:rsidR="00B464F3" w:rsidRDefault="009B0663" w:rsidP="00B464F3">
      <w:pPr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noProof/>
          <w:sz w:val="24"/>
          <w:szCs w:val="24"/>
          <w:u w:val="single"/>
        </w:rPr>
        <w:pict>
          <v:roundrect id="_x0000_s16688" style="position:absolute;margin-left:463.1pt;margin-top:.15pt;width:85.9pt;height:28.05pt;z-index:25246310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8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</w:p>
    <w:p w:rsidR="00E11A79" w:rsidRPr="007C6C1F" w:rsidRDefault="007C6C1F" w:rsidP="007C6C1F">
      <w:pPr>
        <w:ind w:firstLine="708"/>
        <w:rPr>
          <w:rFonts w:ascii="Arial" w:hAnsi="Arial" w:cs="Arial"/>
          <w:b/>
          <w:sz w:val="28"/>
          <w:szCs w:val="24"/>
        </w:rPr>
      </w:pPr>
      <m:oMath>
        <m:r>
          <m:rPr>
            <m:sty m:val="b"/>
          </m:rPr>
          <w:rPr>
            <w:rFonts w:ascii="Cambria Math" w:hAnsi="Arial" w:cs="Arial"/>
            <w:sz w:val="40"/>
            <w:szCs w:val="28"/>
            <w:lang w:val="en-US"/>
          </w:rPr>
          <m:t>P</m:t>
        </m:r>
        <m:r>
          <m:rPr>
            <m:sty m:val="bi"/>
          </m:rPr>
          <w:rPr>
            <w:rFonts w:ascii="Cambria Math" w:hAnsi="Arial" w:cs="Arial"/>
            <w:sz w:val="40"/>
            <w:szCs w:val="28"/>
          </w:rPr>
          <m:t>=</m:t>
        </m:r>
        <m:f>
          <m:fPr>
            <m:ctrlPr>
              <w:rPr>
                <w:rFonts w:ascii="Cambria Math" w:hAnsi="Arial" w:cs="Arial"/>
                <w:b/>
                <w:sz w:val="40"/>
                <w:szCs w:val="28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40"/>
                <w:szCs w:val="28"/>
                <w:lang w:val="en-US"/>
              </w:rPr>
              <m:t>F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40"/>
                <w:szCs w:val="28"/>
              </w:rPr>
              <m:t>S</m:t>
            </m:r>
          </m:den>
        </m:f>
      </m:oMath>
      <w:r w:rsidRPr="007C6C1F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proofErr w:type="gramStart"/>
      <w:r>
        <w:rPr>
          <w:rFonts w:ascii="Arial" w:hAnsi="Arial" w:cs="Arial"/>
          <w:b/>
          <w:sz w:val="28"/>
          <w:szCs w:val="28"/>
        </w:rPr>
        <w:t>avec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 </w:t>
      </w:r>
      <w:r w:rsidR="00426F36" w:rsidRPr="007C6C1F">
        <w:rPr>
          <w:rFonts w:ascii="Arial" w:hAnsi="Arial" w:cs="Arial"/>
          <w:b/>
          <w:sz w:val="28"/>
          <w:szCs w:val="28"/>
        </w:rPr>
        <w:t xml:space="preserve">S </w:t>
      </w:r>
      <w:r w:rsidR="00426F36" w:rsidRPr="007C6C1F">
        <w:rPr>
          <w:rFonts w:ascii="Arial" w:hAnsi="Arial" w:cs="Arial"/>
          <w:b/>
          <w:sz w:val="28"/>
          <w:szCs w:val="24"/>
        </w:rPr>
        <w:t xml:space="preserve">= </w:t>
      </w:r>
      <w:r w:rsidRPr="007C6C1F">
        <w:rPr>
          <w:rFonts w:ascii="Arial" w:hAnsi="Arial" w:cs="Arial"/>
          <w:b/>
          <w:sz w:val="36"/>
          <w:szCs w:val="24"/>
        </w:rPr>
        <w:sym w:font="Symbol" w:char="F070"/>
      </w:r>
      <w:r w:rsidRPr="007C6C1F">
        <w:rPr>
          <w:rFonts w:ascii="Arial" w:hAnsi="Arial" w:cs="Arial"/>
          <w:b/>
          <w:sz w:val="28"/>
          <w:szCs w:val="24"/>
        </w:rPr>
        <w:t xml:space="preserve"> x R²</w:t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b/>
          <w:sz w:val="28"/>
          <w:szCs w:val="24"/>
        </w:rPr>
        <w:tab/>
      </w:r>
      <m:oMath>
        <m:r>
          <m:rPr>
            <m:sty m:val="b"/>
          </m:rPr>
          <w:rPr>
            <w:rFonts w:ascii="Cambria Math" w:hAnsi="Arial" w:cs="Arial"/>
            <w:sz w:val="44"/>
            <w:szCs w:val="28"/>
            <w:lang w:val="en-US"/>
          </w:rPr>
          <m:t>P</m:t>
        </m:r>
        <m:r>
          <m:rPr>
            <m:sty m:val="bi"/>
          </m:rPr>
          <w:rPr>
            <w:rFonts w:ascii="Cambria Math" w:hAnsi="Arial" w:cs="Arial"/>
            <w:sz w:val="44"/>
            <w:szCs w:val="28"/>
          </w:rPr>
          <m:t>=</m:t>
        </m:r>
        <m:f>
          <m:fPr>
            <m:ctrlPr>
              <w:rPr>
                <w:rFonts w:ascii="Cambria Math" w:hAnsi="Arial" w:cs="Arial"/>
                <w:b/>
                <w:sz w:val="44"/>
                <w:szCs w:val="28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44"/>
                <w:szCs w:val="28"/>
                <w:lang w:val="en-US"/>
              </w:rPr>
              <m:t>400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b/>
                <w:sz w:val="40"/>
                <w:szCs w:val="24"/>
              </w:rPr>
              <w:sym w:font="Symbol" w:char="F070"/>
            </m:r>
            <m:r>
              <m:rPr>
                <m:sty m:val="b"/>
              </m:rPr>
              <w:rPr>
                <w:rFonts w:ascii="Cambria Math" w:hAnsi="Arial" w:cs="Arial"/>
                <w:sz w:val="40"/>
                <w:szCs w:val="24"/>
              </w:rPr>
              <m:t xml:space="preserve"> x 50</m:t>
            </m:r>
            <m:r>
              <m:rPr>
                <m:sty m:val="b"/>
              </m:rPr>
              <w:rPr>
                <w:rFonts w:ascii="Arial" w:hAnsi="Arial" w:cs="Arial"/>
                <w:sz w:val="40"/>
                <w:szCs w:val="24"/>
              </w:rPr>
              <m:t>²</m:t>
            </m:r>
          </m:den>
        </m:f>
      </m:oMath>
      <w:r w:rsidRPr="007C6C1F">
        <w:rPr>
          <w:rFonts w:ascii="Arial" w:hAnsi="Arial" w:cs="Arial"/>
          <w:b/>
          <w:sz w:val="40"/>
          <w:szCs w:val="28"/>
        </w:rPr>
        <w:t xml:space="preserve">   = </w:t>
      </w:r>
      <w:r w:rsidR="0012137B">
        <w:rPr>
          <w:rFonts w:ascii="Arial" w:hAnsi="Arial" w:cs="Arial"/>
          <w:b/>
          <w:sz w:val="40"/>
          <w:szCs w:val="28"/>
        </w:rPr>
        <w:t>0,051</w:t>
      </w:r>
      <w:r w:rsidRPr="007C6C1F">
        <w:rPr>
          <w:rFonts w:ascii="Arial" w:hAnsi="Arial" w:cs="Arial"/>
          <w:b/>
          <w:sz w:val="40"/>
          <w:szCs w:val="28"/>
        </w:rPr>
        <w:t xml:space="preserve"> </w:t>
      </w:r>
      <w:r w:rsidR="0012137B">
        <w:rPr>
          <w:rFonts w:ascii="Arial" w:hAnsi="Arial" w:cs="Arial"/>
          <w:b/>
          <w:sz w:val="40"/>
          <w:szCs w:val="28"/>
        </w:rPr>
        <w:t>MPa</w:t>
      </w:r>
    </w:p>
    <w:p w:rsidR="00E11A79" w:rsidRDefault="00814EFA" w:rsidP="00ED7058">
      <w:pPr>
        <w:ind w:firstLine="708"/>
        <w:rPr>
          <w:rFonts w:ascii="Arial" w:hAnsi="Arial" w:cs="Arial"/>
          <w:b/>
          <w:sz w:val="40"/>
          <w:szCs w:val="28"/>
        </w:rPr>
      </w:pPr>
      <w:r>
        <w:rPr>
          <w:rFonts w:ascii="Arial" w:hAnsi="Arial" w:cs="Arial"/>
          <w:b/>
          <w:sz w:val="24"/>
          <w:szCs w:val="24"/>
        </w:rPr>
        <w:t>D= 100mm soir R=5</w:t>
      </w:r>
      <w:r w:rsidR="0012137B">
        <w:rPr>
          <w:rFonts w:ascii="Arial" w:hAnsi="Arial" w:cs="Arial"/>
          <w:b/>
          <w:sz w:val="24"/>
          <w:szCs w:val="24"/>
        </w:rPr>
        <w:t>0 m</w:t>
      </w:r>
      <w:r>
        <w:rPr>
          <w:rFonts w:ascii="Arial" w:hAnsi="Arial" w:cs="Arial"/>
          <w:b/>
          <w:sz w:val="24"/>
          <w:szCs w:val="24"/>
        </w:rPr>
        <w:t>m</w:t>
      </w:r>
      <w:r w:rsidR="0012137B">
        <w:rPr>
          <w:rFonts w:ascii="Arial" w:hAnsi="Arial" w:cs="Arial"/>
          <w:b/>
          <w:sz w:val="24"/>
          <w:szCs w:val="24"/>
        </w:rPr>
        <w:t xml:space="preserve"> (5cm)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12137B" w:rsidRDefault="009B0663" w:rsidP="00ED7058">
      <w:pPr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6911" type="#_x0000_t202" style="position:absolute;left:0;text-align:left;margin-left:386.75pt;margin-top:15.8pt;width:120.2pt;height:35.05pt;z-index:252650496">
            <v:textbox>
              <w:txbxContent>
                <w:p w:rsidR="0010556C" w:rsidRPr="00711140" w:rsidRDefault="0010556C" w:rsidP="00711140">
                  <w:pPr>
                    <w:spacing w:before="240" w:after="0"/>
                    <w:rPr>
                      <w:b/>
                      <w:color w:val="FF0000"/>
                      <w:sz w:val="28"/>
                    </w:rPr>
                  </w:pPr>
                  <w:r w:rsidRPr="00711140">
                    <w:rPr>
                      <w:b/>
                      <w:color w:val="FF0000"/>
                      <w:sz w:val="28"/>
                    </w:rPr>
                    <w:t>P = 0.051 (MPa)</w:t>
                  </w:r>
                </w:p>
              </w:txbxContent>
            </v:textbox>
          </v:shape>
        </w:pict>
      </w:r>
    </w:p>
    <w:p w:rsidR="00711140" w:rsidRDefault="00711140" w:rsidP="00ED7058">
      <w:pPr>
        <w:ind w:firstLine="708"/>
        <w:rPr>
          <w:rFonts w:ascii="Arial" w:hAnsi="Arial" w:cs="Arial"/>
          <w:b/>
          <w:sz w:val="24"/>
          <w:szCs w:val="24"/>
        </w:rPr>
      </w:pPr>
    </w:p>
    <w:p w:rsidR="00711140" w:rsidRPr="007C6C1F" w:rsidRDefault="00711140" w:rsidP="00ED7058">
      <w:pPr>
        <w:ind w:firstLine="708"/>
        <w:rPr>
          <w:rFonts w:ascii="Arial" w:hAnsi="Arial" w:cs="Arial"/>
          <w:b/>
          <w:sz w:val="24"/>
          <w:szCs w:val="24"/>
        </w:rPr>
      </w:pPr>
    </w:p>
    <w:p w:rsidR="00482CAD" w:rsidRDefault="009B0663" w:rsidP="00482CAD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pict>
          <v:roundrect id="_x0000_s16681" style="position:absolute;margin-left:455.2pt;margin-top:19.55pt;width:85.9pt;height:28.05pt;z-index:252455936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="00482CAD">
        <w:rPr>
          <w:rFonts w:ascii="Arial" w:hAnsi="Arial" w:cs="Arial"/>
          <w:b/>
          <w:sz w:val="24"/>
          <w:szCs w:val="24"/>
          <w:u w:val="single"/>
        </w:rPr>
        <w:t>Question 2-7</w:t>
      </w:r>
      <w:r w:rsidR="00482CAD" w:rsidRPr="00A833C5">
        <w:rPr>
          <w:rFonts w:ascii="Arial" w:hAnsi="Arial" w:cs="Arial"/>
          <w:b/>
          <w:sz w:val="24"/>
          <w:szCs w:val="24"/>
          <w:u w:val="single"/>
        </w:rPr>
        <w:t> :</w:t>
      </w:r>
    </w:p>
    <w:p w:rsidR="00711140" w:rsidRDefault="00711140" w:rsidP="00711140">
      <w:pPr>
        <w:ind w:left="36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pression dans le vérin est-elle suffisante ? Justifier.</w:t>
      </w:r>
    </w:p>
    <w:p w:rsidR="00E11A79" w:rsidRPr="00CA2308" w:rsidRDefault="00CD6FFE" w:rsidP="00482CAD">
      <w:pPr>
        <w:pStyle w:val="Paragraphedeliste"/>
        <w:spacing w:after="0" w:line="360" w:lineRule="auto"/>
        <w:rPr>
          <w:rFonts w:ascii="Arial" w:hAnsi="Arial" w:cs="Arial"/>
          <w:sz w:val="36"/>
          <w:szCs w:val="36"/>
        </w:rPr>
      </w:pPr>
      <w:r w:rsidRPr="00CA2308">
        <w:rPr>
          <w:rFonts w:ascii="Arial" w:hAnsi="Arial" w:cs="Arial"/>
          <w:b/>
          <w:sz w:val="36"/>
          <w:szCs w:val="36"/>
        </w:rPr>
        <w:t xml:space="preserve">OUI, Pression </w:t>
      </w:r>
      <w:r w:rsidR="00CA2308" w:rsidRPr="00CA2308">
        <w:rPr>
          <w:rFonts w:ascii="Arial" w:hAnsi="Arial" w:cs="Arial"/>
          <w:b/>
          <w:sz w:val="36"/>
          <w:szCs w:val="36"/>
        </w:rPr>
        <w:t xml:space="preserve">nécessaire </w:t>
      </w:r>
      <w:r w:rsidRPr="00CA2308">
        <w:rPr>
          <w:rFonts w:ascii="Arial" w:hAnsi="Arial" w:cs="Arial"/>
          <w:b/>
          <w:sz w:val="36"/>
          <w:szCs w:val="36"/>
        </w:rPr>
        <w:t>calculée &lt;</w:t>
      </w:r>
      <w:r w:rsidR="00ED7058" w:rsidRPr="00CA2308">
        <w:rPr>
          <w:rFonts w:ascii="Arial" w:hAnsi="Arial" w:cs="Arial"/>
          <w:b/>
          <w:sz w:val="36"/>
          <w:szCs w:val="36"/>
        </w:rPr>
        <w:t xml:space="preserve"> Pression alimentation</w:t>
      </w:r>
    </w:p>
    <w:p w:rsidR="00E11A79" w:rsidRDefault="00E11A79" w:rsidP="00482CAD">
      <w:pPr>
        <w:pStyle w:val="Paragraphedeliste"/>
        <w:spacing w:after="0" w:line="360" w:lineRule="auto"/>
        <w:rPr>
          <w:rFonts w:ascii="Arial" w:hAnsi="Arial" w:cs="Arial"/>
          <w:sz w:val="24"/>
          <w:szCs w:val="24"/>
        </w:rPr>
      </w:pPr>
    </w:p>
    <w:p w:rsidR="0012137B" w:rsidRDefault="002855CC" w:rsidP="002855CC">
      <w:pPr>
        <w:pStyle w:val="Paragraphedeliste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</w:p>
    <w:p w:rsidR="00482CAD" w:rsidRPr="00362954" w:rsidRDefault="00482CAD" w:rsidP="00482CAD">
      <w:pPr>
        <w:pStyle w:val="Paragraphedeliste"/>
        <w:numPr>
          <w:ilvl w:val="0"/>
          <w:numId w:val="1"/>
        </w:numPr>
        <w:rPr>
          <w:rFonts w:ascii="Arial" w:hAnsi="Arial" w:cs="Arial"/>
          <w:b/>
          <w:i/>
          <w:sz w:val="28"/>
          <w:szCs w:val="24"/>
          <w:u w:val="single"/>
        </w:rPr>
      </w:pPr>
      <w:r w:rsidRPr="00362954">
        <w:rPr>
          <w:rFonts w:ascii="Arial" w:hAnsi="Arial" w:cs="Arial"/>
          <w:b/>
          <w:i/>
          <w:sz w:val="28"/>
          <w:szCs w:val="24"/>
          <w:u w:val="single"/>
        </w:rPr>
        <w:t>Etude de résistance des matériaux.</w:t>
      </w:r>
    </w:p>
    <w:p w:rsidR="00482CAD" w:rsidRDefault="00482CAD" w:rsidP="00482CAD">
      <w:pPr>
        <w:ind w:left="708"/>
        <w:rPr>
          <w:rFonts w:ascii="Arial" w:hAnsi="Arial" w:cs="Arial"/>
          <w:b/>
          <w:sz w:val="24"/>
          <w:szCs w:val="24"/>
        </w:rPr>
      </w:pPr>
      <w:r w:rsidRPr="00362954">
        <w:rPr>
          <w:rFonts w:ascii="Arial" w:hAnsi="Arial" w:cs="Arial"/>
          <w:b/>
          <w:sz w:val="24"/>
          <w:szCs w:val="24"/>
        </w:rPr>
        <w:t xml:space="preserve">Objectif : </w:t>
      </w:r>
      <w:r>
        <w:rPr>
          <w:rFonts w:ascii="Arial" w:hAnsi="Arial" w:cs="Arial"/>
          <w:b/>
          <w:sz w:val="24"/>
          <w:szCs w:val="24"/>
        </w:rPr>
        <w:t xml:space="preserve">Valider l’axe galet </w:t>
      </w:r>
      <w:r w:rsidR="00711140">
        <w:rPr>
          <w:rFonts w:ascii="Arial" w:hAnsi="Arial" w:cs="Arial"/>
          <w:b/>
          <w:sz w:val="24"/>
          <w:szCs w:val="24"/>
        </w:rPr>
        <w:t>repère</w:t>
      </w:r>
      <w:r>
        <w:rPr>
          <w:rFonts w:ascii="Arial" w:hAnsi="Arial" w:cs="Arial"/>
          <w:b/>
          <w:sz w:val="24"/>
          <w:szCs w:val="24"/>
        </w:rPr>
        <w:t xml:space="preserve"> 47.</w:t>
      </w:r>
    </w:p>
    <w:p w:rsidR="002855CC" w:rsidRPr="00CA74DB" w:rsidRDefault="002855CC" w:rsidP="002855CC">
      <w:pPr>
        <w:tabs>
          <w:tab w:val="left" w:pos="2268"/>
        </w:tabs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Hypothèses :</w:t>
      </w:r>
      <w:r>
        <w:rPr>
          <w:rFonts w:ascii="Arial" w:hAnsi="Arial" w:cs="Arial"/>
          <w:b/>
          <w:sz w:val="24"/>
          <w:szCs w:val="24"/>
        </w:rPr>
        <w:tab/>
        <w:t>Les matériaux sont homogènes et isotropes</w:t>
      </w: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ab/>
        <w:t>L’étude se limite aux petites déformations</w:t>
      </w:r>
    </w:p>
    <w:p w:rsidR="0012137B" w:rsidRDefault="0012137B" w:rsidP="0012137B">
      <w:pPr>
        <w:ind w:left="708"/>
        <w:rPr>
          <w:rFonts w:ascii="Arial" w:hAnsi="Arial" w:cs="Arial"/>
          <w:b/>
          <w:sz w:val="24"/>
          <w:szCs w:val="24"/>
        </w:rPr>
      </w:pPr>
      <w:r w:rsidRPr="00362954">
        <w:rPr>
          <w:rFonts w:ascii="Arial" w:hAnsi="Arial" w:cs="Arial"/>
          <w:b/>
          <w:sz w:val="24"/>
          <w:szCs w:val="24"/>
        </w:rPr>
        <w:t>On donne </w:t>
      </w:r>
      <w:r>
        <w:rPr>
          <w:rFonts w:ascii="Arial" w:hAnsi="Arial" w:cs="Arial"/>
          <w:b/>
          <w:sz w:val="24"/>
          <w:szCs w:val="24"/>
        </w:rPr>
        <w:t xml:space="preserve">DT3, DT4, </w:t>
      </w:r>
      <w:r w:rsidRPr="00362954">
        <w:rPr>
          <w:rFonts w:ascii="Arial" w:hAnsi="Arial" w:cs="Arial"/>
          <w:b/>
          <w:sz w:val="24"/>
          <w:szCs w:val="24"/>
        </w:rPr>
        <w:t>DT5</w:t>
      </w:r>
      <w:r>
        <w:rPr>
          <w:rFonts w:ascii="Arial" w:hAnsi="Arial" w:cs="Arial"/>
          <w:b/>
          <w:sz w:val="24"/>
          <w:szCs w:val="24"/>
        </w:rPr>
        <w:t>, DT 6, DT7 et DT9</w:t>
      </w:r>
      <w:r w:rsidRPr="00362954">
        <w:rPr>
          <w:rFonts w:ascii="Arial" w:hAnsi="Arial" w:cs="Arial"/>
          <w:b/>
          <w:sz w:val="24"/>
          <w:szCs w:val="24"/>
        </w:rPr>
        <w:t>.</w:t>
      </w:r>
    </w:p>
    <w:p w:rsidR="00E11A79" w:rsidRDefault="009B0663" w:rsidP="00CD6FFE">
      <w:pPr>
        <w:ind w:left="708"/>
        <w:jc w:val="center"/>
        <w:rPr>
          <w:rFonts w:ascii="Arial" w:hAnsi="Arial" w:cs="Arial"/>
          <w:b/>
          <w:sz w:val="24"/>
          <w:szCs w:val="24"/>
        </w:rPr>
      </w:pPr>
      <w:r w:rsidRPr="009B0663">
        <w:rPr>
          <w:rFonts w:ascii="Arial" w:hAnsi="Arial" w:cs="Arial"/>
          <w:noProof/>
          <w:sz w:val="24"/>
          <w:szCs w:val="24"/>
          <w:lang w:eastAsia="fr-FR"/>
        </w:rPr>
        <w:pict>
          <v:group id="_x0000_s16983" style="position:absolute;left:0;text-align:left;margin-left:190.5pt;margin-top:101.4pt;width:203.55pt;height:37.5pt;z-index:252511232" coordorigin="15930,5720" coordsize="4071,750">
            <v:shape id="_x0000_s16573" type="#_x0000_t32" style="position:absolute;left:19992;top:5720;width:9;height:720" o:connectortype="straight" strokecolor="#548dd4 [1951]" strokeweight="3.75pt"/>
            <v:shape id="_x0000_s16732" type="#_x0000_t32" style="position:absolute;left:15930;top:5750;width:9;height:720" o:connectortype="straight" strokecolor="#548dd4 [1951]" strokeweight="3.75pt"/>
          </v:group>
        </w:pict>
      </w:r>
      <w:r w:rsidRPr="009B0663">
        <w:rPr>
          <w:rFonts w:ascii="Arial" w:hAnsi="Arial" w:cs="Arial"/>
          <w:b/>
          <w:noProof/>
          <w:sz w:val="24"/>
          <w:szCs w:val="24"/>
          <w:u w:val="single"/>
        </w:rPr>
        <w:pict>
          <v:roundrect id="_x0000_s16685" style="position:absolute;left:0;text-align:left;margin-left:86.5pt;margin-top:12.35pt;width:85.9pt;height:28.05pt;z-index:25246003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>
        <w:rPr>
          <w:rFonts w:ascii="Arial" w:hAnsi="Arial" w:cs="Arial"/>
          <w:b/>
          <w:noProof/>
          <w:sz w:val="24"/>
          <w:szCs w:val="24"/>
        </w:rPr>
        <w:pict>
          <v:group id="_x0000_s16728" style="position:absolute;left:0;text-align:left;margin-left:268pt;margin-top:5.9pt;width:129.85pt;height:69.4pt;z-index:252497920" coordorigin="6443,14950" coordsize="2597,1388"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6729" type="#_x0000_t67" style="position:absolute;left:8330;top:15078;width:250;height:1260">
              <v:textbox style="layout-flow:vertical-ideographic"/>
            </v:shape>
            <v:shape id="_x0000_s16730" type="#_x0000_t202" style="position:absolute;left:6443;top:14950;width:2597;height:1168;mso-width-relative:margin;mso-height-relative:margin" filled="f" stroked="f">
              <v:textbox style="mso-next-textbox:#_x0000_s16730">
                <w:txbxContent>
                  <w:p w:rsidR="0010556C" w:rsidRDefault="0010556C" w:rsidP="00CD6FFE">
                    <w:pPr>
                      <w:spacing w:after="0"/>
                      <w:jc w:val="center"/>
                      <w:rPr>
                        <w:rFonts w:ascii="Arial" w:hAnsi="Arial" w:cs="Arial"/>
                        <w:sz w:val="28"/>
                        <w:vertAlign w:val="subscript"/>
                      </w:rPr>
                    </w:pPr>
                    <w:r w:rsidRPr="00933B25">
                      <w:rPr>
                        <w:rFonts w:ascii="Arial" w:hAnsi="Arial" w:cs="Arial"/>
                        <w:sz w:val="28"/>
                      </w:rPr>
                      <w:t xml:space="preserve">F </w:t>
                    </w:r>
                    <w:r w:rsidRPr="00933B25">
                      <w:rPr>
                        <w:rFonts w:ascii="Arial" w:hAnsi="Arial" w:cs="Arial"/>
                        <w:sz w:val="28"/>
                        <w:vertAlign w:val="subscript"/>
                      </w:rPr>
                      <w:t>Came/Galet</w:t>
                    </w:r>
                  </w:p>
                  <w:p w:rsidR="0010556C" w:rsidRPr="00933B25" w:rsidRDefault="0010556C" w:rsidP="00CD6FFE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    600</w:t>
                    </w:r>
                    <w:r w:rsidRPr="00933B25">
                      <w:rPr>
                        <w:rFonts w:ascii="Arial" w:hAnsi="Arial" w:cs="Arial"/>
                        <w:b/>
                      </w:rPr>
                      <w:t xml:space="preserve"> </w:t>
                    </w:r>
                    <w:proofErr w:type="gramStart"/>
                    <w:r w:rsidRPr="00933B25">
                      <w:rPr>
                        <w:rFonts w:ascii="Arial" w:hAnsi="Arial" w:cs="Arial"/>
                        <w:b/>
                      </w:rPr>
                      <w:t>daN</w:t>
                    </w:r>
                    <w:proofErr w:type="gramEnd"/>
                    <w:r w:rsidRPr="00933B25">
                      <w:rPr>
                        <w:rFonts w:ascii="Arial" w:hAnsi="Arial" w:cs="Arial"/>
                        <w:b/>
                        <w:vertAlign w:val="subscript"/>
                      </w:rPr>
                      <w:t xml:space="preserve"> </w:t>
                    </w:r>
                    <w:r w:rsidRPr="00933B25">
                      <w:rPr>
                        <w:rFonts w:ascii="Arial" w:hAnsi="Arial" w:cs="Arial"/>
                        <w:b/>
                      </w:rPr>
                      <w:t>maxi</w:t>
                    </w:r>
                  </w:p>
                </w:txbxContent>
              </v:textbox>
            </v:shape>
            <v:shape id="_x0000_s16731" type="#_x0000_t32" style="position:absolute;left:6987;top:14950;width:504;height:0" o:connectortype="straight">
              <v:stroke endarrow="open" endarrowwidth="narrow" endarrowlength="long"/>
            </v:shape>
          </v:group>
        </w:pict>
      </w:r>
      <w:r w:rsidR="00CD6FFE" w:rsidRPr="00CD6FFE">
        <w:rPr>
          <w:rFonts w:ascii="Arial" w:hAnsi="Arial" w:cs="Arial"/>
          <w:b/>
          <w:noProof/>
          <w:sz w:val="24"/>
          <w:szCs w:val="24"/>
          <w:lang w:eastAsia="fr-FR"/>
        </w:rPr>
        <w:drawing>
          <wp:inline distT="0" distB="0" distL="0" distR="0">
            <wp:extent cx="4669993" cy="2417934"/>
            <wp:effectExtent l="19050" t="0" r="0" b="0"/>
            <wp:docPr id="2" name="Image 2" descr="C:\Users\Jacques MARCHI\Desktop\BP TU TEST\OUTIL DE SOUDURE\RD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ques MARCHI\Desktop\BP TU TEST\OUTIL DE SOUDURE\RDM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0854" cy="2444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CAD" w:rsidRDefault="00482CAD" w:rsidP="00482CAD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482CAD" w:rsidRPr="00A833C5" w:rsidRDefault="009B0663" w:rsidP="00482CAD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pict>
          <v:roundrect id="_x0000_s16686" style="position:absolute;margin-left:425.15pt;margin-top:15.55pt;width:85.9pt;height:28.05pt;z-index:252461056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="004530E1">
        <w:rPr>
          <w:rFonts w:ascii="Arial" w:hAnsi="Arial" w:cs="Arial"/>
          <w:b/>
          <w:sz w:val="24"/>
          <w:szCs w:val="24"/>
          <w:u w:val="single"/>
        </w:rPr>
        <w:t>Question 3</w:t>
      </w:r>
      <w:r w:rsidR="00482CAD">
        <w:rPr>
          <w:rFonts w:ascii="Arial" w:hAnsi="Arial" w:cs="Arial"/>
          <w:b/>
          <w:sz w:val="24"/>
          <w:szCs w:val="24"/>
          <w:u w:val="single"/>
        </w:rPr>
        <w:t>-1</w:t>
      </w:r>
      <w:r w:rsidR="00482CAD" w:rsidRPr="00A833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CD6FFE" w:rsidRPr="00933B25" w:rsidRDefault="00CD6FFE" w:rsidP="00CD6FFE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L’axe du galet 47 est sollicité</w:t>
      </w:r>
      <w:r w:rsidRPr="00933B25">
        <w:rPr>
          <w:rFonts w:ascii="Arial" w:hAnsi="Arial" w:cs="Arial"/>
          <w:sz w:val="24"/>
          <w:szCs w:val="24"/>
        </w:rPr>
        <w:t xml:space="preserve"> en (cocher la bonne réponse) :</w:t>
      </w:r>
    </w:p>
    <w:p w:rsidR="00482CAD" w:rsidRDefault="00482CAD" w:rsidP="002855CC">
      <w:pPr>
        <w:pStyle w:val="Paragraphedeliste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</w:p>
    <w:p w:rsidR="00482CAD" w:rsidRDefault="00482CAD" w:rsidP="00482CAD">
      <w:pPr>
        <w:jc w:val="center"/>
        <w:rPr>
          <w:rFonts w:ascii="Arial" w:hAnsi="Arial" w:cs="Arial"/>
          <w:sz w:val="24"/>
          <w:szCs w:val="24"/>
        </w:rPr>
      </w:pPr>
      <w:r>
        <w:sym w:font="Wingdings" w:char="F071"/>
      </w:r>
      <w:r w:rsidRPr="00933B25">
        <w:rPr>
          <w:rFonts w:ascii="Arial" w:hAnsi="Arial" w:cs="Arial"/>
          <w:sz w:val="24"/>
          <w:szCs w:val="24"/>
        </w:rPr>
        <w:t xml:space="preserve"> </w:t>
      </w:r>
      <w:r w:rsidRPr="007C6C1F">
        <w:rPr>
          <w:rFonts w:ascii="Arial" w:hAnsi="Arial" w:cs="Arial"/>
          <w:strike/>
          <w:sz w:val="24"/>
          <w:szCs w:val="24"/>
        </w:rPr>
        <w:t>Traction</w:t>
      </w:r>
      <w:r w:rsidRPr="007C6C1F">
        <w:rPr>
          <w:rFonts w:ascii="Arial" w:hAnsi="Arial" w:cs="Arial"/>
          <w:strike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C6C1F">
        <w:sym w:font="Wingdings" w:char="F0FE"/>
      </w:r>
      <w:r w:rsidRPr="00933B25">
        <w:rPr>
          <w:rFonts w:ascii="Arial" w:hAnsi="Arial" w:cs="Arial"/>
          <w:sz w:val="24"/>
          <w:szCs w:val="24"/>
        </w:rPr>
        <w:t xml:space="preserve"> </w:t>
      </w:r>
      <w:r w:rsidRPr="007C6C1F">
        <w:rPr>
          <w:rFonts w:ascii="Arial" w:hAnsi="Arial" w:cs="Arial"/>
          <w:b/>
          <w:sz w:val="24"/>
          <w:szCs w:val="24"/>
        </w:rPr>
        <w:t>Cisaillement</w:t>
      </w:r>
      <w:r w:rsidRPr="00933B25">
        <w:rPr>
          <w:rFonts w:ascii="Arial" w:hAnsi="Arial" w:cs="Arial"/>
          <w:sz w:val="24"/>
          <w:szCs w:val="24"/>
        </w:rPr>
        <w:tab/>
      </w:r>
      <w:r w:rsidRPr="00933B2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sym w:font="Wingdings" w:char="F071"/>
      </w:r>
      <w:r w:rsidRPr="007C6C1F">
        <w:rPr>
          <w:rFonts w:ascii="Arial" w:hAnsi="Arial" w:cs="Arial"/>
          <w:strike/>
          <w:sz w:val="24"/>
          <w:szCs w:val="24"/>
        </w:rPr>
        <w:t xml:space="preserve"> Compression</w:t>
      </w:r>
    </w:p>
    <w:p w:rsidR="00482CAD" w:rsidRPr="00A833C5" w:rsidRDefault="004530E1" w:rsidP="00482CAD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Question 3</w:t>
      </w:r>
      <w:r w:rsidR="00482CAD">
        <w:rPr>
          <w:rFonts w:ascii="Arial" w:hAnsi="Arial" w:cs="Arial"/>
          <w:b/>
          <w:sz w:val="24"/>
          <w:szCs w:val="24"/>
          <w:u w:val="single"/>
        </w:rPr>
        <w:t>-2</w:t>
      </w:r>
      <w:r w:rsidR="00482CAD" w:rsidRPr="00A833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CB6887" w:rsidRPr="00933B25" w:rsidRDefault="00CB6887" w:rsidP="002855CC">
      <w:pPr>
        <w:pStyle w:val="Paragraphedeliste"/>
        <w:numPr>
          <w:ilvl w:val="0"/>
          <w:numId w:val="2"/>
        </w:numPr>
        <w:spacing w:after="0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Colorier la ou les section(s) </w:t>
      </w:r>
      <w:r w:rsidRPr="00933B25">
        <w:rPr>
          <w:rFonts w:ascii="Arial" w:hAnsi="Arial" w:cs="Arial"/>
          <w:sz w:val="24"/>
          <w:szCs w:val="24"/>
        </w:rPr>
        <w:t>sollicitée</w:t>
      </w:r>
      <w:r>
        <w:rPr>
          <w:rFonts w:ascii="Arial" w:hAnsi="Arial" w:cs="Arial"/>
          <w:sz w:val="24"/>
          <w:szCs w:val="24"/>
        </w:rPr>
        <w:t>(s)</w:t>
      </w:r>
      <w:r w:rsidRPr="004530E1">
        <w:rPr>
          <w:rFonts w:ascii="Arial" w:hAnsi="Arial" w:cs="Arial"/>
          <w:sz w:val="24"/>
          <w:szCs w:val="24"/>
        </w:rPr>
        <w:t xml:space="preserve"> </w:t>
      </w:r>
      <w:r w:rsidRPr="00933B25">
        <w:rPr>
          <w:rFonts w:ascii="Arial" w:hAnsi="Arial" w:cs="Arial"/>
          <w:sz w:val="24"/>
          <w:szCs w:val="24"/>
        </w:rPr>
        <w:t xml:space="preserve">sur </w:t>
      </w:r>
      <w:r>
        <w:rPr>
          <w:rFonts w:ascii="Arial" w:hAnsi="Arial" w:cs="Arial"/>
          <w:sz w:val="24"/>
          <w:szCs w:val="24"/>
        </w:rPr>
        <w:t>les figures ci-dessus.</w:t>
      </w:r>
    </w:p>
    <w:p w:rsidR="00482CAD" w:rsidRDefault="00482CAD" w:rsidP="00482CAD">
      <w:pPr>
        <w:spacing w:after="0"/>
        <w:rPr>
          <w:rFonts w:ascii="Arial" w:hAnsi="Arial" w:cs="Arial"/>
          <w:sz w:val="24"/>
          <w:szCs w:val="24"/>
        </w:rPr>
      </w:pPr>
    </w:p>
    <w:p w:rsidR="00482CAD" w:rsidRPr="00A833C5" w:rsidRDefault="009B0663" w:rsidP="00482CAD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pict>
          <v:roundrect id="_x0000_s16683" style="position:absolute;margin-left:411.9pt;margin-top:9.9pt;width:85.9pt;height:28.05pt;z-index:25245798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8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="00482CAD">
        <w:rPr>
          <w:rFonts w:ascii="Arial" w:hAnsi="Arial" w:cs="Arial"/>
          <w:b/>
          <w:sz w:val="24"/>
          <w:szCs w:val="24"/>
          <w:u w:val="single"/>
        </w:rPr>
        <w:t xml:space="preserve">Question </w:t>
      </w:r>
      <w:r w:rsidR="004530E1">
        <w:rPr>
          <w:rFonts w:ascii="Arial" w:hAnsi="Arial" w:cs="Arial"/>
          <w:b/>
          <w:sz w:val="24"/>
          <w:szCs w:val="24"/>
          <w:u w:val="single"/>
        </w:rPr>
        <w:t>3</w:t>
      </w:r>
      <w:r w:rsidR="00482CAD">
        <w:rPr>
          <w:rFonts w:ascii="Arial" w:hAnsi="Arial" w:cs="Arial"/>
          <w:b/>
          <w:sz w:val="24"/>
          <w:szCs w:val="24"/>
          <w:u w:val="single"/>
        </w:rPr>
        <w:t>-3</w:t>
      </w:r>
      <w:r w:rsidR="00482CAD" w:rsidRPr="00A833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482CAD" w:rsidRDefault="00482CAD" w:rsidP="00482CAD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41A6B">
        <w:rPr>
          <w:rFonts w:ascii="Arial" w:hAnsi="Arial" w:cs="Arial"/>
          <w:sz w:val="24"/>
          <w:szCs w:val="24"/>
        </w:rPr>
        <w:t>Calculer la contrainte</w:t>
      </w:r>
      <w:r w:rsidR="002855CC">
        <w:rPr>
          <w:rFonts w:ascii="Arial" w:hAnsi="Arial" w:cs="Arial"/>
          <w:sz w:val="24"/>
          <w:szCs w:val="24"/>
        </w:rPr>
        <w:t xml:space="preserve"> </w:t>
      </w:r>
      <w:r w:rsidR="002855CC" w:rsidRPr="002545AB">
        <w:rPr>
          <w:rFonts w:ascii="Arial" w:hAnsi="Arial" w:cs="Arial"/>
          <w:b/>
          <w:sz w:val="32"/>
          <w:szCs w:val="32"/>
        </w:rPr>
        <w:sym w:font="Symbol" w:char="F074"/>
      </w:r>
      <w:r w:rsidR="002855CC">
        <w:rPr>
          <w:rFonts w:ascii="Arial" w:hAnsi="Arial" w:cs="Arial"/>
          <w:sz w:val="24"/>
          <w:szCs w:val="24"/>
        </w:rPr>
        <w:t xml:space="preserve"> </w:t>
      </w:r>
      <w:r w:rsidRPr="00941A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la section sollicitée</w:t>
      </w:r>
      <w:r w:rsidRPr="00941A6B">
        <w:rPr>
          <w:rFonts w:ascii="Arial" w:hAnsi="Arial" w:cs="Arial"/>
          <w:sz w:val="24"/>
          <w:szCs w:val="24"/>
        </w:rPr>
        <w:t> :</w:t>
      </w:r>
    </w:p>
    <w:p w:rsidR="007C6C1F" w:rsidRPr="007C6C1F" w:rsidRDefault="007C6C1F" w:rsidP="007C6C1F">
      <w:pPr>
        <w:spacing w:after="0" w:line="360" w:lineRule="auto"/>
        <w:rPr>
          <w:rFonts w:ascii="Times New Roman" w:hAnsi="Times New Roman" w:cs="Times New Roman"/>
          <w:sz w:val="20"/>
          <w:szCs w:val="24"/>
        </w:rPr>
      </w:pPr>
      <w:r w:rsidRPr="007C6C1F">
        <w:rPr>
          <w:rFonts w:ascii="Arial" w:hAnsi="Arial" w:cs="Arial"/>
          <w:b/>
          <w:sz w:val="28"/>
          <w:szCs w:val="28"/>
        </w:rPr>
        <w:t xml:space="preserve"> </w:t>
      </w:r>
      <m:oMath>
        <m:r>
          <m:rPr>
            <m:sty m:val="b"/>
          </m:rPr>
          <w:rPr>
            <w:rFonts w:ascii="Cambria Math" w:hAnsi="Cambria Math"/>
            <w:b/>
            <w:sz w:val="56"/>
          </w:rPr>
          <w:sym w:font="Symbol" w:char="F074"/>
        </m:r>
        <m:r>
          <m:rPr>
            <m:sty m:val="bi"/>
          </m:rPr>
          <w:rPr>
            <w:rFonts w:ascii="Cambria Math" w:hAnsi="Arial" w:cs="Arial"/>
            <w:sz w:val="44"/>
            <w:szCs w:val="28"/>
          </w:rPr>
          <m:t>=</m:t>
        </m:r>
        <m:f>
          <m:fPr>
            <m:ctrlPr>
              <w:rPr>
                <w:rFonts w:ascii="Cambria Math" w:hAnsi="Arial" w:cs="Arial"/>
                <w:b/>
                <w:sz w:val="44"/>
                <w:szCs w:val="28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44"/>
                <w:szCs w:val="28"/>
                <w:lang w:val="en-US"/>
              </w:rPr>
              <m:t>F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40"/>
                <w:szCs w:val="24"/>
              </w:rPr>
              <m:t>S x n</m:t>
            </m:r>
          </m:den>
        </m:f>
      </m:oMath>
      <w:r w:rsidRPr="007C6C1F">
        <w:rPr>
          <w:rFonts w:ascii="Arial" w:hAnsi="Arial" w:cs="Arial"/>
          <w:b/>
          <w:sz w:val="44"/>
          <w:szCs w:val="28"/>
        </w:rPr>
        <w:t xml:space="preserve"> </w:t>
      </w:r>
      <w:r w:rsidRPr="007C6C1F">
        <w:rPr>
          <w:rFonts w:ascii="Arial" w:hAnsi="Arial" w:cs="Arial"/>
          <w:b/>
          <w:sz w:val="44"/>
          <w:szCs w:val="28"/>
        </w:rPr>
        <w:tab/>
      </w:r>
      <w:proofErr w:type="gramStart"/>
      <w:r w:rsidRPr="007C6C1F">
        <w:rPr>
          <w:rFonts w:ascii="Arial" w:hAnsi="Arial" w:cs="Arial"/>
          <w:b/>
          <w:sz w:val="28"/>
          <w:szCs w:val="28"/>
        </w:rPr>
        <w:t>avec</w:t>
      </w:r>
      <w:proofErr w:type="gramEnd"/>
      <w:r w:rsidRPr="007C6C1F">
        <w:rPr>
          <w:rFonts w:ascii="Arial" w:hAnsi="Arial" w:cs="Arial"/>
          <w:b/>
          <w:sz w:val="28"/>
          <w:szCs w:val="28"/>
        </w:rPr>
        <w:t xml:space="preserve">  S </w:t>
      </w:r>
      <w:r w:rsidRPr="007C6C1F">
        <w:rPr>
          <w:rFonts w:ascii="Arial" w:hAnsi="Arial" w:cs="Arial"/>
          <w:b/>
          <w:sz w:val="28"/>
          <w:szCs w:val="24"/>
        </w:rPr>
        <w:t xml:space="preserve">= </w:t>
      </w:r>
      <w:r w:rsidRPr="007C6C1F">
        <w:rPr>
          <w:rFonts w:ascii="Arial"/>
          <w:sz w:val="36"/>
          <w:szCs w:val="24"/>
        </w:rPr>
        <w:sym w:font="Symbol" w:char="F070"/>
      </w:r>
      <w:r w:rsidRPr="007C6C1F">
        <w:rPr>
          <w:rFonts w:ascii="Arial" w:hAnsi="Arial" w:cs="Arial"/>
          <w:b/>
          <w:sz w:val="28"/>
          <w:szCs w:val="24"/>
        </w:rPr>
        <w:t xml:space="preserve"> x R²</w:t>
      </w:r>
      <w:r w:rsidRPr="007C6C1F">
        <w:rPr>
          <w:rFonts w:ascii="Arial" w:hAnsi="Arial" w:cs="Arial"/>
          <w:b/>
          <w:sz w:val="28"/>
          <w:szCs w:val="24"/>
        </w:rPr>
        <w:tab/>
      </w:r>
      <w:r w:rsidRPr="007C6C1F">
        <w:rPr>
          <w:rFonts w:ascii="Arial" w:hAnsi="Arial" w:cs="Arial"/>
          <w:b/>
          <w:sz w:val="44"/>
          <w:szCs w:val="28"/>
        </w:rPr>
        <w:tab/>
      </w:r>
      <m:oMath>
        <m:r>
          <m:rPr>
            <m:sty m:val="b"/>
          </m:rPr>
          <w:rPr>
            <w:rFonts w:ascii="Cambria Math" w:hAnsi="Cambria Math"/>
            <w:b/>
            <w:sz w:val="56"/>
          </w:rPr>
          <w:sym w:font="Symbol" w:char="F074"/>
        </m:r>
        <m:r>
          <m:rPr>
            <m:sty m:val="bi"/>
          </m:rPr>
          <w:rPr>
            <w:rFonts w:ascii="Cambria Math" w:hAnsi="Arial" w:cs="Arial"/>
            <w:sz w:val="44"/>
            <w:szCs w:val="28"/>
          </w:rPr>
          <m:t>=</m:t>
        </m:r>
        <m:f>
          <m:fPr>
            <m:ctrlPr>
              <w:rPr>
                <w:rFonts w:ascii="Cambria Math" w:hAnsi="Arial" w:cs="Arial"/>
                <w:b/>
                <w:sz w:val="44"/>
                <w:szCs w:val="28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44"/>
                <w:szCs w:val="28"/>
                <w:lang w:val="en-US"/>
              </w:rPr>
              <m:t>6000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40"/>
                <w:szCs w:val="24"/>
              </w:rPr>
              <w:sym w:font="Symbol" w:char="F070"/>
            </m:r>
            <m:r>
              <m:rPr>
                <m:sty m:val="b"/>
              </m:rPr>
              <w:rPr>
                <w:rFonts w:ascii="Cambria Math" w:hAnsi="Arial" w:cs="Arial"/>
                <w:sz w:val="40"/>
                <w:szCs w:val="24"/>
              </w:rPr>
              <m:t xml:space="preserve"> x 6</m:t>
            </m:r>
            <m:r>
              <m:rPr>
                <m:sty m:val="b"/>
              </m:rPr>
              <w:rPr>
                <w:rFonts w:ascii="Cambria Math" w:hAnsi="Cambria Math" w:cs="Arial"/>
                <w:sz w:val="40"/>
                <w:szCs w:val="24"/>
              </w:rPr>
              <m:t>²</m:t>
            </m:r>
            <m:r>
              <m:rPr>
                <m:sty m:val="b"/>
              </m:rPr>
              <w:rPr>
                <w:rFonts w:ascii="Cambria Math" w:hAnsi="Arial" w:cs="Arial"/>
                <w:sz w:val="40"/>
                <w:szCs w:val="24"/>
              </w:rPr>
              <m:t xml:space="preserve"> x 1</m:t>
            </m:r>
          </m:den>
        </m:f>
      </m:oMath>
      <w:r w:rsidRPr="007C6C1F">
        <w:rPr>
          <w:rFonts w:ascii="Arial" w:hAnsi="Arial" w:cs="Arial"/>
          <w:b/>
          <w:sz w:val="40"/>
          <w:szCs w:val="28"/>
        </w:rPr>
        <w:t xml:space="preserve">   = </w:t>
      </w:r>
      <w:r w:rsidR="00111332">
        <w:rPr>
          <w:rFonts w:ascii="Arial" w:hAnsi="Arial" w:cs="Arial"/>
          <w:b/>
          <w:sz w:val="40"/>
          <w:szCs w:val="28"/>
        </w:rPr>
        <w:t>53,05</w:t>
      </w:r>
      <w:r w:rsidRPr="007C6C1F">
        <w:rPr>
          <w:rFonts w:ascii="Arial" w:hAnsi="Arial" w:cs="Arial"/>
          <w:b/>
          <w:sz w:val="40"/>
          <w:szCs w:val="28"/>
        </w:rPr>
        <w:t xml:space="preserve"> </w:t>
      </w:r>
      <w:r>
        <w:rPr>
          <w:rFonts w:ascii="Arial" w:hAnsi="Arial" w:cs="Arial"/>
          <w:b/>
          <w:sz w:val="40"/>
          <w:szCs w:val="28"/>
        </w:rPr>
        <w:t>MPa</w:t>
      </w:r>
    </w:p>
    <w:p w:rsidR="00482CAD" w:rsidRPr="00A833C5" w:rsidRDefault="009B0663" w:rsidP="00711140">
      <w:pPr>
        <w:pStyle w:val="Paragraphedeliste"/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pict>
          <v:roundrect id="_x0000_s16684" style="position:absolute;left:0;text-align:left;margin-left:423.05pt;margin-top:13.45pt;width:85.9pt;height:28.05pt;z-index:25245900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6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="004530E1">
        <w:rPr>
          <w:rFonts w:ascii="Arial" w:hAnsi="Arial" w:cs="Arial"/>
          <w:b/>
          <w:sz w:val="24"/>
          <w:szCs w:val="24"/>
          <w:u w:val="single"/>
        </w:rPr>
        <w:t>Question 3</w:t>
      </w:r>
      <w:r w:rsidR="00482CAD">
        <w:rPr>
          <w:rFonts w:ascii="Arial" w:hAnsi="Arial" w:cs="Arial"/>
          <w:b/>
          <w:sz w:val="24"/>
          <w:szCs w:val="24"/>
          <w:u w:val="single"/>
        </w:rPr>
        <w:t>-4</w:t>
      </w:r>
      <w:r w:rsidR="00482CAD" w:rsidRPr="00A833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482CAD" w:rsidRDefault="00925352" w:rsidP="00482CAD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Vérifier la condition de résistance.</w:t>
      </w:r>
      <w:r w:rsidR="004530E1">
        <w:rPr>
          <w:rFonts w:ascii="Arial" w:hAnsi="Arial" w:cs="Arial"/>
          <w:sz w:val="24"/>
          <w:szCs w:val="24"/>
        </w:rPr>
        <w:t xml:space="preserve"> </w:t>
      </w:r>
      <w:r w:rsidR="00711140">
        <w:rPr>
          <w:rFonts w:ascii="Arial" w:hAnsi="Arial" w:cs="Arial"/>
          <w:sz w:val="24"/>
          <w:szCs w:val="24"/>
        </w:rPr>
        <w:t>Est-il</w:t>
      </w:r>
      <w:r w:rsidR="004530E1">
        <w:rPr>
          <w:rFonts w:ascii="Arial" w:hAnsi="Arial" w:cs="Arial"/>
          <w:sz w:val="24"/>
          <w:szCs w:val="24"/>
        </w:rPr>
        <w:t xml:space="preserve"> conforme </w:t>
      </w:r>
      <w:r w:rsidR="00711140">
        <w:rPr>
          <w:rFonts w:ascii="Arial" w:hAnsi="Arial" w:cs="Arial"/>
          <w:sz w:val="24"/>
          <w:szCs w:val="24"/>
        </w:rPr>
        <w:t xml:space="preserve">aux préconisations </w:t>
      </w:r>
      <w:r w:rsidR="004530E1">
        <w:rPr>
          <w:rFonts w:ascii="Arial" w:hAnsi="Arial" w:cs="Arial"/>
          <w:sz w:val="24"/>
          <w:szCs w:val="24"/>
        </w:rPr>
        <w:t>?</w:t>
      </w:r>
    </w:p>
    <w:p w:rsidR="005322E5" w:rsidRDefault="007068C0" w:rsidP="005322E5">
      <w:pPr>
        <w:pStyle w:val="Paragraphedeliste"/>
        <w:rPr>
          <w:rFonts w:ascii="Arial" w:hAnsi="Arial" w:cs="Arial"/>
          <w:b/>
          <w:i/>
          <w:sz w:val="28"/>
          <w:szCs w:val="24"/>
          <w:u w:val="single"/>
        </w:rPr>
      </w:pPr>
      <m:oMathPara>
        <m:oMath>
          <m:r>
            <m:rPr>
              <m:sty m:val="b"/>
            </m:rPr>
            <w:rPr>
              <w:rFonts w:ascii="Cambria Math" w:hAnsi="Cambria Math"/>
              <w:sz w:val="32"/>
              <w:szCs w:val="32"/>
            </w:rPr>
            <m:t>τ</m:t>
          </m:r>
          <m:r>
            <m:rPr>
              <m:sty m:val="bi"/>
            </m:rPr>
            <w:rPr>
              <w:rFonts w:ascii="Cambria Math" w:hAnsi="Cambria Math" w:cs="Arial"/>
              <w:sz w:val="32"/>
              <w:szCs w:val="32"/>
            </w:rPr>
            <m:t>≤</m:t>
          </m:r>
          <m:r>
            <m:rPr>
              <m:sty m:val="bi"/>
            </m:rPr>
            <w:rPr>
              <w:rFonts w:ascii="Cambria Math" w:hAnsi="Arial" w:cs="Arial"/>
              <w:sz w:val="32"/>
              <w:szCs w:val="32"/>
            </w:rPr>
            <m:t>Rpg avec Rpg=</m:t>
          </m:r>
          <m:f>
            <m:fPr>
              <m:ctrlPr>
                <w:rPr>
                  <w:rFonts w:ascii="Cambria Math" w:hAnsi="Arial" w:cs="Arial"/>
                  <w:b/>
                  <w:sz w:val="32"/>
                  <w:szCs w:val="32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sz w:val="32"/>
                  <w:szCs w:val="32"/>
                  <w:lang w:val="en-US"/>
                </w:rPr>
                <m:t>Reg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s</m:t>
              </m:r>
            </m:den>
          </m:f>
          <m:r>
            <m:rPr>
              <m:sty m:val="b"/>
            </m:rPr>
            <w:rPr>
              <w:rFonts w:ascii="Cambria Math" w:hAnsi="Arial" w:cs="Arial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Arial" w:cs="Arial"/>
                  <w:b/>
                  <w:sz w:val="32"/>
                  <w:szCs w:val="32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Arial" w:cs="Arial"/>
                  <w:sz w:val="32"/>
                  <w:szCs w:val="32"/>
                </w:rPr>
                <m:t>Re x 0.5</m:t>
              </m:r>
            </m:num>
            <m:den>
              <m:r>
                <m:rPr>
                  <m:sty m:val="b"/>
                </m:rPr>
                <w:rPr>
                  <w:rFonts w:ascii="Cambria Math" w:hAnsi="Arial" w:cs="Arial"/>
                  <w:sz w:val="32"/>
                  <w:szCs w:val="32"/>
                </w:rPr>
                <m:t>s</m:t>
              </m:r>
            </m:den>
          </m:f>
          <m:r>
            <m:rPr>
              <m:sty m:val="b"/>
            </m:rPr>
            <w:rPr>
              <w:rFonts w:ascii="Cambria Math" w:hAnsi="Arial" w:cs="Arial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Arial" w:cs="Arial"/>
                  <w:b/>
                  <w:sz w:val="32"/>
                  <w:szCs w:val="32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sz w:val="32"/>
                  <w:szCs w:val="32"/>
                  <w:lang w:val="en-US"/>
                </w:rPr>
                <m:t>395x0,5</m:t>
              </m:r>
            </m:num>
            <m:den>
              <m:r>
                <m:rPr>
                  <m:sty m:val="b"/>
                </m:rPr>
                <w:rPr>
                  <w:rFonts w:ascii="Cambria Math" w:hAnsi="Arial" w:cs="Arial"/>
                  <w:sz w:val="32"/>
                  <w:szCs w:val="32"/>
                  <w:lang w:val="en-US"/>
                </w:rPr>
                <m:t>3</m:t>
              </m:r>
            </m:den>
          </m:f>
          <m:r>
            <m:rPr>
              <m:sty m:val="b"/>
            </m:rPr>
            <w:rPr>
              <w:rFonts w:ascii="Cambria Math" w:hAnsi="Arial" w:cs="Arial"/>
              <w:sz w:val="32"/>
              <w:szCs w:val="32"/>
            </w:rPr>
            <m:t xml:space="preserve"> =65,8 MPa</m:t>
          </m:r>
          <m:r>
            <m:rPr>
              <m:sty m:val="p"/>
            </m:rPr>
            <w:rPr>
              <w:rFonts w:ascii="Cambria Math" w:hAnsi="Arial" w:cs="Arial"/>
              <w:sz w:val="32"/>
              <w:szCs w:val="32"/>
            </w:rPr>
            <w:br/>
          </m:r>
        </m:oMath>
        <m:oMath>
          <m:r>
            <m:rPr>
              <m:sty m:val="bi"/>
            </m:rPr>
            <w:rPr>
              <w:rFonts w:ascii="Cambria Math" w:hAnsi="Cambria Math" w:cs="Arial"/>
              <w:sz w:val="32"/>
              <w:szCs w:val="32"/>
            </w:rPr>
            <m:t>Résultat conforme car 53,05≤65,8</m:t>
          </m:r>
        </m:oMath>
      </m:oMathPara>
      <w:r w:rsidR="00312F59">
        <w:rPr>
          <w:rFonts w:ascii="Arial" w:hAnsi="Arial" w:cs="Arial"/>
          <w:b/>
          <w:sz w:val="32"/>
          <w:szCs w:val="32"/>
        </w:rPr>
        <w:br/>
      </w:r>
      <w:r w:rsidR="009B0663" w:rsidRPr="009B0663">
        <w:rPr>
          <w:rFonts w:ascii="Arial" w:hAnsi="Arial" w:cs="Arial"/>
          <w:b/>
          <w:noProof/>
          <w:sz w:val="24"/>
          <w:szCs w:val="24"/>
          <w:u w:val="single"/>
        </w:rPr>
        <w:pict>
          <v:roundrect id="_x0000_s16680" style="position:absolute;left:0;text-align:left;margin-left:268pt;margin-top:12.75pt;width:194.8pt;height:28.05pt;z-index:252454912;mso-position-horizontal-relative:text;mso-position-vertical-relative:text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6680"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TOTAL PAGE DR4 : 28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="005322E5">
        <w:rPr>
          <w:rFonts w:ascii="Arial" w:hAnsi="Arial" w:cs="Arial"/>
          <w:b/>
          <w:i/>
          <w:sz w:val="28"/>
          <w:szCs w:val="24"/>
          <w:u w:val="single"/>
        </w:rPr>
        <w:br w:type="page"/>
      </w:r>
    </w:p>
    <w:p w:rsidR="00202EDC" w:rsidRPr="00320E8A" w:rsidRDefault="00202EDC" w:rsidP="00202EDC">
      <w:pPr>
        <w:pStyle w:val="Paragraphedeliste"/>
        <w:numPr>
          <w:ilvl w:val="0"/>
          <w:numId w:val="1"/>
        </w:numPr>
        <w:rPr>
          <w:rFonts w:ascii="Arial" w:hAnsi="Arial" w:cs="Arial"/>
          <w:b/>
          <w:i/>
          <w:sz w:val="28"/>
          <w:szCs w:val="24"/>
          <w:u w:val="single"/>
        </w:rPr>
      </w:pPr>
      <w:r w:rsidRPr="00320E8A">
        <w:rPr>
          <w:rFonts w:ascii="Arial" w:hAnsi="Arial" w:cs="Arial"/>
          <w:b/>
          <w:i/>
          <w:sz w:val="28"/>
          <w:szCs w:val="24"/>
          <w:u w:val="single"/>
        </w:rPr>
        <w:lastRenderedPageBreak/>
        <w:t>Analyse du dessin de définition.</w:t>
      </w:r>
    </w:p>
    <w:p w:rsidR="005E3721" w:rsidRPr="005E3721" w:rsidRDefault="005E3721" w:rsidP="005E3721">
      <w:pPr>
        <w:ind w:left="708"/>
        <w:rPr>
          <w:rFonts w:ascii="Arial" w:hAnsi="Arial" w:cs="Arial"/>
          <w:b/>
          <w:sz w:val="24"/>
          <w:szCs w:val="24"/>
        </w:rPr>
      </w:pPr>
      <w:r w:rsidRPr="005E3721">
        <w:rPr>
          <w:rFonts w:ascii="Arial" w:hAnsi="Arial" w:cs="Arial"/>
          <w:b/>
          <w:sz w:val="24"/>
          <w:szCs w:val="24"/>
        </w:rPr>
        <w:t>Objectif : Analyser le dessin de définition de la pièce repérée 37 dans le but de sa fabrication.</w:t>
      </w:r>
    </w:p>
    <w:p w:rsidR="005E3721" w:rsidRDefault="005E3721" w:rsidP="005E3721">
      <w:pPr>
        <w:spacing w:after="120"/>
        <w:ind w:firstLine="708"/>
        <w:rPr>
          <w:rFonts w:ascii="Arial" w:hAnsi="Arial" w:cs="Arial"/>
          <w:b/>
          <w:sz w:val="24"/>
          <w:szCs w:val="24"/>
        </w:rPr>
      </w:pPr>
      <w:r w:rsidRPr="005E3721">
        <w:rPr>
          <w:rFonts w:ascii="Arial" w:hAnsi="Arial" w:cs="Arial"/>
          <w:b/>
          <w:sz w:val="24"/>
          <w:szCs w:val="24"/>
        </w:rPr>
        <w:t>On donne : DT2, DT4, DT5, DT8 et DT9.</w:t>
      </w:r>
    </w:p>
    <w:p w:rsidR="00711140" w:rsidRPr="00B5248C" w:rsidRDefault="00711140" w:rsidP="00711140">
      <w:pPr>
        <w:pStyle w:val="Paragraphedeliste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2115965" behindDoc="0" locked="0" layoutInCell="1" allowOverlap="1">
            <wp:simplePos x="0" y="0"/>
            <wp:positionH relativeFrom="column">
              <wp:posOffset>5755999</wp:posOffset>
            </wp:positionH>
            <wp:positionV relativeFrom="paragraph">
              <wp:posOffset>13059</wp:posOffset>
            </wp:positionV>
            <wp:extent cx="1133503" cy="963847"/>
            <wp:effectExtent l="57150" t="19050" r="123797" b="83903"/>
            <wp:wrapNone/>
            <wp:docPr id="4" name="Image 2" descr="C:\Users\Jacques MARCHI\Desktop\BP TU TEST\OUTIL DE SOUDURE\Bull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ques MARCHI\Desktop\BP TU TEST\OUTIL DE SOUDURE\Bulle-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503" cy="963847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>C</w:t>
      </w:r>
      <w:r w:rsidRPr="00B5248C">
        <w:rPr>
          <w:rFonts w:ascii="Arial" w:hAnsi="Arial" w:cs="Arial"/>
          <w:sz w:val="24"/>
          <w:szCs w:val="24"/>
        </w:rPr>
        <w:t xml:space="preserve">ompléter </w:t>
      </w:r>
      <w:r>
        <w:rPr>
          <w:rFonts w:ascii="Arial" w:hAnsi="Arial" w:cs="Arial"/>
          <w:sz w:val="24"/>
          <w:szCs w:val="24"/>
        </w:rPr>
        <w:t xml:space="preserve">le tableau ci-dessous pour chaque </w:t>
      </w:r>
      <w:r w:rsidRPr="00B5248C">
        <w:rPr>
          <w:rFonts w:ascii="Arial" w:hAnsi="Arial" w:cs="Arial"/>
          <w:sz w:val="24"/>
          <w:szCs w:val="24"/>
        </w:rPr>
        <w:t>usinage repéré</w:t>
      </w:r>
      <w:r>
        <w:rPr>
          <w:rFonts w:ascii="Arial" w:hAnsi="Arial" w:cs="Arial"/>
          <w:sz w:val="24"/>
          <w:szCs w:val="24"/>
        </w:rPr>
        <w:t xml:space="preserve"> (S1 à S4)</w:t>
      </w:r>
      <w:r w:rsidRPr="00B5248C">
        <w:rPr>
          <w:rFonts w:ascii="Arial" w:hAnsi="Arial" w:cs="Arial"/>
          <w:sz w:val="24"/>
          <w:szCs w:val="24"/>
        </w:rPr>
        <w:t xml:space="preserve">. </w:t>
      </w:r>
      <w:r w:rsidR="00CD5776" w:rsidRPr="00CD5776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2693504" behindDoc="1" locked="1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188595</wp:posOffset>
            </wp:positionV>
            <wp:extent cx="5756275" cy="3321685"/>
            <wp:effectExtent l="19050" t="0" r="0" b="0"/>
            <wp:wrapNone/>
            <wp:docPr id="5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3321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24D7" w:rsidRDefault="009B0663" w:rsidP="00DA24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6811" type="#_x0000_t32" style="position:absolute;margin-left:486pt;margin-top:181.4pt;width:17.15pt;height:55.7pt;flip:y;z-index:252551168" o:connectortype="straight" strokeweight="1.5pt">
            <v:stroke startarrow="open" startarrowwidth="narrow" startarrowlength="long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6797" type="#_x0000_t202" style="position:absolute;margin-left:378.05pt;margin-top:10.8pt;width:42.6pt;height:26.95pt;z-index:252537856;mso-width-relative:margin;mso-height-relative:margin" filled="f" stroked="f">
            <v:textbox style="mso-next-textbox:#_x0000_s16797">
              <w:txbxContent>
                <w:p w:rsidR="0010556C" w:rsidRPr="00472B54" w:rsidRDefault="0010556C" w:rsidP="00DA24D7">
                  <w:pPr>
                    <w:rPr>
                      <w:rFonts w:ascii="Verdana" w:hAnsi="Verdana" w:cs="Arial"/>
                      <w:b/>
                      <w:sz w:val="28"/>
                      <w:u w:val="single"/>
                      <w:vertAlign w:val="subscript"/>
                    </w:rPr>
                  </w:pPr>
                  <w:r>
                    <w:rPr>
                      <w:rFonts w:ascii="Verdana" w:hAnsi="Verdana" w:cs="Arial"/>
                      <w:b/>
                      <w:sz w:val="28"/>
                      <w:u w:val="single"/>
                    </w:rPr>
                    <w:t>S2</w:t>
                  </w:r>
                </w:p>
                <w:p w:rsidR="0010556C" w:rsidRPr="00472B54" w:rsidRDefault="0010556C" w:rsidP="00DA24D7">
                  <w:pPr>
                    <w:rPr>
                      <w:rFonts w:ascii="Verdana" w:hAnsi="Verdana" w:cs="Arial"/>
                      <w:b/>
                      <w:u w:val="single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6809" type="#_x0000_t32" style="position:absolute;margin-left:413.15pt;margin-top:22.6pt;width:80.65pt;height:4.75pt;flip:x;z-index:252549120" o:connectortype="straight" strokeweight="1.5pt">
            <v:stroke startarrow="open" startarrowwidth="narrow" startarrowlength="long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6808" type="#_x0000_t32" style="position:absolute;margin-left:413.15pt;margin-top:27.35pt;width:86.65pt;height:5.75pt;flip:x y;z-index:252548096" o:connectortype="straight" strokeweight="1.5pt">
            <v:stroke startarrow="open" startarrowwidth="narrow" startarrowlength="long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6794" type="#_x0000_t32" style="position:absolute;margin-left:184.9pt;margin-top:226.75pt;width:139.25pt;height:28.95pt;flip:x;z-index:252534784" o:connectortype="straight" strokeweight="1.5pt">
            <v:stroke startarrow="open" startarrowwidth="narrow" startarrowlength="long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6810" type="#_x0000_t32" style="position:absolute;margin-left:505.1pt;margin-top:181.4pt;width:5.05pt;height:55.7pt;flip:x y;z-index:252550144" o:connectortype="straight" strokeweight="1.5pt">
            <v:stroke startarrow="open" startarrowwidth="narrow" startarrowlength="long"/>
          </v:shape>
        </w:pict>
      </w:r>
      <w:r w:rsidR="00DA24D7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2547072" behindDoc="0" locked="0" layoutInCell="1" allowOverlap="1">
            <wp:simplePos x="0" y="0"/>
            <wp:positionH relativeFrom="column">
              <wp:posOffset>5862955</wp:posOffset>
            </wp:positionH>
            <wp:positionV relativeFrom="paragraph">
              <wp:posOffset>2505075</wp:posOffset>
            </wp:positionV>
            <wp:extent cx="1180465" cy="987425"/>
            <wp:effectExtent l="57150" t="19050" r="114935" b="79375"/>
            <wp:wrapNone/>
            <wp:docPr id="16" name="Image 3" descr="C:\Users\Jacques MARCHI\Desktop\BP TU TEST\OUTIL DE SOUDURE\Bull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cques MARCHI\Desktop\BP TU TEST\OUTIL DE SOUDURE\Bulle-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98742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pict>
          <v:shape id="_x0000_s16807" type="#_x0000_t202" style="position:absolute;margin-left:481pt;margin-top:162.15pt;width:42.6pt;height:26.95pt;z-index:252545024;mso-position-horizontal-relative:text;mso-position-vertical-relative:text;mso-width-relative:margin;mso-height-relative:margin" filled="f" stroked="f">
            <v:textbox style="mso-next-textbox:#_x0000_s16807">
              <w:txbxContent>
                <w:p w:rsidR="0010556C" w:rsidRPr="00472B54" w:rsidRDefault="0010556C" w:rsidP="00DA24D7">
                  <w:pPr>
                    <w:rPr>
                      <w:rFonts w:ascii="Verdana" w:hAnsi="Verdana" w:cs="Arial"/>
                      <w:b/>
                      <w:sz w:val="28"/>
                      <w:u w:val="single"/>
                      <w:vertAlign w:val="subscript"/>
                    </w:rPr>
                  </w:pPr>
                  <w:r>
                    <w:rPr>
                      <w:rFonts w:ascii="Verdana" w:hAnsi="Verdana" w:cs="Arial"/>
                      <w:b/>
                      <w:sz w:val="28"/>
                      <w:u w:val="single"/>
                    </w:rPr>
                    <w:t>S4</w:t>
                  </w:r>
                </w:p>
                <w:p w:rsidR="0010556C" w:rsidRPr="00472B54" w:rsidRDefault="0010556C" w:rsidP="00DA24D7">
                  <w:pPr>
                    <w:rPr>
                      <w:rFonts w:ascii="Verdana" w:hAnsi="Verdana" w:cs="Arial"/>
                      <w:b/>
                      <w:u w:val="single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6806" type="#_x0000_t32" style="position:absolute;margin-left:388.9pt;margin-top:181.4pt;width:97.1pt;height:22.75pt;flip:y;z-index:252544000;mso-position-horizontal-relative:text;mso-position-vertical-relative:text" o:connectortype="straight" strokeweight="1.5pt">
            <v:stroke startarrow="open" startarrowwidth="narrow" startarrowlength="long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6796" type="#_x0000_t32" style="position:absolute;margin-left:276.9pt;margin-top:27.55pt;width:108.55pt;height:108.7pt;flip:y;z-index:252536832;mso-position-horizontal-relative:text;mso-position-vertical-relative:text" o:connectortype="straight" strokeweight="1.5pt">
            <v:stroke startarrow="open" startarrowwidth="narrow" startarrowlength="long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6795" type="#_x0000_t202" style="position:absolute;margin-left:159.25pt;margin-top:237.1pt;width:42.6pt;height:26.95pt;z-index:252535808;mso-position-horizontal-relative:text;mso-position-vertical-relative:text;mso-width-relative:margin;mso-height-relative:margin" filled="f" stroked="f">
            <v:textbox style="mso-next-textbox:#_x0000_s16795">
              <w:txbxContent>
                <w:p w:rsidR="0010556C" w:rsidRPr="00472B54" w:rsidRDefault="0010556C" w:rsidP="00DA24D7">
                  <w:pPr>
                    <w:rPr>
                      <w:rFonts w:ascii="Verdana" w:hAnsi="Verdana" w:cs="Arial"/>
                      <w:b/>
                      <w:sz w:val="28"/>
                      <w:u w:val="single"/>
                      <w:vertAlign w:val="subscript"/>
                    </w:rPr>
                  </w:pPr>
                  <w:r>
                    <w:rPr>
                      <w:rFonts w:ascii="Verdana" w:hAnsi="Verdana" w:cs="Arial"/>
                      <w:b/>
                      <w:sz w:val="28"/>
                      <w:u w:val="single"/>
                    </w:rPr>
                    <w:t>S1</w:t>
                  </w:r>
                </w:p>
                <w:p w:rsidR="0010556C" w:rsidRPr="00472B54" w:rsidRDefault="0010556C" w:rsidP="00DA24D7">
                  <w:pPr>
                    <w:rPr>
                      <w:rFonts w:ascii="Verdana" w:hAnsi="Verdana" w:cs="Arial"/>
                      <w:b/>
                      <w:u w:val="single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6798" type="#_x0000_t32" style="position:absolute;margin-left:77.8pt;margin-top:189.1pt;width:141.85pt;height:20.85pt;flip:x;z-index:252538880;mso-position-horizontal-relative:text;mso-position-vertical-relative:text" o:connectortype="straight" strokeweight="1.5pt">
            <v:stroke startarrow="open" startarrowwidth="narrow" startarrowlength="long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6799" type="#_x0000_t202" style="position:absolute;margin-left:48.8pt;margin-top:189.1pt;width:42.6pt;height:26.95pt;z-index:252539904;mso-position-horizontal-relative:text;mso-position-vertical-relative:text;mso-width-relative:margin;mso-height-relative:margin" filled="f" stroked="f">
            <v:textbox style="mso-next-textbox:#_x0000_s16799">
              <w:txbxContent>
                <w:p w:rsidR="0010556C" w:rsidRPr="00472B54" w:rsidRDefault="0010556C" w:rsidP="00DA24D7">
                  <w:pPr>
                    <w:rPr>
                      <w:rFonts w:ascii="Verdana" w:hAnsi="Verdana" w:cs="Arial"/>
                      <w:b/>
                      <w:sz w:val="28"/>
                      <w:u w:val="single"/>
                      <w:vertAlign w:val="subscript"/>
                    </w:rPr>
                  </w:pPr>
                  <w:r>
                    <w:rPr>
                      <w:rFonts w:ascii="Verdana" w:hAnsi="Verdana" w:cs="Arial"/>
                      <w:b/>
                      <w:sz w:val="28"/>
                      <w:u w:val="single"/>
                    </w:rPr>
                    <w:t>S3</w:t>
                  </w:r>
                </w:p>
                <w:p w:rsidR="0010556C" w:rsidRPr="00472B54" w:rsidRDefault="0010556C" w:rsidP="00DA24D7">
                  <w:pPr>
                    <w:rPr>
                      <w:rFonts w:ascii="Verdana" w:hAnsi="Verdana" w:cs="Arial"/>
                      <w:b/>
                      <w:u w:val="single"/>
                    </w:rPr>
                  </w:pPr>
                </w:p>
              </w:txbxContent>
            </v:textbox>
          </v:shape>
        </w:pict>
      </w:r>
    </w:p>
    <w:p w:rsidR="00DA24D7" w:rsidRDefault="00DA24D7" w:rsidP="00CD5776">
      <w:pPr>
        <w:spacing w:before="5400" w:after="0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Ind w:w="392" w:type="dxa"/>
        <w:tblLook w:val="04A0"/>
      </w:tblPr>
      <w:tblGrid>
        <w:gridCol w:w="1110"/>
        <w:gridCol w:w="1970"/>
        <w:gridCol w:w="1847"/>
        <w:gridCol w:w="1100"/>
        <w:gridCol w:w="1118"/>
        <w:gridCol w:w="556"/>
        <w:gridCol w:w="556"/>
        <w:gridCol w:w="2411"/>
      </w:tblGrid>
      <w:tr w:rsidR="00DA24D7" w:rsidTr="002855CC">
        <w:trPr>
          <w:trHeight w:val="635"/>
        </w:trPr>
        <w:tc>
          <w:tcPr>
            <w:tcW w:w="1110" w:type="dxa"/>
            <w:vAlign w:val="center"/>
          </w:tcPr>
          <w:p w:rsidR="00DA24D7" w:rsidRPr="00472B54" w:rsidRDefault="00DA24D7" w:rsidP="00251A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2B54">
              <w:rPr>
                <w:rFonts w:ascii="Arial" w:hAnsi="Arial" w:cs="Arial"/>
                <w:b/>
                <w:sz w:val="20"/>
                <w:szCs w:val="20"/>
              </w:rPr>
              <w:t>Surface</w:t>
            </w:r>
          </w:p>
        </w:tc>
        <w:tc>
          <w:tcPr>
            <w:tcW w:w="1970" w:type="dxa"/>
            <w:vAlign w:val="center"/>
          </w:tcPr>
          <w:p w:rsidR="00DA24D7" w:rsidRPr="00472B54" w:rsidRDefault="00DA24D7" w:rsidP="00251A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2B54">
              <w:rPr>
                <w:rFonts w:ascii="Arial" w:hAnsi="Arial" w:cs="Arial"/>
                <w:b/>
                <w:sz w:val="20"/>
                <w:szCs w:val="20"/>
              </w:rPr>
              <w:t>Spécifications</w:t>
            </w:r>
          </w:p>
          <w:p w:rsidR="00DA24D7" w:rsidRPr="00472B54" w:rsidRDefault="00DA24D7" w:rsidP="00251A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2B54">
              <w:rPr>
                <w:rFonts w:ascii="Arial" w:hAnsi="Arial" w:cs="Arial"/>
                <w:b/>
                <w:sz w:val="20"/>
                <w:szCs w:val="20"/>
              </w:rPr>
              <w:t>Dimensionnelles</w:t>
            </w:r>
          </w:p>
        </w:tc>
        <w:tc>
          <w:tcPr>
            <w:tcW w:w="1847" w:type="dxa"/>
            <w:vAlign w:val="center"/>
          </w:tcPr>
          <w:p w:rsidR="00DA24D7" w:rsidRPr="00472B54" w:rsidRDefault="00DA24D7" w:rsidP="00251A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2B54">
              <w:rPr>
                <w:rFonts w:ascii="Arial" w:hAnsi="Arial" w:cs="Arial"/>
                <w:b/>
                <w:sz w:val="20"/>
                <w:szCs w:val="20"/>
              </w:rPr>
              <w:t>Dimensions de référence</w:t>
            </w:r>
          </w:p>
        </w:tc>
        <w:tc>
          <w:tcPr>
            <w:tcW w:w="3330" w:type="dxa"/>
            <w:gridSpan w:val="4"/>
            <w:vAlign w:val="center"/>
          </w:tcPr>
          <w:p w:rsidR="00DA24D7" w:rsidRPr="00472B54" w:rsidRDefault="00DA24D7" w:rsidP="00251A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2B54">
              <w:rPr>
                <w:rFonts w:ascii="Arial" w:hAnsi="Arial" w:cs="Arial"/>
                <w:b/>
                <w:sz w:val="20"/>
                <w:szCs w:val="20"/>
              </w:rPr>
              <w:t>Spécifications</w:t>
            </w:r>
          </w:p>
          <w:p w:rsidR="00DA24D7" w:rsidRPr="00472B54" w:rsidRDefault="00DA24D7" w:rsidP="00251A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2B54">
              <w:rPr>
                <w:rFonts w:ascii="Arial" w:hAnsi="Arial" w:cs="Arial"/>
                <w:b/>
                <w:sz w:val="20"/>
                <w:szCs w:val="20"/>
              </w:rPr>
              <w:t>Géométriques</w:t>
            </w:r>
          </w:p>
        </w:tc>
        <w:tc>
          <w:tcPr>
            <w:tcW w:w="2411" w:type="dxa"/>
            <w:vAlign w:val="center"/>
          </w:tcPr>
          <w:p w:rsidR="00DA24D7" w:rsidRPr="00472B54" w:rsidRDefault="00DA24D7" w:rsidP="00251A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2B54">
              <w:rPr>
                <w:rFonts w:ascii="Arial" w:hAnsi="Arial" w:cs="Arial"/>
                <w:b/>
                <w:sz w:val="20"/>
                <w:szCs w:val="20"/>
              </w:rPr>
              <w:t>Spécifications</w:t>
            </w:r>
          </w:p>
          <w:p w:rsidR="00DA24D7" w:rsidRPr="00472B54" w:rsidRDefault="00DA24D7" w:rsidP="00251A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2B54">
              <w:rPr>
                <w:rFonts w:ascii="Arial" w:hAnsi="Arial" w:cs="Arial"/>
                <w:b/>
                <w:sz w:val="20"/>
                <w:szCs w:val="20"/>
              </w:rPr>
              <w:t>Etats de surface</w:t>
            </w:r>
          </w:p>
        </w:tc>
      </w:tr>
      <w:tr w:rsidR="002855CC" w:rsidTr="002855CC">
        <w:trPr>
          <w:trHeight w:val="607"/>
        </w:trPr>
        <w:tc>
          <w:tcPr>
            <w:tcW w:w="1110" w:type="dxa"/>
            <w:shd w:val="clear" w:color="auto" w:fill="F2F2F2" w:themeFill="background1" w:themeFillShade="F2"/>
            <w:vAlign w:val="center"/>
          </w:tcPr>
          <w:p w:rsidR="002855CC" w:rsidRPr="00472B54" w:rsidRDefault="002855CC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2B54">
              <w:rPr>
                <w:rFonts w:ascii="Arial" w:hAnsi="Arial" w:cs="Arial"/>
                <w:b/>
                <w:sz w:val="24"/>
                <w:szCs w:val="24"/>
              </w:rPr>
              <w:t>S1</w:t>
            </w:r>
          </w:p>
        </w:tc>
        <w:tc>
          <w:tcPr>
            <w:tcW w:w="1970" w:type="dxa"/>
            <w:shd w:val="clear" w:color="auto" w:fill="F2F2F2" w:themeFill="background1" w:themeFillShade="F2"/>
            <w:vAlign w:val="center"/>
          </w:tcPr>
          <w:p w:rsidR="002855CC" w:rsidRDefault="002855CC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Ø</w:t>
            </w:r>
            <w:r>
              <w:rPr>
                <w:rFonts w:ascii="Arial" w:hAnsi="Arial" w:cs="Arial"/>
                <w:sz w:val="24"/>
                <w:szCs w:val="24"/>
              </w:rPr>
              <w:t xml:space="preserve"> 40</w:t>
            </w:r>
          </w:p>
        </w:tc>
        <w:tc>
          <w:tcPr>
            <w:tcW w:w="1847" w:type="dxa"/>
            <w:shd w:val="clear" w:color="auto" w:fill="F2F2F2" w:themeFill="background1" w:themeFillShade="F2"/>
            <w:vAlign w:val="center"/>
          </w:tcPr>
          <w:p w:rsidR="002855CC" w:rsidRDefault="009B0663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rect id="_x0000_s16985" style="position:absolute;left:0;text-align:left;margin-left:45.35pt;margin-top:-3.65pt;width:31.95pt;height:22.6pt;z-index:252687360;mso-position-horizontal-relative:text;mso-position-vertical-relative:text" filled="f"/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rect id="_x0000_s16984" style="position:absolute;left:0;text-align:left;margin-left:4.25pt;margin-top:-3.95pt;width:28.5pt;height:20.4pt;z-index:252686336;mso-position-horizontal-relative:text;mso-position-vertical-relative:text" filled="f"/>
              </w:pict>
            </w:r>
            <w:r w:rsidR="002855CC">
              <w:rPr>
                <w:rFonts w:ascii="Arial" w:hAnsi="Arial" w:cs="Arial"/>
                <w:sz w:val="24"/>
                <w:szCs w:val="24"/>
              </w:rPr>
              <w:t>43    -   42,5</w:t>
            </w:r>
          </w:p>
        </w:tc>
        <w:tc>
          <w:tcPr>
            <w:tcW w:w="1100" w:type="dxa"/>
            <w:shd w:val="clear" w:color="auto" w:fill="F2F2F2" w:themeFill="background1" w:themeFillShade="F2"/>
            <w:vAlign w:val="center"/>
          </w:tcPr>
          <w:p w:rsidR="002855CC" w:rsidRDefault="009B0663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_x0000_s16986" style="position:absolute;left:0;text-align:left;margin-left:9.25pt;margin-top:-2.75pt;width:30.35pt;height:28.65pt;z-index:252688384;mso-position-horizontal-relative:text;mso-position-vertical-relative:text" coordorigin="5993,11447" coordsize="607,573">
                  <v:shape id="_x0000_s16987" type="#_x0000_t32" style="position:absolute;left:5993;top:11726;width:607;height:3;flip:x" o:connectortype="straight"/>
                  <v:shape id="_x0000_s16988" type="#_x0000_t32" style="position:absolute;left:6324;top:11447;width:1;height:573" o:connectortype="straight"/>
                  <v:oval id="_x0000_s16989" style="position:absolute;left:6113;top:11521;width:397;height:397" filled="f"/>
                </v:group>
              </w:pict>
            </w: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2855CC" w:rsidRDefault="002855CC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556" w:type="dxa"/>
            <w:shd w:val="clear" w:color="auto" w:fill="F2F2F2" w:themeFill="background1" w:themeFillShade="F2"/>
            <w:vAlign w:val="center"/>
          </w:tcPr>
          <w:p w:rsidR="002855CC" w:rsidRDefault="002855CC" w:rsidP="002855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556" w:type="dxa"/>
            <w:shd w:val="clear" w:color="auto" w:fill="F2F2F2" w:themeFill="background1" w:themeFillShade="F2"/>
            <w:vAlign w:val="center"/>
          </w:tcPr>
          <w:p w:rsidR="002855CC" w:rsidRDefault="002855CC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855CC" w:rsidRDefault="002855CC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 3,2</w:t>
            </w:r>
          </w:p>
        </w:tc>
      </w:tr>
      <w:tr w:rsidR="007127A1" w:rsidTr="002855CC">
        <w:trPr>
          <w:trHeight w:val="700"/>
        </w:trPr>
        <w:tc>
          <w:tcPr>
            <w:tcW w:w="1110" w:type="dxa"/>
            <w:vMerge w:val="restart"/>
            <w:vAlign w:val="center"/>
          </w:tcPr>
          <w:p w:rsidR="007127A1" w:rsidRPr="00472B54" w:rsidRDefault="007127A1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S2</w:t>
            </w:r>
          </w:p>
        </w:tc>
        <w:tc>
          <w:tcPr>
            <w:tcW w:w="1970" w:type="dxa"/>
            <w:vMerge w:val="restart"/>
            <w:vAlign w:val="center"/>
          </w:tcPr>
          <w:p w:rsidR="007127A1" w:rsidRPr="00A93238" w:rsidRDefault="007127A1" w:rsidP="007127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3238">
              <w:rPr>
                <w:rFonts w:ascii="Arial" w:hAnsi="Arial" w:cs="Arial"/>
                <w:b/>
                <w:sz w:val="24"/>
                <w:szCs w:val="24"/>
              </w:rPr>
              <w:t>15 D10</w:t>
            </w:r>
          </w:p>
          <w:p w:rsidR="007127A1" w:rsidRPr="00A93238" w:rsidRDefault="007127A1" w:rsidP="007127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3238">
              <w:rPr>
                <w:rFonts w:ascii="Arial" w:hAnsi="Arial" w:cs="Arial"/>
                <w:b/>
                <w:sz w:val="24"/>
                <w:szCs w:val="24"/>
              </w:rPr>
              <w:t>(75) – (75)</w:t>
            </w:r>
          </w:p>
          <w:p w:rsidR="007127A1" w:rsidRPr="00A93238" w:rsidRDefault="007127A1" w:rsidP="007127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3238">
              <w:rPr>
                <w:rFonts w:ascii="Arial" w:hAnsi="Arial" w:cs="Arial"/>
                <w:b/>
                <w:sz w:val="24"/>
                <w:szCs w:val="24"/>
              </w:rPr>
              <w:t>(6,5)</w:t>
            </w:r>
          </w:p>
          <w:p w:rsidR="007127A1" w:rsidRDefault="007127A1" w:rsidP="007127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  <w:vAlign w:val="center"/>
          </w:tcPr>
          <w:p w:rsidR="007127A1" w:rsidRDefault="007127A1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58DB">
              <w:rPr>
                <w:rFonts w:ascii="Arial" w:hAnsi="Arial" w:cs="Arial"/>
                <w:b/>
                <w:sz w:val="24"/>
                <w:szCs w:val="24"/>
                <w:bdr w:val="single" w:sz="4" w:space="0" w:color="auto"/>
              </w:rPr>
              <w:t>182</w:t>
            </w:r>
          </w:p>
          <w:p w:rsidR="00312F59" w:rsidRDefault="00312F59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12F59" w:rsidRDefault="00312F59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Voire </w:t>
            </w:r>
            <w:r w:rsidRPr="008F58DB">
              <w:rPr>
                <w:rFonts w:ascii="Arial" w:hAnsi="Arial" w:cs="Arial"/>
                <w:b/>
                <w:sz w:val="24"/>
                <w:szCs w:val="24"/>
                <w:bdr w:val="single" w:sz="4" w:space="0" w:color="auto"/>
              </w:rPr>
              <w:t>135</w:t>
            </w:r>
          </w:p>
        </w:tc>
        <w:tc>
          <w:tcPr>
            <w:tcW w:w="1100" w:type="dxa"/>
            <w:vAlign w:val="center"/>
          </w:tcPr>
          <w:p w:rsidR="007127A1" w:rsidRDefault="009B0663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_x0000_s16777" style="position:absolute;left:0;text-align:left;margin-left:9.8pt;margin-top:-11.9pt;width:30.35pt;height:28.65pt;z-index:252524544;mso-position-horizontal-relative:text;mso-position-vertical-relative:text" coordorigin="5993,11447" coordsize="607,573">
                  <v:shape id="_x0000_s16778" type="#_x0000_t32" style="position:absolute;left:5993;top:11726;width:607;height:3;flip:x" o:connectortype="straight" strokeweight="1.5pt"/>
                  <v:shape id="_x0000_s16779" type="#_x0000_t32" style="position:absolute;left:6324;top:11447;width:1;height:573" o:connectortype="straight" strokeweight="1.5pt"/>
                  <v:oval id="_x0000_s16780" style="position:absolute;left:6113;top:11521;width:397;height:397" filled="f" strokeweight="1.5pt"/>
                </v:group>
              </w:pict>
            </w:r>
          </w:p>
        </w:tc>
        <w:tc>
          <w:tcPr>
            <w:tcW w:w="1118" w:type="dxa"/>
            <w:vAlign w:val="center"/>
          </w:tcPr>
          <w:p w:rsidR="007127A1" w:rsidRDefault="007127A1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0,1</w:t>
            </w:r>
          </w:p>
        </w:tc>
        <w:tc>
          <w:tcPr>
            <w:tcW w:w="1112" w:type="dxa"/>
            <w:gridSpan w:val="2"/>
            <w:vAlign w:val="center"/>
          </w:tcPr>
          <w:p w:rsidR="007127A1" w:rsidRDefault="007127A1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 - E</w:t>
            </w:r>
          </w:p>
        </w:tc>
        <w:tc>
          <w:tcPr>
            <w:tcW w:w="2411" w:type="dxa"/>
            <w:vMerge w:val="restart"/>
            <w:vAlign w:val="center"/>
          </w:tcPr>
          <w:p w:rsidR="007127A1" w:rsidRDefault="009B0663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roundrect id="_x0000_s16793" style="position:absolute;left:0;text-align:left;margin-left:66pt;margin-top:24.2pt;width:85.9pt;height:28.05pt;z-index:252532736;mso-position-horizontal-relative:text;mso-position-vertical-relative:text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>
                    <w:txbxContent>
                      <w:p w:rsidR="0010556C" w:rsidRPr="003D660A" w:rsidRDefault="0010556C" w:rsidP="003D660A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 w:rsidR="00251A9F">
              <w:rPr>
                <w:rFonts w:ascii="Arial" w:hAnsi="Arial" w:cs="Arial"/>
                <w:b/>
                <w:sz w:val="24"/>
                <w:szCs w:val="24"/>
              </w:rPr>
              <w:t>Ra 3,2</w:t>
            </w:r>
          </w:p>
        </w:tc>
      </w:tr>
      <w:tr w:rsidR="007127A1" w:rsidTr="002855CC">
        <w:trPr>
          <w:trHeight w:val="697"/>
        </w:trPr>
        <w:tc>
          <w:tcPr>
            <w:tcW w:w="1110" w:type="dxa"/>
            <w:vMerge/>
            <w:vAlign w:val="center"/>
          </w:tcPr>
          <w:p w:rsidR="007127A1" w:rsidRPr="00472B54" w:rsidRDefault="007127A1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7127A1" w:rsidRDefault="007127A1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7" w:type="dxa"/>
            <w:vMerge/>
            <w:vAlign w:val="center"/>
          </w:tcPr>
          <w:p w:rsidR="007127A1" w:rsidRDefault="007127A1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7127A1" w:rsidRDefault="009B0663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_x0000_s16817" style="position:absolute;left:0;text-align:left;margin-left:15.2pt;margin-top:-4.6pt;width:30.35pt;height:21.3pt;z-index:252555264;mso-position-horizontal-relative:text;mso-position-vertical-relative:text" coordorigin="6073,13128" coordsize="607,426">
                  <v:shape id="_x0000_s16818" type="#_x0000_t32" style="position:absolute;left:6073;top:13538;width:607;height:3;flip:x" o:connectortype="straight" strokeweight="1.5pt"/>
                  <v:shape id="_x0000_s16819" type="#_x0000_t32" style="position:absolute;left:6403;top:13128;width:0;height:426" o:connectortype="straight" strokeweight="1.5pt"/>
                </v:group>
              </w:pict>
            </w:r>
          </w:p>
        </w:tc>
        <w:tc>
          <w:tcPr>
            <w:tcW w:w="1118" w:type="dxa"/>
            <w:vAlign w:val="center"/>
          </w:tcPr>
          <w:p w:rsidR="007127A1" w:rsidRDefault="007127A1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0,05</w:t>
            </w:r>
          </w:p>
        </w:tc>
        <w:tc>
          <w:tcPr>
            <w:tcW w:w="1112" w:type="dxa"/>
            <w:gridSpan w:val="2"/>
            <w:vAlign w:val="center"/>
          </w:tcPr>
          <w:p w:rsidR="007127A1" w:rsidRDefault="007127A1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2411" w:type="dxa"/>
            <w:vMerge/>
            <w:vAlign w:val="center"/>
          </w:tcPr>
          <w:p w:rsidR="007127A1" w:rsidRDefault="007127A1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1A9F" w:rsidTr="002855CC">
        <w:trPr>
          <w:trHeight w:val="693"/>
        </w:trPr>
        <w:tc>
          <w:tcPr>
            <w:tcW w:w="1110" w:type="dxa"/>
            <w:vMerge/>
            <w:vAlign w:val="center"/>
          </w:tcPr>
          <w:p w:rsidR="00251A9F" w:rsidRPr="00472B54" w:rsidRDefault="00251A9F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251A9F" w:rsidRDefault="00251A9F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7" w:type="dxa"/>
            <w:vMerge/>
            <w:vAlign w:val="center"/>
          </w:tcPr>
          <w:p w:rsidR="00251A9F" w:rsidRDefault="00251A9F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251A9F" w:rsidRDefault="009B0663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_x0000_s16828" style="position:absolute;left:0;text-align:left;margin-left:12.85pt;margin-top:6.55pt;width:30.35pt;height:10.75pt;z-index:252562432;mso-position-horizontal-relative:text;mso-position-vertical-relative:text" coordorigin="6129,12634" coordsize="607,215">
                  <v:shape id="_x0000_s16825" type="#_x0000_t32" style="position:absolute;left:6129;top:12738;width:607;height:3;flip:x" o:connectortype="straight" o:regroupid="10" strokeweight="1.5pt"/>
                  <v:shape id="_x0000_s16826" type="#_x0000_t32" style="position:absolute;left:6240;top:12634;width:330;height:0;flip:x" o:connectortype="straight" o:regroupid="10" strokeweight="1.5pt"/>
                  <v:shape id="_x0000_s16827" type="#_x0000_t32" style="position:absolute;left:6246;top:12849;width:330;height:0;flip:x" o:connectortype="straight" strokeweight="1.5pt"/>
                </v:group>
              </w:pict>
            </w:r>
          </w:p>
        </w:tc>
        <w:tc>
          <w:tcPr>
            <w:tcW w:w="1118" w:type="dxa"/>
            <w:vAlign w:val="center"/>
          </w:tcPr>
          <w:p w:rsidR="00251A9F" w:rsidRDefault="00251A9F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0,05</w:t>
            </w:r>
          </w:p>
        </w:tc>
        <w:tc>
          <w:tcPr>
            <w:tcW w:w="1112" w:type="dxa"/>
            <w:gridSpan w:val="2"/>
            <w:vAlign w:val="center"/>
          </w:tcPr>
          <w:p w:rsidR="00251A9F" w:rsidRDefault="00251A9F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  <w:tc>
          <w:tcPr>
            <w:tcW w:w="2411" w:type="dxa"/>
            <w:vMerge/>
            <w:vAlign w:val="center"/>
          </w:tcPr>
          <w:p w:rsidR="00251A9F" w:rsidRDefault="00251A9F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1140" w:rsidTr="002855CC">
        <w:trPr>
          <w:trHeight w:val="844"/>
        </w:trPr>
        <w:tc>
          <w:tcPr>
            <w:tcW w:w="1110" w:type="dxa"/>
            <w:vAlign w:val="center"/>
          </w:tcPr>
          <w:p w:rsidR="00711140" w:rsidRPr="00472B54" w:rsidRDefault="00711140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S3</w:t>
            </w:r>
          </w:p>
        </w:tc>
        <w:tc>
          <w:tcPr>
            <w:tcW w:w="1970" w:type="dxa"/>
            <w:vAlign w:val="center"/>
          </w:tcPr>
          <w:p w:rsidR="00711140" w:rsidRPr="00A93238" w:rsidRDefault="00711140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3238">
              <w:rPr>
                <w:rFonts w:ascii="Arial" w:hAnsi="Arial" w:cs="Arial"/>
                <w:b/>
                <w:sz w:val="24"/>
                <w:szCs w:val="24"/>
              </w:rPr>
              <w:t>250</w:t>
            </w:r>
          </w:p>
          <w:p w:rsidR="00711140" w:rsidRDefault="00711140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3238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1847" w:type="dxa"/>
            <w:vAlign w:val="center"/>
          </w:tcPr>
          <w:p w:rsidR="00711140" w:rsidRPr="00A93238" w:rsidRDefault="00711140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3238">
              <w:rPr>
                <w:rFonts w:ascii="Arial" w:hAnsi="Arial" w:cs="Arial"/>
                <w:b/>
                <w:sz w:val="24"/>
                <w:szCs w:val="24"/>
              </w:rPr>
              <w:t>160</w:t>
            </w:r>
          </w:p>
        </w:tc>
        <w:tc>
          <w:tcPr>
            <w:tcW w:w="3330" w:type="dxa"/>
            <w:gridSpan w:val="4"/>
            <w:shd w:val="clear" w:color="auto" w:fill="262626" w:themeFill="text1" w:themeFillTint="D9"/>
            <w:vAlign w:val="center"/>
          </w:tcPr>
          <w:p w:rsidR="00711140" w:rsidRPr="00A93238" w:rsidRDefault="00711140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711140" w:rsidRDefault="009B0663" w:rsidP="00251A9F">
            <w:pPr>
              <w:jc w:val="center"/>
            </w:pPr>
            <w:r w:rsidRPr="009B0663">
              <w:rPr>
                <w:rFonts w:ascii="Arial" w:hAnsi="Arial" w:cs="Arial"/>
                <w:noProof/>
                <w:sz w:val="24"/>
                <w:szCs w:val="24"/>
              </w:rPr>
              <w:pict>
                <v:roundrect id="_x0000_s16912" style="position:absolute;left:0;text-align:left;margin-left:78.9pt;margin-top:1.4pt;width:85.9pt;height:28.05pt;z-index:252652544;mso-position-horizontal-relative:text;mso-position-vertical-relative:text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>
                    <w:txbxContent>
                      <w:p w:rsidR="0010556C" w:rsidRPr="003D660A" w:rsidRDefault="0010556C" w:rsidP="003D660A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6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 w:rsidR="00711140" w:rsidRPr="00A90377">
              <w:rPr>
                <w:rFonts w:ascii="Arial" w:hAnsi="Arial" w:cs="Arial"/>
                <w:b/>
                <w:sz w:val="24"/>
                <w:szCs w:val="24"/>
              </w:rPr>
              <w:t xml:space="preserve">Ra </w:t>
            </w:r>
            <w:r w:rsidR="00711140">
              <w:rPr>
                <w:rFonts w:ascii="Arial" w:hAnsi="Arial" w:cs="Arial"/>
                <w:b/>
                <w:sz w:val="24"/>
                <w:szCs w:val="24"/>
              </w:rPr>
              <w:t>6,3</w:t>
            </w:r>
          </w:p>
        </w:tc>
      </w:tr>
      <w:tr w:rsidR="00251A9F" w:rsidTr="002855CC">
        <w:trPr>
          <w:trHeight w:val="701"/>
        </w:trPr>
        <w:tc>
          <w:tcPr>
            <w:tcW w:w="1110" w:type="dxa"/>
            <w:vMerge w:val="restart"/>
            <w:vAlign w:val="center"/>
          </w:tcPr>
          <w:p w:rsidR="00251A9F" w:rsidRPr="00472B54" w:rsidRDefault="00251A9F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S4</w:t>
            </w:r>
          </w:p>
        </w:tc>
        <w:tc>
          <w:tcPr>
            <w:tcW w:w="1970" w:type="dxa"/>
            <w:vMerge w:val="restart"/>
            <w:vAlign w:val="center"/>
          </w:tcPr>
          <w:p w:rsidR="00251A9F" w:rsidRPr="00A93238" w:rsidRDefault="00251A9F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Pr="00A93238">
              <w:rPr>
                <w:rFonts w:ascii="Arial" w:hAnsi="Arial" w:cs="Arial"/>
                <w:b/>
                <w:sz w:val="24"/>
                <w:szCs w:val="24"/>
              </w:rPr>
              <w:t xml:space="preserve"> D10</w:t>
            </w:r>
          </w:p>
          <w:p w:rsidR="00251A9F" w:rsidRPr="00A93238" w:rsidRDefault="00251A9F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(3</w:t>
            </w:r>
            <w:r w:rsidRPr="00A93238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847" w:type="dxa"/>
            <w:vMerge w:val="restart"/>
            <w:vAlign w:val="center"/>
          </w:tcPr>
          <w:p w:rsidR="00251A9F" w:rsidRDefault="009B0663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63">
              <w:rPr>
                <w:rFonts w:ascii="Arial" w:hAnsi="Arial" w:cs="Arial"/>
                <w:b/>
                <w:noProof/>
                <w:sz w:val="24"/>
                <w:szCs w:val="24"/>
              </w:rPr>
              <w:pict>
                <v:rect id="_x0000_s16834" style="position:absolute;left:0;text-align:left;margin-left:27.05pt;margin-top:-6.15pt;width:28.5pt;height:20.4pt;z-index:252566528;mso-position-horizontal-relative:text;mso-position-vertical-relative:text" filled="f"/>
              </w:pict>
            </w:r>
            <w:r w:rsidR="00251A9F">
              <w:rPr>
                <w:rFonts w:ascii="Arial" w:hAnsi="Arial" w:cs="Arial"/>
                <w:b/>
                <w:sz w:val="24"/>
                <w:szCs w:val="24"/>
              </w:rPr>
              <w:t>135</w:t>
            </w:r>
            <w:r w:rsidR="00251A9F" w:rsidRPr="00A9323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:rsidR="00251A9F" w:rsidRDefault="009B0663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_x0000_s16830" style="position:absolute;left:0;text-align:left;margin-left:11.75pt;margin-top:-5.15pt;width:30.35pt;height:28.65pt;z-index:252567552;mso-position-horizontal-relative:text;mso-position-vertical-relative:text" coordorigin="5993,11447" coordsize="607,573">
                  <v:shape id="_x0000_s16831" type="#_x0000_t32" style="position:absolute;left:5993;top:11726;width:607;height:3;flip:x" o:connectortype="straight" strokeweight="1.5pt"/>
                  <v:shape id="_x0000_s16832" type="#_x0000_t32" style="position:absolute;left:6324;top:11447;width:1;height:573" o:connectortype="straight" strokeweight="1.5pt"/>
                  <v:oval id="_x0000_s16833" style="position:absolute;left:6113;top:11521;width:397;height:397" filled="f" strokeweight="1.5pt"/>
                </v:group>
              </w:pict>
            </w:r>
          </w:p>
        </w:tc>
        <w:tc>
          <w:tcPr>
            <w:tcW w:w="1118" w:type="dxa"/>
            <w:vAlign w:val="center"/>
          </w:tcPr>
          <w:p w:rsidR="00251A9F" w:rsidRDefault="00251A9F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0,1</w:t>
            </w:r>
          </w:p>
        </w:tc>
        <w:tc>
          <w:tcPr>
            <w:tcW w:w="1112" w:type="dxa"/>
            <w:gridSpan w:val="2"/>
            <w:vAlign w:val="center"/>
          </w:tcPr>
          <w:p w:rsidR="00251A9F" w:rsidRDefault="00251A9F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 - E</w:t>
            </w:r>
          </w:p>
        </w:tc>
        <w:tc>
          <w:tcPr>
            <w:tcW w:w="2411" w:type="dxa"/>
            <w:vMerge w:val="restart"/>
            <w:vAlign w:val="center"/>
          </w:tcPr>
          <w:p w:rsidR="00251A9F" w:rsidRDefault="009B0663" w:rsidP="00251A9F">
            <w:pPr>
              <w:jc w:val="center"/>
            </w:pPr>
            <w:r w:rsidRPr="009B0663">
              <w:rPr>
                <w:rFonts w:ascii="Arial" w:hAnsi="Arial" w:cs="Arial"/>
                <w:noProof/>
                <w:sz w:val="24"/>
                <w:szCs w:val="24"/>
              </w:rPr>
              <w:pict>
                <v:roundrect id="_x0000_s16835" style="position:absolute;left:0;text-align:left;margin-left:73pt;margin-top:16.8pt;width:85.9pt;height:28.05pt;z-index:252568576;mso-position-horizontal-relative:text;mso-position-vertical-relative:text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>
                    <w:txbxContent>
                      <w:p w:rsidR="0010556C" w:rsidRPr="003D660A" w:rsidRDefault="0010556C" w:rsidP="003D660A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9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 w:rsidR="00251A9F" w:rsidRPr="00A90377">
              <w:rPr>
                <w:rFonts w:ascii="Arial" w:hAnsi="Arial" w:cs="Arial"/>
                <w:b/>
                <w:sz w:val="24"/>
                <w:szCs w:val="24"/>
              </w:rPr>
              <w:t>Ra 3,2</w:t>
            </w:r>
          </w:p>
        </w:tc>
      </w:tr>
      <w:tr w:rsidR="00251A9F" w:rsidTr="002855CC">
        <w:trPr>
          <w:trHeight w:val="697"/>
        </w:trPr>
        <w:tc>
          <w:tcPr>
            <w:tcW w:w="1110" w:type="dxa"/>
            <w:vMerge/>
            <w:vAlign w:val="center"/>
          </w:tcPr>
          <w:p w:rsidR="00251A9F" w:rsidRDefault="00251A9F" w:rsidP="00251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251A9F" w:rsidRDefault="00251A9F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7" w:type="dxa"/>
            <w:vMerge/>
            <w:vAlign w:val="center"/>
          </w:tcPr>
          <w:p w:rsidR="00251A9F" w:rsidRDefault="00251A9F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251A9F" w:rsidRDefault="009B0663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_x0000_s16840" style="position:absolute;left:0;text-align:left;margin-left:5.6pt;margin-top:3.7pt;width:30.35pt;height:10.75pt;z-index:252571648;mso-position-horizontal-relative:text;mso-position-vertical-relative:text" coordorigin="6129,12634" coordsize="607,215">
                  <v:shape id="_x0000_s16841" type="#_x0000_t32" style="position:absolute;left:6129;top:12738;width:607;height:3;flip:x" o:connectortype="straight" strokeweight="1.5pt"/>
                  <v:shape id="_x0000_s16842" type="#_x0000_t32" style="position:absolute;left:6240;top:12634;width:330;height:0;flip:x" o:connectortype="straight" strokeweight="1.5pt"/>
                  <v:shape id="_x0000_s16843" type="#_x0000_t32" style="position:absolute;left:6246;top:12849;width:330;height:0;flip:x" o:connectortype="straight" strokeweight="1.5pt"/>
                </v:group>
              </w:pict>
            </w:r>
          </w:p>
        </w:tc>
        <w:tc>
          <w:tcPr>
            <w:tcW w:w="1118" w:type="dxa"/>
            <w:vAlign w:val="center"/>
          </w:tcPr>
          <w:p w:rsidR="00251A9F" w:rsidRDefault="00251A9F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0,05</w:t>
            </w:r>
          </w:p>
        </w:tc>
        <w:tc>
          <w:tcPr>
            <w:tcW w:w="1112" w:type="dxa"/>
            <w:gridSpan w:val="2"/>
            <w:vAlign w:val="center"/>
          </w:tcPr>
          <w:p w:rsidR="00251A9F" w:rsidRDefault="00251A9F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2411" w:type="dxa"/>
            <w:vMerge/>
            <w:vAlign w:val="center"/>
          </w:tcPr>
          <w:p w:rsidR="00251A9F" w:rsidRDefault="00251A9F" w:rsidP="00251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11140" w:rsidRDefault="00711140" w:rsidP="00F97A49">
      <w:pPr>
        <w:rPr>
          <w:rFonts w:ascii="Arial" w:hAnsi="Arial" w:cs="Arial"/>
          <w:b/>
          <w:sz w:val="24"/>
          <w:szCs w:val="24"/>
          <w:u w:val="single"/>
        </w:rPr>
      </w:pPr>
    </w:p>
    <w:p w:rsidR="00334F9A" w:rsidRPr="00855BC5" w:rsidRDefault="002855CC" w:rsidP="00F97A4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column"/>
      </w:r>
      <w:r w:rsidR="00151F19">
        <w:rPr>
          <w:rFonts w:ascii="Arial" w:hAnsi="Arial" w:cs="Arial"/>
          <w:b/>
          <w:sz w:val="24"/>
          <w:szCs w:val="24"/>
          <w:u w:val="single"/>
        </w:rPr>
        <w:lastRenderedPageBreak/>
        <w:t>Question 4</w:t>
      </w:r>
      <w:r w:rsidR="005D282B">
        <w:rPr>
          <w:rFonts w:ascii="Arial" w:hAnsi="Arial" w:cs="Arial"/>
          <w:b/>
          <w:sz w:val="24"/>
          <w:szCs w:val="24"/>
          <w:u w:val="single"/>
        </w:rPr>
        <w:t>-2</w:t>
      </w:r>
      <w:r w:rsidR="00334F9A" w:rsidRPr="00855B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711140" w:rsidRDefault="00711140" w:rsidP="005D28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Calculer les dimensions maximales et minimales des perçages </w:t>
      </w:r>
      <w:r>
        <w:rPr>
          <w:rFonts w:ascii="Verdana" w:hAnsi="Verdana" w:cs="Arial"/>
          <w:sz w:val="24"/>
          <w:szCs w:val="24"/>
        </w:rPr>
        <w:t>Ø</w:t>
      </w:r>
      <w:r>
        <w:rPr>
          <w:rFonts w:ascii="Arial" w:hAnsi="Arial" w:cs="Arial"/>
          <w:sz w:val="24"/>
          <w:szCs w:val="24"/>
        </w:rPr>
        <w:t>40 (B</w:t>
      </w:r>
      <w:r w:rsidRPr="00717E8C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, B</w:t>
      </w:r>
      <w:r w:rsidRPr="00717E8C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, B</w:t>
      </w:r>
      <w:r w:rsidRPr="00717E8C"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et B</w:t>
      </w:r>
      <w:r w:rsidRPr="00717E8C">
        <w:rPr>
          <w:rFonts w:ascii="Arial" w:hAnsi="Arial" w:cs="Arial"/>
          <w:sz w:val="24"/>
          <w:szCs w:val="24"/>
          <w:vertAlign w:val="subscript"/>
        </w:rPr>
        <w:t>4</w:t>
      </w:r>
      <w:r>
        <w:rPr>
          <w:rFonts w:ascii="Arial" w:hAnsi="Arial" w:cs="Arial"/>
          <w:sz w:val="24"/>
          <w:szCs w:val="24"/>
        </w:rPr>
        <w:t>) :</w:t>
      </w:r>
    </w:p>
    <w:p w:rsidR="005B26FC" w:rsidRDefault="009B0663" w:rsidP="005D282B">
      <w:pPr>
        <w:rPr>
          <w:rFonts w:ascii="Arial" w:hAnsi="Arial" w:cs="Arial"/>
          <w:b/>
          <w:sz w:val="24"/>
          <w:szCs w:val="24"/>
        </w:rPr>
      </w:pPr>
      <w:r w:rsidRPr="009B0663">
        <w:rPr>
          <w:rFonts w:ascii="Arial" w:hAnsi="Arial" w:cs="Arial"/>
          <w:noProof/>
          <w:sz w:val="24"/>
          <w:szCs w:val="24"/>
          <w:lang w:eastAsia="fr-FR"/>
        </w:rPr>
        <w:pict>
          <v:roundrect id="_x0000_s16913" style="position:absolute;margin-left:418.6pt;margin-top:6.15pt;width:85.9pt;height:28.05pt;z-index:25265356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711140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4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="005D282B" w:rsidRPr="005D282B">
        <w:rPr>
          <w:rFonts w:ascii="Arial" w:hAnsi="Arial" w:cs="Arial"/>
          <w:sz w:val="24"/>
          <w:szCs w:val="24"/>
        </w:rPr>
        <w:t>Cote Maxi :</w:t>
      </w:r>
      <w:r w:rsidR="005D282B" w:rsidRPr="005D282B">
        <w:rPr>
          <w:rFonts w:ascii="Times New Roman" w:hAnsi="Times New Roman" w:cs="Times New Roman"/>
          <w:sz w:val="24"/>
          <w:szCs w:val="24"/>
        </w:rPr>
        <w:t xml:space="preserve"> </w:t>
      </w:r>
      <w:r w:rsidR="00E4560D">
        <w:rPr>
          <w:rFonts w:ascii="Times New Roman" w:hAnsi="Times New Roman" w:cs="Times New Roman"/>
          <w:sz w:val="24"/>
          <w:szCs w:val="24"/>
        </w:rPr>
        <w:tab/>
      </w:r>
      <w:r w:rsidR="00E4560D">
        <w:rPr>
          <w:rFonts w:ascii="Times New Roman" w:hAnsi="Times New Roman" w:cs="Times New Roman"/>
          <w:sz w:val="24"/>
          <w:szCs w:val="24"/>
        </w:rPr>
        <w:tab/>
      </w:r>
      <w:r w:rsidR="00E4560D">
        <w:rPr>
          <w:rFonts w:ascii="Arial" w:hAnsi="Arial" w:cs="Arial"/>
          <w:b/>
          <w:sz w:val="28"/>
          <w:szCs w:val="24"/>
        </w:rPr>
        <w:t>40 + 0,15 = 40,15 mm</w:t>
      </w:r>
    </w:p>
    <w:p w:rsidR="005D282B" w:rsidRDefault="0048413F" w:rsidP="005D282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2251136" behindDoc="0" locked="0" layoutInCell="1" allowOverlap="1">
            <wp:simplePos x="0" y="0"/>
            <wp:positionH relativeFrom="column">
              <wp:posOffset>5568315</wp:posOffset>
            </wp:positionH>
            <wp:positionV relativeFrom="paragraph">
              <wp:posOffset>276225</wp:posOffset>
            </wp:positionV>
            <wp:extent cx="876300" cy="1028700"/>
            <wp:effectExtent l="19050" t="0" r="0" b="0"/>
            <wp:wrapNone/>
            <wp:docPr id="1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282B" w:rsidRPr="005D282B">
        <w:rPr>
          <w:rFonts w:ascii="Arial" w:hAnsi="Arial" w:cs="Arial"/>
          <w:sz w:val="24"/>
          <w:szCs w:val="24"/>
        </w:rPr>
        <w:t>Cote M</w:t>
      </w:r>
      <w:r w:rsidR="005D282B">
        <w:rPr>
          <w:rFonts w:ascii="Arial" w:hAnsi="Arial" w:cs="Arial"/>
          <w:sz w:val="24"/>
          <w:szCs w:val="24"/>
        </w:rPr>
        <w:t>ini</w:t>
      </w:r>
      <w:r w:rsidR="005D282B" w:rsidRPr="005D282B">
        <w:rPr>
          <w:rFonts w:ascii="Arial" w:hAnsi="Arial" w:cs="Arial"/>
          <w:sz w:val="24"/>
          <w:szCs w:val="24"/>
        </w:rPr>
        <w:t> :</w:t>
      </w:r>
      <w:r w:rsidR="00E4560D" w:rsidRPr="00E4560D">
        <w:rPr>
          <w:rFonts w:ascii="Times New Roman" w:hAnsi="Times New Roman" w:cs="Times New Roman"/>
          <w:sz w:val="24"/>
          <w:szCs w:val="24"/>
        </w:rPr>
        <w:t xml:space="preserve"> </w:t>
      </w:r>
      <w:r w:rsidR="00E4560D">
        <w:rPr>
          <w:rFonts w:ascii="Times New Roman" w:hAnsi="Times New Roman" w:cs="Times New Roman"/>
          <w:sz w:val="24"/>
          <w:szCs w:val="24"/>
        </w:rPr>
        <w:tab/>
      </w:r>
      <w:r w:rsidR="00E4560D">
        <w:rPr>
          <w:rFonts w:ascii="Times New Roman" w:hAnsi="Times New Roman" w:cs="Times New Roman"/>
          <w:sz w:val="24"/>
          <w:szCs w:val="24"/>
        </w:rPr>
        <w:tab/>
      </w:r>
      <w:r w:rsidR="00E4560D">
        <w:rPr>
          <w:rFonts w:ascii="Arial" w:hAnsi="Arial" w:cs="Arial"/>
          <w:b/>
          <w:sz w:val="28"/>
          <w:szCs w:val="24"/>
        </w:rPr>
        <w:t>40 – 0,15 = 39,85 mm</w:t>
      </w:r>
    </w:p>
    <w:p w:rsidR="000E1B7E" w:rsidRDefault="000E1B7E" w:rsidP="0048413F">
      <w:pPr>
        <w:rPr>
          <w:rFonts w:ascii="Arial" w:hAnsi="Arial" w:cs="Arial"/>
          <w:b/>
          <w:sz w:val="24"/>
          <w:szCs w:val="24"/>
        </w:rPr>
      </w:pPr>
    </w:p>
    <w:p w:rsidR="005D282B" w:rsidRPr="00855BC5" w:rsidRDefault="00151F19" w:rsidP="005D282B">
      <w:pPr>
        <w:ind w:left="708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Question 4</w:t>
      </w:r>
      <w:r w:rsidR="005D282B">
        <w:rPr>
          <w:rFonts w:ascii="Arial" w:hAnsi="Arial" w:cs="Arial"/>
          <w:b/>
          <w:sz w:val="24"/>
          <w:szCs w:val="24"/>
          <w:u w:val="single"/>
        </w:rPr>
        <w:t>-3</w:t>
      </w:r>
      <w:r w:rsidR="005D282B" w:rsidRPr="00855BC5">
        <w:rPr>
          <w:rFonts w:ascii="Arial" w:hAnsi="Arial" w:cs="Arial"/>
          <w:b/>
          <w:sz w:val="24"/>
          <w:szCs w:val="24"/>
          <w:u w:val="single"/>
        </w:rPr>
        <w:t xml:space="preserve"> : </w:t>
      </w:r>
    </w:p>
    <w:p w:rsidR="005D282B" w:rsidRDefault="005D282B" w:rsidP="005D282B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0215B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écoder la spécification géométrique </w:t>
      </w:r>
      <w:r w:rsidRPr="00C0215B">
        <w:rPr>
          <w:rFonts w:ascii="Arial" w:hAnsi="Arial" w:cs="Arial"/>
          <w:sz w:val="24"/>
          <w:szCs w:val="24"/>
        </w:rPr>
        <w:t>suivante (extrait du document DT8) :</w:t>
      </w:r>
      <w:r>
        <w:rPr>
          <w:rFonts w:ascii="Arial" w:hAnsi="Arial" w:cs="Arial"/>
          <w:sz w:val="24"/>
          <w:szCs w:val="24"/>
        </w:rPr>
        <w:t xml:space="preserve"> </w:t>
      </w:r>
    </w:p>
    <w:p w:rsidR="00135DB0" w:rsidRDefault="00135DB0" w:rsidP="000E1B7E">
      <w:pPr>
        <w:pStyle w:val="Paragraphedeliste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054"/>
        <w:gridCol w:w="4536"/>
      </w:tblGrid>
      <w:tr w:rsidR="00135DB0" w:rsidTr="00711140">
        <w:trPr>
          <w:trHeight w:val="3906"/>
        </w:trPr>
        <w:tc>
          <w:tcPr>
            <w:tcW w:w="7054" w:type="dxa"/>
          </w:tcPr>
          <w:p w:rsidR="00135DB0" w:rsidRDefault="009B0663" w:rsidP="007111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roundrect id="_x0000_s16862" style="position:absolute;margin-left:255.05pt;margin-top:2.8pt;width:85.9pt;height:28.05pt;z-index:252576768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>
                    <w:txbxContent>
                      <w:p w:rsidR="0010556C" w:rsidRPr="003D660A" w:rsidRDefault="0010556C" w:rsidP="00135DB0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oval id="_x0000_s16844" style="position:absolute;margin-left:340.95pt;margin-top:12.4pt;width:101pt;height:106.9pt;z-index:252573696" filled="f" strokeweight="2.25pt"/>
              </w:pict>
            </w:r>
          </w:p>
          <w:p w:rsidR="00135DB0" w:rsidRDefault="00135DB0" w:rsidP="0071114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 de la spécification :</w:t>
            </w:r>
            <w:r w:rsidRPr="00AE3392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4"/>
              </w:rPr>
              <w:t>LOCALISATION</w:t>
            </w:r>
          </w:p>
          <w:p w:rsidR="00135DB0" w:rsidRDefault="00135DB0" w:rsidP="00711140">
            <w:pPr>
              <w:rPr>
                <w:rFonts w:ascii="Arial" w:hAnsi="Arial" w:cs="Arial"/>
                <w:sz w:val="24"/>
                <w:szCs w:val="24"/>
              </w:rPr>
            </w:pPr>
          </w:p>
          <w:p w:rsidR="00135DB0" w:rsidRDefault="00135DB0" w:rsidP="00711140">
            <w:pPr>
              <w:rPr>
                <w:rFonts w:ascii="Arial" w:hAnsi="Arial" w:cs="Arial"/>
                <w:sz w:val="24"/>
                <w:szCs w:val="24"/>
              </w:rPr>
            </w:pPr>
          </w:p>
          <w:p w:rsidR="00135DB0" w:rsidRDefault="00135DB0" w:rsidP="007111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Quel le type de tolérance de (entourer la bonne réponse) :</w:t>
            </w:r>
          </w:p>
          <w:p w:rsidR="00135DB0" w:rsidRDefault="009B0663" w:rsidP="007111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oval id="_x0000_s16845" style="position:absolute;margin-left:237.9pt;margin-top:3.5pt;width:69.2pt;height:34.2pt;z-index:252574720" filled="f" strokeweight="2.25pt"/>
              </w:pict>
            </w:r>
          </w:p>
          <w:p w:rsidR="00135DB0" w:rsidRPr="00C0215B" w:rsidRDefault="00135DB0" w:rsidP="00711140">
            <w:pPr>
              <w:jc w:val="center"/>
              <w:rPr>
                <w:rFonts w:cstheme="minorHAnsi"/>
                <w:sz w:val="28"/>
                <w:szCs w:val="24"/>
              </w:rPr>
            </w:pPr>
            <w:r w:rsidRPr="00135DB0">
              <w:rPr>
                <w:rFonts w:cstheme="minorHAnsi"/>
                <w:strike/>
                <w:sz w:val="28"/>
                <w:szCs w:val="24"/>
              </w:rPr>
              <w:t>Forme – Orientation – Battement</w:t>
            </w:r>
            <w:r w:rsidRPr="00C0215B">
              <w:rPr>
                <w:rFonts w:cstheme="minorHAnsi"/>
                <w:sz w:val="28"/>
                <w:szCs w:val="24"/>
              </w:rPr>
              <w:t xml:space="preserve"> – Position</w:t>
            </w:r>
          </w:p>
          <w:p w:rsidR="00135DB0" w:rsidRDefault="00135DB0" w:rsidP="00711140">
            <w:pPr>
              <w:rPr>
                <w:rFonts w:ascii="Arial" w:hAnsi="Arial" w:cs="Arial"/>
                <w:sz w:val="24"/>
                <w:szCs w:val="24"/>
              </w:rPr>
            </w:pPr>
          </w:p>
          <w:p w:rsidR="002855CC" w:rsidRDefault="00135DB0" w:rsidP="007111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Nature de la référence </w:t>
            </w:r>
            <w:r w:rsidRPr="001B1640">
              <w:rPr>
                <w:rFonts w:ascii="Arial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 xml:space="preserve"> : </w:t>
            </w:r>
            <w:r w:rsidR="002855CC">
              <w:rPr>
                <w:rFonts w:ascii="Arial" w:hAnsi="Arial" w:cs="Arial"/>
                <w:sz w:val="24"/>
                <w:szCs w:val="24"/>
              </w:rPr>
              <w:t>*</w:t>
            </w:r>
          </w:p>
          <w:p w:rsidR="00135DB0" w:rsidRPr="002855CC" w:rsidRDefault="00135DB0" w:rsidP="00711140">
            <w:pPr>
              <w:rPr>
                <w:rFonts w:ascii="Arial" w:hAnsi="Arial" w:cs="Arial"/>
                <w:sz w:val="26"/>
                <w:szCs w:val="26"/>
              </w:rPr>
            </w:pPr>
            <w:r w:rsidRPr="002855CC">
              <w:rPr>
                <w:rFonts w:ascii="Arial" w:hAnsi="Arial" w:cs="Arial"/>
                <w:b/>
                <w:sz w:val="26"/>
                <w:szCs w:val="26"/>
              </w:rPr>
              <w:t>LIGNE</w:t>
            </w:r>
            <w:r w:rsidR="002855CC" w:rsidRPr="002855CC">
              <w:rPr>
                <w:rFonts w:ascii="Arial" w:hAnsi="Arial" w:cs="Arial"/>
                <w:b/>
                <w:sz w:val="26"/>
                <w:szCs w:val="26"/>
              </w:rPr>
              <w:t xml:space="preserve"> (axe d’une surface normalement cylindrique)</w:t>
            </w:r>
          </w:p>
          <w:p w:rsidR="00135DB0" w:rsidRDefault="009B0663" w:rsidP="007111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roundrect id="_x0000_s16863" style="position:absolute;margin-left:329.45pt;margin-top:11.5pt;width:110.8pt;height:57.3pt;z-index:252577792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>
                    <w:txbxContent>
                      <w:p w:rsidR="0010556C" w:rsidRDefault="0010556C" w:rsidP="00135DB0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  <w:p w:rsidR="0010556C" w:rsidRPr="00135DB0" w:rsidRDefault="0010556C" w:rsidP="00135DB0">
                        <w:pPr>
                          <w:jc w:val="center"/>
                        </w:pPr>
                        <w:r w:rsidRPr="00135DB0">
                          <w:t>5x 2 points</w:t>
                        </w:r>
                      </w:p>
                    </w:txbxContent>
                  </v:textbox>
                </v:roundrect>
              </w:pict>
            </w:r>
          </w:p>
          <w:p w:rsidR="00135DB0" w:rsidRDefault="00135DB0" w:rsidP="007111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Nature de la référence 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:</w:t>
            </w:r>
            <w:proofErr w:type="gramEnd"/>
            <w:r w:rsidR="002855CC">
              <w:rPr>
                <w:rFonts w:ascii="Arial" w:hAnsi="Arial" w:cs="Arial"/>
                <w:sz w:val="24"/>
                <w:szCs w:val="24"/>
              </w:rPr>
              <w:br/>
            </w:r>
            <w:r w:rsidR="002855CC" w:rsidRPr="002855CC">
              <w:rPr>
                <w:rFonts w:ascii="Arial" w:hAnsi="Arial" w:cs="Arial"/>
                <w:b/>
                <w:sz w:val="26"/>
                <w:szCs w:val="26"/>
              </w:rPr>
              <w:t>LIGNE (axe d’une surface normalement cylindrique)</w:t>
            </w:r>
          </w:p>
          <w:p w:rsidR="00135DB0" w:rsidRDefault="00135DB0" w:rsidP="00711140">
            <w:pPr>
              <w:rPr>
                <w:rFonts w:ascii="Arial" w:hAnsi="Arial" w:cs="Arial"/>
                <w:sz w:val="24"/>
                <w:szCs w:val="24"/>
              </w:rPr>
            </w:pPr>
          </w:p>
          <w:p w:rsidR="00135DB0" w:rsidRDefault="00135DB0" w:rsidP="00711140">
            <w:pPr>
              <w:ind w:right="-25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déduire le type de la référence spécifiée  </w:t>
            </w:r>
            <w:r w:rsidRPr="001B1640">
              <w:rPr>
                <w:rFonts w:ascii="Arial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hAnsi="Arial" w:cs="Arial"/>
                <w:b/>
                <w:sz w:val="24"/>
                <w:szCs w:val="24"/>
              </w:rPr>
              <w:t>-E</w:t>
            </w:r>
            <w:r>
              <w:rPr>
                <w:rFonts w:ascii="Arial" w:hAnsi="Arial" w:cs="Arial"/>
                <w:sz w:val="24"/>
                <w:szCs w:val="24"/>
              </w:rPr>
              <w:t> :</w:t>
            </w:r>
          </w:p>
          <w:p w:rsidR="00135DB0" w:rsidRDefault="00135DB0" w:rsidP="00711140">
            <w:pPr>
              <w:rPr>
                <w:rFonts w:ascii="Arial" w:hAnsi="Arial" w:cs="Arial"/>
                <w:sz w:val="24"/>
                <w:szCs w:val="24"/>
              </w:rPr>
            </w:pPr>
          </w:p>
          <w:p w:rsidR="00135DB0" w:rsidRDefault="00135DB0" w:rsidP="007111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sym w:font="Wingdings" w:char="F071"/>
            </w:r>
            <w:r w:rsidRPr="00135DB0">
              <w:rPr>
                <w:rFonts w:ascii="Arial" w:hAnsi="Arial" w:cs="Arial"/>
                <w:strike/>
                <w:sz w:val="24"/>
                <w:szCs w:val="24"/>
              </w:rPr>
              <w:t xml:space="preserve"> Simple</w:t>
            </w:r>
            <w:r w:rsidRPr="00933B25"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sym w:font="Wingdings" w:char="F0FE"/>
            </w:r>
            <w:r w:rsidRPr="00933B2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Commun</w:t>
            </w:r>
            <w:r w:rsidR="002855CC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933B25">
              <w:rPr>
                <w:rFonts w:ascii="Arial" w:hAnsi="Arial" w:cs="Arial"/>
                <w:sz w:val="24"/>
                <w:szCs w:val="24"/>
              </w:rPr>
              <w:tab/>
            </w:r>
            <w:r>
              <w:sym w:font="Wingdings" w:char="F071"/>
            </w:r>
            <w:r w:rsidRPr="00933B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35DB0">
              <w:rPr>
                <w:rFonts w:ascii="Arial" w:hAnsi="Arial" w:cs="Arial"/>
                <w:strike/>
                <w:sz w:val="24"/>
                <w:szCs w:val="24"/>
              </w:rPr>
              <w:t>Système de référence</w:t>
            </w:r>
          </w:p>
          <w:p w:rsidR="00135DB0" w:rsidRDefault="00135DB0" w:rsidP="0071114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DB0" w:rsidRDefault="00135DB0" w:rsidP="00711140">
            <w:pPr>
              <w:rPr>
                <w:rFonts w:ascii="Arial" w:hAnsi="Arial" w:cs="Arial"/>
                <w:sz w:val="24"/>
                <w:szCs w:val="24"/>
              </w:rPr>
            </w:pPr>
          </w:p>
          <w:p w:rsidR="00135DB0" w:rsidRDefault="00135DB0" w:rsidP="007111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2382111" cy="2806700"/>
                  <wp:effectExtent l="19050" t="0" r="0" b="0"/>
                  <wp:docPr id="7" name="Image 7" descr="C:\Users\Jacques MARCHI\Desktop\BP TU TEST\OUTIL DE SOUDURE\COTE-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Jacques MARCHI\Desktop\BP TU TEST\OUTIL DE SOUDURE\COTE-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2111" cy="280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5DB0" w:rsidRDefault="00135DB0" w:rsidP="00135DB0">
      <w:pPr>
        <w:ind w:right="-2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Quel est la nature de la référence spécifiée  </w:t>
      </w:r>
      <w:r w:rsidRPr="001B1640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-E</w:t>
      </w:r>
      <w:r>
        <w:rPr>
          <w:rFonts w:ascii="Arial" w:hAnsi="Arial" w:cs="Arial"/>
          <w:sz w:val="24"/>
          <w:szCs w:val="24"/>
        </w:rPr>
        <w:t> :</w:t>
      </w:r>
    </w:p>
    <w:p w:rsidR="00135DB0" w:rsidRDefault="00135DB0" w:rsidP="00135DB0">
      <w:pPr>
        <w:jc w:val="center"/>
        <w:rPr>
          <w:rFonts w:ascii="Arial" w:hAnsi="Arial" w:cs="Arial"/>
          <w:sz w:val="24"/>
          <w:szCs w:val="24"/>
        </w:rPr>
      </w:pPr>
      <w:r>
        <w:sym w:font="Wingdings" w:char="F0FE"/>
      </w:r>
      <w:r w:rsidRPr="00933B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Plan</w:t>
      </w:r>
      <w:r w:rsidRPr="00933B25">
        <w:rPr>
          <w:rFonts w:ascii="Arial" w:hAnsi="Arial" w:cs="Arial"/>
          <w:sz w:val="24"/>
          <w:szCs w:val="24"/>
        </w:rPr>
        <w:tab/>
      </w:r>
      <w:r w:rsidRPr="00135DB0">
        <w:rPr>
          <w:rFonts w:ascii="Arial" w:hAnsi="Arial" w:cs="Arial"/>
          <w:strike/>
          <w:sz w:val="24"/>
          <w:szCs w:val="24"/>
        </w:rPr>
        <w:t xml:space="preserve">     </w:t>
      </w:r>
      <w:r w:rsidRPr="00135DB0">
        <w:rPr>
          <w:strike/>
        </w:rPr>
        <w:sym w:font="Wingdings" w:char="F071"/>
      </w:r>
      <w:r w:rsidRPr="00135DB0">
        <w:rPr>
          <w:rFonts w:ascii="Arial" w:hAnsi="Arial" w:cs="Arial"/>
          <w:strike/>
          <w:sz w:val="24"/>
          <w:szCs w:val="24"/>
        </w:rPr>
        <w:t xml:space="preserve"> Axe     </w:t>
      </w:r>
      <w:r w:rsidRPr="00135DB0">
        <w:rPr>
          <w:rFonts w:ascii="Arial" w:hAnsi="Arial" w:cs="Arial"/>
          <w:strike/>
          <w:sz w:val="24"/>
          <w:szCs w:val="24"/>
        </w:rPr>
        <w:tab/>
      </w:r>
      <w:r w:rsidRPr="00135DB0">
        <w:rPr>
          <w:strike/>
        </w:rPr>
        <w:sym w:font="Wingdings" w:char="F071"/>
      </w:r>
      <w:r w:rsidRPr="00135DB0">
        <w:rPr>
          <w:rFonts w:ascii="Arial" w:hAnsi="Arial" w:cs="Arial"/>
          <w:strike/>
          <w:sz w:val="24"/>
          <w:szCs w:val="24"/>
        </w:rPr>
        <w:t xml:space="preserve"> Point</w:t>
      </w:r>
    </w:p>
    <w:p w:rsidR="00135DB0" w:rsidRPr="00237692" w:rsidRDefault="009B0663" w:rsidP="00135DB0">
      <w:pPr>
        <w:rPr>
          <w:rFonts w:ascii="Arial" w:hAnsi="Arial" w:cs="Arial"/>
          <w:sz w:val="32"/>
          <w:szCs w:val="32"/>
        </w:rPr>
      </w:pPr>
      <w:r w:rsidRPr="009B0663">
        <w:rPr>
          <w:rFonts w:ascii="Arial" w:hAnsi="Arial" w:cs="Arial"/>
          <w:noProof/>
          <w:sz w:val="24"/>
          <w:szCs w:val="24"/>
          <w:lang w:eastAsia="fr-FR"/>
        </w:rPr>
        <w:pict>
          <v:group id="_x0000_s16915" style="position:absolute;margin-left:89.5pt;margin-top:26.75pt;width:210.9pt;height:125.3pt;z-index:252658688" coordorigin="13984,11973" coordsize="4218,2506">
            <v:shape id="_x0000_s16864" type="#_x0000_t32" style="position:absolute;left:13984;top:13288;width:1458;height:559;flip:x" o:connectortype="straight"/>
            <v:shape id="_x0000_s16865" type="#_x0000_t32" style="position:absolute;left:15273;top:13920;width:1458;height:559;flip:x" o:connectortype="straight"/>
            <v:shape id="_x0000_s16867" type="#_x0000_t202" style="position:absolute;left:15185;top:13641;width:809;height:367;mso-width-relative:margin;mso-height-relative:margin" filled="f" stroked="f">
              <v:textbox>
                <w:txbxContent>
                  <w:p w:rsidR="0010556C" w:rsidRPr="00AE6EBE" w:rsidRDefault="0010556C">
                    <w:pPr>
                      <w:rPr>
                        <w:b/>
                      </w:rPr>
                    </w:pPr>
                    <w:r w:rsidRPr="00AE6EBE">
                      <w:rPr>
                        <w:b/>
                      </w:rPr>
                      <w:t>0,1</w:t>
                    </w:r>
                  </w:p>
                </w:txbxContent>
              </v:textbox>
            </v:shape>
            <v:shape id="_x0000_s16868" type="#_x0000_t32" style="position:absolute;left:14604;top:13641;width:1225;height:646" o:connectortype="straight" strokeweight="1pt">
              <v:stroke startarrow="block" startarrowwidth="narrow" startarrowlength="long" endarrow="block" endarrowwidth="narrow" endarrowlength="long"/>
            </v:shape>
            <v:group id="_x0000_s16914" style="position:absolute;left:15241;top:11973;width:2961;height:2091" coordorigin="15442,11507" coordsize="2961,2091">
              <v:group id="_x0000_s16852" style="position:absolute;left:15442;top:11507;width:1944;height:1370" coordorigin="3565,11440" coordsize="4346,2809" o:regroupid="16">
                <v:shape id="_x0000_s16853" type="#_x0000_t32" style="position:absolute;left:3565;top:12810;width:4346;height:1439;flip:y" o:connectortype="straight" strokecolor="#002060" strokeweight="1.5pt"/>
                <v:shape id="_x0000_s16854" type="#_x0000_t32" style="position:absolute;left:3565;top:11440;width:4346;height:1439;flip:y" o:connectortype="straight" strokecolor="#002060" strokeweight="1.5pt"/>
                <v:shape id="_x0000_s16855" type="#_x0000_t32" style="position:absolute;left:3565;top:12879;width:0;height:1370;flip:y" o:connectortype="straight" strokecolor="#002060" strokeweight="1.5pt"/>
                <v:shape id="_x0000_s16856" type="#_x0000_t32" style="position:absolute;left:7911;top:11440;width:0;height:1370;flip:y" o:connectortype="straight" strokecolor="#002060" strokeweight="1.5pt"/>
              </v:group>
              <v:group id="_x0000_s16857" style="position:absolute;left:16459;top:12228;width:1944;height:1370" coordorigin="3565,11440" coordsize="4346,2809" o:regroupid="16">
                <v:shape id="_x0000_s16858" type="#_x0000_t32" style="position:absolute;left:3565;top:12810;width:4346;height:1439;flip:y" o:connectortype="straight" strokecolor="#002060" strokeweight="1.5pt"/>
                <v:shape id="_x0000_s16859" type="#_x0000_t32" style="position:absolute;left:3565;top:11440;width:4346;height:1439;flip:y" o:connectortype="straight" strokecolor="#002060" strokeweight="1.5pt"/>
                <v:shape id="_x0000_s16860" type="#_x0000_t32" style="position:absolute;left:3565;top:12879;width:0;height:1370;flip:y" o:connectortype="straight" strokecolor="#002060" strokeweight="1.5pt"/>
                <v:shape id="_x0000_s16861" type="#_x0000_t32" style="position:absolute;left:7911;top:11440;width:0;height:1370;flip:y" o:connectortype="straight" strokecolor="#002060" strokeweight="1.5pt"/>
              </v:group>
            </v:group>
          </v:group>
        </w:pict>
      </w:r>
      <w:r w:rsidR="00237692" w:rsidRPr="00237692">
        <w:rPr>
          <w:rFonts w:ascii="Arial" w:hAnsi="Arial" w:cs="Arial"/>
          <w:sz w:val="24"/>
          <w:szCs w:val="24"/>
        </w:rPr>
        <w:t xml:space="preserve"> </w:t>
      </w:r>
      <w:r w:rsidR="00237692">
        <w:rPr>
          <w:rFonts w:ascii="Arial" w:hAnsi="Arial" w:cs="Arial"/>
          <w:sz w:val="24"/>
          <w:szCs w:val="24"/>
        </w:rPr>
        <w:t>Représenter par un schéma à main levée</w:t>
      </w:r>
      <w:r w:rsidR="00237692" w:rsidRPr="00162425">
        <w:rPr>
          <w:rFonts w:ascii="Arial" w:hAnsi="Arial" w:cs="Arial"/>
          <w:sz w:val="24"/>
          <w:szCs w:val="24"/>
        </w:rPr>
        <w:t xml:space="preserve"> la zone </w:t>
      </w:r>
      <w:r w:rsidR="00237692">
        <w:rPr>
          <w:rFonts w:ascii="Arial" w:hAnsi="Arial" w:cs="Arial"/>
          <w:sz w:val="24"/>
          <w:szCs w:val="24"/>
        </w:rPr>
        <w:t>de toléranc</w:t>
      </w:r>
      <w:r w:rsidR="00237692" w:rsidRPr="00162425">
        <w:rPr>
          <w:rFonts w:ascii="Arial" w:hAnsi="Arial" w:cs="Arial"/>
          <w:sz w:val="24"/>
          <w:szCs w:val="24"/>
        </w:rPr>
        <w:t>e </w:t>
      </w:r>
      <w:r w:rsidR="00237692">
        <w:rPr>
          <w:rFonts w:ascii="Arial" w:hAnsi="Arial" w:cs="Arial"/>
          <w:sz w:val="24"/>
          <w:szCs w:val="24"/>
        </w:rPr>
        <w:t xml:space="preserve">: </w:t>
      </w:r>
      <w:r w:rsidR="00135DB0" w:rsidRPr="00237692">
        <w:rPr>
          <w:rFonts w:ascii="Arial" w:hAnsi="Arial" w:cs="Arial"/>
          <w:sz w:val="32"/>
          <w:szCs w:val="32"/>
        </w:rPr>
        <w:t>2 plans distants de 0,1mm</w:t>
      </w:r>
    </w:p>
    <w:p w:rsidR="007C7150" w:rsidRDefault="009B0663" w:rsidP="00135DB0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oundrect id="_x0000_s16692" style="position:absolute;left:0;text-align:left;margin-left:415.35pt;margin-top:33.05pt;width:85.9pt;height:28.05pt;z-index:25246720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3D660A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</w:p>
    <w:p w:rsidR="007C7150" w:rsidRDefault="007C7150" w:rsidP="007C7150">
      <w:pPr>
        <w:rPr>
          <w:rFonts w:ascii="Arial" w:hAnsi="Arial" w:cs="Arial"/>
          <w:sz w:val="24"/>
          <w:szCs w:val="24"/>
        </w:rPr>
      </w:pPr>
    </w:p>
    <w:p w:rsidR="007C7150" w:rsidRDefault="007C7150" w:rsidP="007C7150">
      <w:pPr>
        <w:rPr>
          <w:rFonts w:ascii="Arial" w:hAnsi="Arial" w:cs="Arial"/>
          <w:sz w:val="24"/>
          <w:szCs w:val="24"/>
        </w:rPr>
      </w:pPr>
    </w:p>
    <w:p w:rsidR="00135DB0" w:rsidRDefault="00135DB0" w:rsidP="00301753">
      <w:pPr>
        <w:ind w:left="708"/>
        <w:rPr>
          <w:rFonts w:ascii="Arial" w:hAnsi="Arial" w:cs="Arial"/>
          <w:b/>
          <w:sz w:val="24"/>
          <w:szCs w:val="24"/>
          <w:u w:val="single"/>
        </w:rPr>
      </w:pPr>
    </w:p>
    <w:p w:rsidR="00135DB0" w:rsidRDefault="00135DB0" w:rsidP="00301753">
      <w:pPr>
        <w:ind w:left="708"/>
        <w:rPr>
          <w:rFonts w:ascii="Arial" w:hAnsi="Arial" w:cs="Arial"/>
          <w:b/>
          <w:sz w:val="24"/>
          <w:szCs w:val="24"/>
          <w:u w:val="single"/>
        </w:rPr>
      </w:pPr>
    </w:p>
    <w:p w:rsidR="00237692" w:rsidRDefault="009B0663">
      <w:pPr>
        <w:rPr>
          <w:rFonts w:ascii="Arial" w:hAnsi="Arial" w:cs="Arial"/>
          <w:b/>
          <w:sz w:val="24"/>
          <w:szCs w:val="24"/>
          <w:u w:val="single"/>
        </w:rPr>
      </w:pPr>
      <w:r w:rsidRPr="009B0663">
        <w:rPr>
          <w:noProof/>
        </w:rPr>
        <w:pict>
          <v:roundrect id="_x0000_s16869" style="position:absolute;margin-left:337.1pt;margin-top:55.35pt;width:194.8pt;height:28.05pt;z-index:252583936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>
              <w:txbxContent>
                <w:p w:rsidR="0010556C" w:rsidRPr="003D660A" w:rsidRDefault="0010556C" w:rsidP="00F97A49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TOTAL PAGE DR5 : 45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="00237692"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0E1B7E" w:rsidRPr="00237692" w:rsidRDefault="00151F19" w:rsidP="00237692">
      <w:pPr>
        <w:ind w:left="708"/>
        <w:rPr>
          <w:rFonts w:ascii="Arial" w:hAnsi="Arial" w:cs="Arial"/>
          <w:b/>
          <w:sz w:val="24"/>
          <w:szCs w:val="24"/>
          <w:u w:val="single"/>
        </w:rPr>
        <w:sectPr w:rsidR="000E1B7E" w:rsidRPr="00237692" w:rsidSect="00C51347">
          <w:headerReference w:type="even" r:id="rId21"/>
          <w:headerReference w:type="default" r:id="rId22"/>
          <w:footerReference w:type="default" r:id="rId23"/>
          <w:headerReference w:type="first" r:id="rId24"/>
          <w:pgSz w:w="23814" w:h="16839" w:orient="landscape" w:code="8"/>
          <w:pgMar w:top="567" w:right="850" w:bottom="567" w:left="567" w:header="708" w:footer="708" w:gutter="0"/>
          <w:pgBorders w:offsetFrom="page">
            <w:top w:val="single" w:sz="8" w:space="24" w:color="auto"/>
            <w:left w:val="single" w:sz="8" w:space="24" w:color="auto"/>
            <w:bottom w:val="single" w:sz="8" w:space="24" w:color="auto"/>
            <w:right w:val="single" w:sz="8" w:space="24" w:color="auto"/>
          </w:pgBorders>
          <w:cols w:num="2" w:sep="1" w:space="709"/>
          <w:docGrid w:linePitch="360"/>
        </w:sect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Question 4</w:t>
      </w:r>
      <w:r w:rsidR="00301753">
        <w:rPr>
          <w:rFonts w:ascii="Arial" w:hAnsi="Arial" w:cs="Arial"/>
          <w:b/>
          <w:sz w:val="24"/>
          <w:szCs w:val="24"/>
          <w:u w:val="single"/>
        </w:rPr>
        <w:t>-4</w:t>
      </w:r>
      <w:r w:rsidR="00301753" w:rsidRPr="00855BC5">
        <w:rPr>
          <w:rFonts w:ascii="Arial" w:hAnsi="Arial" w:cs="Arial"/>
          <w:b/>
          <w:sz w:val="24"/>
          <w:szCs w:val="24"/>
          <w:u w:val="single"/>
        </w:rPr>
        <w:t> :</w:t>
      </w:r>
      <w:r w:rsidR="00301753" w:rsidRPr="00237692">
        <w:rPr>
          <w:rFonts w:ascii="Arial" w:hAnsi="Arial" w:cs="Arial"/>
          <w:b/>
          <w:sz w:val="24"/>
          <w:szCs w:val="24"/>
        </w:rPr>
        <w:t xml:space="preserve"> </w:t>
      </w:r>
      <w:r w:rsidR="000E1B7E" w:rsidRPr="00237692">
        <w:rPr>
          <w:rFonts w:ascii="Arial" w:hAnsi="Arial" w:cs="Arial"/>
          <w:sz w:val="24"/>
          <w:szCs w:val="24"/>
        </w:rPr>
        <w:t>Compléter le tableau</w:t>
      </w:r>
      <w:r w:rsidR="003249D7" w:rsidRPr="00237692">
        <w:rPr>
          <w:rFonts w:ascii="Arial" w:hAnsi="Arial" w:cs="Arial"/>
          <w:sz w:val="24"/>
          <w:szCs w:val="24"/>
        </w:rPr>
        <w:t xml:space="preserve"> </w:t>
      </w:r>
      <w:r w:rsidR="00237692">
        <w:rPr>
          <w:rFonts w:ascii="Arial" w:hAnsi="Arial" w:cs="Arial"/>
          <w:sz w:val="24"/>
          <w:szCs w:val="24"/>
        </w:rPr>
        <w:t>ci-dessous.</w:t>
      </w:r>
    </w:p>
    <w:tbl>
      <w:tblPr>
        <w:tblStyle w:val="Grilledutableau"/>
        <w:tblW w:w="0" w:type="auto"/>
        <w:tblInd w:w="5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5196"/>
        <w:gridCol w:w="3260"/>
        <w:gridCol w:w="3260"/>
        <w:gridCol w:w="3544"/>
        <w:gridCol w:w="3119"/>
        <w:gridCol w:w="3685"/>
      </w:tblGrid>
      <w:tr w:rsidR="000E1B7E" w:rsidTr="008C2C85">
        <w:tc>
          <w:tcPr>
            <w:tcW w:w="4961" w:type="dxa"/>
            <w:shd w:val="clear" w:color="auto" w:fill="BFBFBF" w:themeFill="background1" w:themeFillShade="BF"/>
          </w:tcPr>
          <w:p w:rsidR="000E1B7E" w:rsidRDefault="000E1B7E" w:rsidP="008C2C8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68" w:type="dxa"/>
            <w:gridSpan w:val="5"/>
          </w:tcPr>
          <w:p w:rsidR="000E1B7E" w:rsidRPr="00185D5E" w:rsidRDefault="000E1B7E" w:rsidP="008C2C85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5D5E">
              <w:rPr>
                <w:rFonts w:ascii="Arial" w:hAnsi="Arial" w:cs="Arial"/>
                <w:b/>
                <w:sz w:val="28"/>
                <w:szCs w:val="24"/>
              </w:rPr>
              <w:t>Analyse d’une spécification par zone de tolérance</w:t>
            </w:r>
          </w:p>
        </w:tc>
      </w:tr>
      <w:tr w:rsidR="000E1B7E" w:rsidTr="008C2C85">
        <w:trPr>
          <w:trHeight w:val="860"/>
        </w:trPr>
        <w:tc>
          <w:tcPr>
            <w:tcW w:w="4961" w:type="dxa"/>
            <w:vAlign w:val="center"/>
          </w:tcPr>
          <w:p w:rsidR="000E1B7E" w:rsidRPr="00185D5E" w:rsidRDefault="009B0663" w:rsidP="008C2C85">
            <w:pPr>
              <w:ind w:right="2585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4"/>
              </w:rPr>
              <w:pict>
                <v:group id="_x0000_s16898" style="position:absolute;margin-left:141.3pt;margin-top:6.85pt;width:30.35pt;height:28.65pt;z-index:252259840;mso-position-horizontal-relative:text;mso-position-vertical-relative:text" coordorigin="3927,1646" coordsize="607,573">
                  <v:shape id="_x0000_s1856" type="#_x0000_t32" style="position:absolute;left:3927;top:2214;width:607;height:3;flip:x" o:connectortype="straight" o:regroupid="6" strokeweight="1.5pt"/>
                  <v:shape id="_x0000_s1857" type="#_x0000_t32" style="position:absolute;left:4243;top:1646;width:1;height:573" o:connectortype="straight" o:regroupid="6" strokeweight="1.5pt"/>
                </v:group>
              </w:pict>
            </w:r>
            <w:r w:rsidR="000E1B7E" w:rsidRPr="00185D5E">
              <w:rPr>
                <w:rFonts w:ascii="Arial" w:hAnsi="Arial" w:cs="Arial"/>
                <w:b/>
                <w:sz w:val="28"/>
                <w:szCs w:val="24"/>
              </w:rPr>
              <w:t>Symbole de la spécification :</w:t>
            </w:r>
          </w:p>
        </w:tc>
        <w:tc>
          <w:tcPr>
            <w:tcW w:w="6520" w:type="dxa"/>
            <w:gridSpan w:val="2"/>
            <w:vAlign w:val="center"/>
          </w:tcPr>
          <w:p w:rsidR="000E1B7E" w:rsidRPr="00E228F6" w:rsidRDefault="000E1B7E" w:rsidP="008C2C85">
            <w:pPr>
              <w:spacing w:before="60" w:after="60"/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 w:rsidRPr="00E228F6">
              <w:rPr>
                <w:rFonts w:ascii="Arial" w:hAnsi="Arial" w:cs="Arial"/>
                <w:b/>
                <w:sz w:val="32"/>
                <w:szCs w:val="24"/>
              </w:rPr>
              <w:t>Eléments non idéaux</w:t>
            </w:r>
          </w:p>
        </w:tc>
        <w:tc>
          <w:tcPr>
            <w:tcW w:w="10348" w:type="dxa"/>
            <w:gridSpan w:val="3"/>
            <w:vAlign w:val="center"/>
          </w:tcPr>
          <w:p w:rsidR="000E1B7E" w:rsidRPr="00E228F6" w:rsidRDefault="000E1B7E" w:rsidP="008C2C85">
            <w:pPr>
              <w:spacing w:before="60" w:after="60"/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 w:rsidRPr="00E228F6">
              <w:rPr>
                <w:rFonts w:ascii="Arial" w:hAnsi="Arial" w:cs="Arial"/>
                <w:b/>
                <w:sz w:val="32"/>
                <w:szCs w:val="24"/>
              </w:rPr>
              <w:t>Eléments idéaux</w:t>
            </w:r>
          </w:p>
        </w:tc>
      </w:tr>
      <w:tr w:rsidR="000E1B7E" w:rsidTr="008C2C85">
        <w:trPr>
          <w:trHeight w:val="1270"/>
        </w:trPr>
        <w:tc>
          <w:tcPr>
            <w:tcW w:w="4961" w:type="dxa"/>
          </w:tcPr>
          <w:p w:rsidR="000E1B7E" w:rsidRPr="00185D5E" w:rsidRDefault="009B0663" w:rsidP="008C2C85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9B0663">
              <w:rPr>
                <w:rFonts w:ascii="Arial" w:hAnsi="Arial" w:cs="Arial"/>
                <w:b/>
                <w:noProof/>
                <w:sz w:val="28"/>
                <w:szCs w:val="24"/>
                <w:lang w:eastAsia="fr-FR"/>
              </w:rPr>
              <w:pict>
                <v:oval id="_x0000_s16957" style="position:absolute;margin-left:136.8pt;margin-top:10.85pt;width:87.8pt;height:28.3pt;z-index:252666880;mso-position-horizontal-relative:text;mso-position-vertical-relative:text" o:allowoverlap="f" filled="f" strokeweight="1.25pt"/>
              </w:pict>
            </w:r>
            <w:r w:rsidR="000E1B7E" w:rsidRPr="00185D5E">
              <w:rPr>
                <w:rFonts w:ascii="Arial" w:hAnsi="Arial" w:cs="Arial"/>
                <w:b/>
                <w:sz w:val="24"/>
                <w:szCs w:val="24"/>
              </w:rPr>
              <w:t>Type de spécification</w:t>
            </w:r>
            <w:r w:rsidR="000E1B7E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:rsidR="000E1B7E" w:rsidRPr="004A044B" w:rsidRDefault="009B0663" w:rsidP="008C2C85">
            <w:pPr>
              <w:jc w:val="center"/>
              <w:rPr>
                <w:rFonts w:ascii="Arial" w:hAnsi="Arial" w:cs="Arial"/>
                <w:b/>
                <w:sz w:val="28"/>
                <w:szCs w:val="24"/>
                <w:u w:val="single"/>
              </w:rPr>
            </w:pPr>
            <w:r w:rsidRPr="009B0663">
              <w:rPr>
                <w:rFonts w:ascii="Arial" w:hAnsi="Arial" w:cs="Arial"/>
                <w:b/>
                <w:noProof/>
                <w:sz w:val="28"/>
                <w:szCs w:val="24"/>
              </w:rPr>
              <w:pict>
                <v:roundrect id="_x0000_s16712" style="position:absolute;left:0;text-align:left;margin-left:-22.05pt;margin-top:12.35pt;width:85.9pt;height:28.05pt;z-index:252481536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 style="mso-next-textbox:#_x0000_s16712">
                    <w:txbxContent>
                      <w:p w:rsidR="0010556C" w:rsidRPr="003D660A" w:rsidRDefault="0010556C" w:rsidP="00EC113D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 w:rsidR="000E1B7E" w:rsidRPr="00D01EA0">
              <w:rPr>
                <w:rFonts w:ascii="Arial" w:hAnsi="Arial" w:cs="Arial"/>
                <w:strike/>
                <w:sz w:val="28"/>
                <w:szCs w:val="24"/>
              </w:rPr>
              <w:t>Forme</w:t>
            </w:r>
            <w:r w:rsidR="000E1B7E" w:rsidRPr="00185D5E">
              <w:rPr>
                <w:rFonts w:ascii="Arial" w:hAnsi="Arial" w:cs="Arial"/>
                <w:sz w:val="28"/>
                <w:szCs w:val="24"/>
              </w:rPr>
              <w:tab/>
            </w:r>
            <w:r w:rsidR="000E1B7E" w:rsidRPr="00185D5E">
              <w:rPr>
                <w:rFonts w:ascii="Arial" w:hAnsi="Arial" w:cs="Arial"/>
                <w:sz w:val="28"/>
                <w:szCs w:val="24"/>
              </w:rPr>
              <w:tab/>
            </w:r>
            <w:r w:rsidR="000E1B7E" w:rsidRPr="004A044B">
              <w:rPr>
                <w:rFonts w:ascii="Arial" w:hAnsi="Arial" w:cs="Arial"/>
                <w:b/>
                <w:sz w:val="28"/>
                <w:szCs w:val="24"/>
              </w:rPr>
              <w:t>Orientation</w:t>
            </w:r>
          </w:p>
          <w:p w:rsidR="000E1B7E" w:rsidRDefault="000E1B7E" w:rsidP="008C2C85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4A044B">
              <w:rPr>
                <w:rFonts w:ascii="Arial" w:hAnsi="Arial" w:cs="Arial"/>
                <w:sz w:val="28"/>
                <w:szCs w:val="24"/>
              </w:rPr>
              <w:t>Position</w:t>
            </w:r>
            <w:r w:rsidRPr="00185D5E">
              <w:rPr>
                <w:rFonts w:ascii="Arial" w:hAnsi="Arial" w:cs="Arial"/>
                <w:sz w:val="28"/>
                <w:szCs w:val="24"/>
              </w:rPr>
              <w:tab/>
            </w:r>
            <w:r w:rsidRPr="00D01EA0">
              <w:rPr>
                <w:rFonts w:ascii="Arial" w:hAnsi="Arial" w:cs="Arial"/>
                <w:strike/>
                <w:sz w:val="28"/>
                <w:szCs w:val="24"/>
              </w:rPr>
              <w:t>Battement</w:t>
            </w:r>
          </w:p>
          <w:p w:rsidR="000E1B7E" w:rsidRPr="003F23C8" w:rsidRDefault="000E1B7E" w:rsidP="008C2C85">
            <w:pPr>
              <w:jc w:val="right"/>
              <w:rPr>
                <w:rFonts w:cstheme="minorHAnsi"/>
                <w:i/>
              </w:rPr>
            </w:pPr>
            <w:r w:rsidRPr="003F23C8">
              <w:rPr>
                <w:rFonts w:cstheme="minorHAnsi"/>
                <w:i/>
              </w:rPr>
              <w:t>A Compléter</w:t>
            </w:r>
          </w:p>
        </w:tc>
        <w:tc>
          <w:tcPr>
            <w:tcW w:w="3260" w:type="dxa"/>
            <w:vAlign w:val="center"/>
          </w:tcPr>
          <w:p w:rsidR="000E1B7E" w:rsidRPr="00185D5E" w:rsidRDefault="000E1B7E" w:rsidP="008C2C85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185D5E">
              <w:rPr>
                <w:rFonts w:ascii="Arial" w:hAnsi="Arial" w:cs="Arial"/>
                <w:b/>
                <w:sz w:val="28"/>
                <w:szCs w:val="24"/>
              </w:rPr>
              <w:t>Elément(s)</w:t>
            </w:r>
          </w:p>
          <w:p w:rsidR="000E1B7E" w:rsidRPr="00185D5E" w:rsidRDefault="009B0663" w:rsidP="008C2C85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B0663">
              <w:rPr>
                <w:rFonts w:ascii="Arial" w:hAnsi="Arial" w:cs="Arial"/>
                <w:b/>
                <w:strike/>
                <w:noProof/>
                <w:sz w:val="28"/>
                <w:szCs w:val="24"/>
              </w:rPr>
              <w:pict>
                <v:roundrect id="_x0000_s16714" style="position:absolute;left:0;text-align:left;margin-left:35.6pt;margin-top:4.95pt;width:85.9pt;height:28.05pt;z-index:252483584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 style="mso-next-textbox:#_x0000_s16714">
                    <w:txbxContent>
                      <w:p w:rsidR="0010556C" w:rsidRPr="003D660A" w:rsidRDefault="0010556C" w:rsidP="00EC113D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 w:rsidR="000E1B7E" w:rsidRPr="00185D5E">
              <w:rPr>
                <w:rFonts w:ascii="Arial" w:hAnsi="Arial" w:cs="Arial"/>
                <w:b/>
                <w:sz w:val="28"/>
                <w:szCs w:val="24"/>
              </w:rPr>
              <w:t>TOLERANCE(S)</w:t>
            </w:r>
          </w:p>
        </w:tc>
        <w:tc>
          <w:tcPr>
            <w:tcW w:w="3260" w:type="dxa"/>
            <w:vAlign w:val="center"/>
          </w:tcPr>
          <w:p w:rsidR="000E1B7E" w:rsidRPr="00185D5E" w:rsidRDefault="000E1B7E" w:rsidP="008C2C85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185D5E">
              <w:rPr>
                <w:rFonts w:ascii="Arial" w:hAnsi="Arial" w:cs="Arial"/>
                <w:b/>
                <w:sz w:val="28"/>
                <w:szCs w:val="24"/>
              </w:rPr>
              <w:t>Elément(S) de REFERENCE</w:t>
            </w:r>
          </w:p>
        </w:tc>
        <w:tc>
          <w:tcPr>
            <w:tcW w:w="3544" w:type="dxa"/>
            <w:vAlign w:val="center"/>
          </w:tcPr>
          <w:p w:rsidR="000E1B7E" w:rsidRPr="00185D5E" w:rsidRDefault="009B0663" w:rsidP="008C2C85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4"/>
              </w:rPr>
              <w:pict>
                <v:roundrect id="_x0000_s16716" style="position:absolute;left:0;text-align:left;margin-left:24.15pt;margin-top:21.05pt;width:85.9pt;height:28.05pt;z-index:252485632;mso-position-horizontal-relative:text;mso-position-vertical-relative:text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 style="mso-next-textbox:#_x0000_s16716">
                    <w:txbxContent>
                      <w:p w:rsidR="0010556C" w:rsidRPr="003D660A" w:rsidRDefault="0010556C" w:rsidP="00EC113D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 w:rsidR="000E1B7E" w:rsidRPr="00185D5E">
              <w:rPr>
                <w:rFonts w:ascii="Arial" w:hAnsi="Arial" w:cs="Arial"/>
                <w:b/>
                <w:sz w:val="28"/>
                <w:szCs w:val="24"/>
              </w:rPr>
              <w:t>Référence(s) SPECIFIEE(S)</w:t>
            </w:r>
          </w:p>
        </w:tc>
        <w:tc>
          <w:tcPr>
            <w:tcW w:w="6804" w:type="dxa"/>
            <w:gridSpan w:val="2"/>
            <w:vAlign w:val="center"/>
          </w:tcPr>
          <w:p w:rsidR="000E1B7E" w:rsidRPr="00185D5E" w:rsidRDefault="009B0663" w:rsidP="008C2C85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4"/>
              </w:rPr>
              <w:pict>
                <v:roundrect id="_x0000_s16715" style="position:absolute;left:0;text-align:left;margin-left:219pt;margin-top:19.75pt;width:85.9pt;height:28.05pt;z-index:252484608;mso-position-horizontal-relative:text;mso-position-vertical-relative:text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 style="mso-next-textbox:#_x0000_s16715">
                    <w:txbxContent>
                      <w:p w:rsidR="0010556C" w:rsidRPr="003D660A" w:rsidRDefault="0010556C" w:rsidP="00EC113D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Arial" w:hAnsi="Arial" w:cs="Arial"/>
                <w:b/>
                <w:noProof/>
                <w:sz w:val="28"/>
                <w:szCs w:val="24"/>
              </w:rPr>
              <w:pict>
                <v:roundrect id="_x0000_s16717" style="position:absolute;left:0;text-align:left;margin-left:25.45pt;margin-top:14.9pt;width:85.9pt;height:28.05pt;z-index:252486656;mso-position-horizontal-relative:text;mso-position-vertical-relative:text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 style="mso-next-textbox:#_x0000_s16717">
                    <w:txbxContent>
                      <w:p w:rsidR="0010556C" w:rsidRPr="003D660A" w:rsidRDefault="0010556C" w:rsidP="00EC113D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 w:rsidR="000E1B7E" w:rsidRPr="00185D5E">
              <w:rPr>
                <w:rFonts w:ascii="Arial" w:hAnsi="Arial" w:cs="Arial"/>
                <w:b/>
                <w:sz w:val="28"/>
                <w:szCs w:val="24"/>
              </w:rPr>
              <w:t>Zone de tolérance</w:t>
            </w:r>
          </w:p>
        </w:tc>
      </w:tr>
      <w:tr w:rsidR="000E1B7E" w:rsidRPr="00185D5E" w:rsidTr="008C2C85">
        <w:trPr>
          <w:trHeight w:val="1132"/>
        </w:trPr>
        <w:tc>
          <w:tcPr>
            <w:tcW w:w="4961" w:type="dxa"/>
          </w:tcPr>
          <w:p w:rsidR="000E1B7E" w:rsidRPr="00185D5E" w:rsidRDefault="000E1B7E" w:rsidP="008C2C85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185D5E">
              <w:rPr>
                <w:rFonts w:ascii="Arial" w:hAnsi="Arial" w:cs="Arial"/>
                <w:b/>
                <w:sz w:val="28"/>
                <w:szCs w:val="24"/>
              </w:rPr>
              <w:t>Condition de conformité</w:t>
            </w:r>
          </w:p>
          <w:p w:rsidR="000E1B7E" w:rsidRPr="00185D5E" w:rsidRDefault="000E1B7E" w:rsidP="008C2C85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185D5E">
              <w:rPr>
                <w:rFonts w:ascii="Arial" w:hAnsi="Arial" w:cs="Arial"/>
                <w:szCs w:val="24"/>
              </w:rPr>
              <w:t>L’élément tolérancé doit se situer tout entier dans la zone de tolérance</w:t>
            </w:r>
          </w:p>
        </w:tc>
        <w:tc>
          <w:tcPr>
            <w:tcW w:w="3260" w:type="dxa"/>
            <w:vAlign w:val="center"/>
          </w:tcPr>
          <w:p w:rsidR="000E1B7E" w:rsidRPr="00FC1CE3" w:rsidRDefault="009B0663" w:rsidP="008C2C85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4"/>
                <w:lang w:eastAsia="fr-FR"/>
              </w:rPr>
              <w:pict>
                <v:oval id="_x0000_s16990" style="position:absolute;left:0;text-align:left;margin-left:35.65pt;margin-top:-6.4pt;width:87.8pt;height:28.3pt;z-index:252689408;mso-position-horizontal-relative:text;mso-position-vertical-relative:text" o:allowoverlap="f" filled="f" strokeweight="1.25pt"/>
              </w:pict>
            </w:r>
            <w:r w:rsidR="000E1B7E" w:rsidRPr="00FC1CE3">
              <w:rPr>
                <w:rFonts w:ascii="Arial" w:hAnsi="Arial" w:cs="Arial"/>
                <w:b/>
                <w:sz w:val="28"/>
                <w:szCs w:val="24"/>
              </w:rPr>
              <w:t>Unique</w:t>
            </w:r>
          </w:p>
          <w:p w:rsidR="000E1B7E" w:rsidRPr="00FC1CE3" w:rsidRDefault="000E1B7E" w:rsidP="008C2C85">
            <w:pPr>
              <w:spacing w:after="60"/>
              <w:jc w:val="center"/>
              <w:rPr>
                <w:rFonts w:ascii="Arial" w:hAnsi="Arial" w:cs="Arial"/>
                <w:b/>
                <w:strike/>
                <w:sz w:val="28"/>
                <w:szCs w:val="24"/>
              </w:rPr>
            </w:pPr>
            <w:r w:rsidRPr="00FC1CE3">
              <w:rPr>
                <w:rFonts w:ascii="Arial" w:hAnsi="Arial" w:cs="Arial"/>
                <w:b/>
                <w:strike/>
                <w:sz w:val="28"/>
                <w:szCs w:val="24"/>
              </w:rPr>
              <w:t>Groupe</w:t>
            </w:r>
          </w:p>
          <w:p w:rsidR="000E1B7E" w:rsidRPr="00185D5E" w:rsidRDefault="000E1B7E" w:rsidP="008C2C85">
            <w:pPr>
              <w:spacing w:after="60"/>
              <w:jc w:val="right"/>
              <w:rPr>
                <w:rFonts w:ascii="Arial" w:hAnsi="Arial" w:cs="Arial"/>
                <w:b/>
                <w:sz w:val="28"/>
                <w:szCs w:val="24"/>
              </w:rPr>
            </w:pPr>
            <w:r w:rsidRPr="003F23C8">
              <w:rPr>
                <w:rFonts w:cstheme="minorHAnsi"/>
                <w:i/>
              </w:rPr>
              <w:t>A Compléter</w:t>
            </w:r>
          </w:p>
        </w:tc>
        <w:tc>
          <w:tcPr>
            <w:tcW w:w="3260" w:type="dxa"/>
            <w:vAlign w:val="center"/>
          </w:tcPr>
          <w:p w:rsidR="00237692" w:rsidRPr="00185D5E" w:rsidRDefault="009B0663" w:rsidP="0023769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4"/>
                <w:lang w:eastAsia="fr-FR"/>
              </w:rPr>
              <w:pict>
                <v:oval id="_x0000_s16991" style="position:absolute;left:0;text-align:left;margin-left:152.15pt;margin-top:-.4pt;width:87.8pt;height:28.3pt;z-index:252690432;mso-position-horizontal-relative:text;mso-position-vertical-relative:text" o:allowoverlap="f" filled="f" strokeweight="1.25pt"/>
              </w:pict>
            </w:r>
            <w:r>
              <w:rPr>
                <w:rFonts w:ascii="Arial" w:hAnsi="Arial" w:cs="Arial"/>
                <w:b/>
                <w:noProof/>
                <w:sz w:val="28"/>
                <w:szCs w:val="24"/>
                <w:lang w:eastAsia="fr-FR"/>
              </w:rPr>
              <w:pict>
                <v:oval id="_x0000_s16916" style="position:absolute;left:0;text-align:left;margin-left:41.55pt;margin-top:-.7pt;width:71.4pt;height:28.3pt;z-index:252660736;mso-position-horizontal-relative:text;mso-position-vertical-relative:text" o:allowoverlap="f" filled="f" strokeweight="1.25pt"/>
              </w:pict>
            </w:r>
            <w:r w:rsidR="00237692" w:rsidRPr="00185D5E">
              <w:rPr>
                <w:rFonts w:ascii="Arial" w:hAnsi="Arial" w:cs="Arial"/>
                <w:b/>
                <w:sz w:val="28"/>
                <w:szCs w:val="24"/>
              </w:rPr>
              <w:t>Unique</w:t>
            </w:r>
          </w:p>
          <w:p w:rsidR="00237692" w:rsidRDefault="00237692" w:rsidP="00237692">
            <w:pPr>
              <w:spacing w:before="240" w:after="60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185D5E">
              <w:rPr>
                <w:rFonts w:ascii="Arial" w:hAnsi="Arial" w:cs="Arial"/>
                <w:b/>
                <w:sz w:val="28"/>
                <w:szCs w:val="24"/>
              </w:rPr>
              <w:t>Multiples</w:t>
            </w:r>
          </w:p>
          <w:p w:rsidR="000E1B7E" w:rsidRPr="00185D5E" w:rsidRDefault="000E1B7E" w:rsidP="00B724DD">
            <w:pPr>
              <w:spacing w:after="60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3F23C8">
              <w:rPr>
                <w:rFonts w:cstheme="minorHAnsi"/>
                <w:i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E1B7E" w:rsidRPr="00D01EA0" w:rsidRDefault="000E1B7E" w:rsidP="008C2C85">
            <w:pPr>
              <w:spacing w:before="60" w:after="60"/>
              <w:jc w:val="center"/>
              <w:rPr>
                <w:rFonts w:ascii="Arial" w:hAnsi="Arial" w:cs="Arial"/>
                <w:b/>
                <w:strike/>
                <w:sz w:val="28"/>
                <w:szCs w:val="24"/>
              </w:rPr>
            </w:pPr>
            <w:r w:rsidRPr="00185D5E">
              <w:rPr>
                <w:rFonts w:ascii="Arial" w:hAnsi="Arial" w:cs="Arial"/>
                <w:b/>
                <w:sz w:val="28"/>
                <w:szCs w:val="24"/>
              </w:rPr>
              <w:t>Simple</w:t>
            </w:r>
            <w:r w:rsidRPr="00185D5E">
              <w:rPr>
                <w:rFonts w:ascii="Arial" w:hAnsi="Arial" w:cs="Arial"/>
                <w:b/>
                <w:sz w:val="28"/>
                <w:szCs w:val="24"/>
              </w:rPr>
              <w:tab/>
            </w:r>
            <w:r w:rsidRPr="00D01EA0">
              <w:rPr>
                <w:rFonts w:ascii="Arial" w:hAnsi="Arial" w:cs="Arial"/>
                <w:b/>
                <w:strike/>
                <w:sz w:val="28"/>
                <w:szCs w:val="24"/>
              </w:rPr>
              <w:t>Commune</w:t>
            </w:r>
          </w:p>
          <w:p w:rsidR="000E1B7E" w:rsidRPr="00D01EA0" w:rsidRDefault="000E1B7E" w:rsidP="008C2C85">
            <w:pPr>
              <w:spacing w:after="60"/>
              <w:jc w:val="center"/>
              <w:rPr>
                <w:rFonts w:ascii="Arial" w:hAnsi="Arial" w:cs="Arial"/>
                <w:b/>
                <w:strike/>
                <w:sz w:val="28"/>
                <w:szCs w:val="24"/>
              </w:rPr>
            </w:pPr>
            <w:r w:rsidRPr="00D01EA0">
              <w:rPr>
                <w:rFonts w:ascii="Arial" w:hAnsi="Arial" w:cs="Arial"/>
                <w:b/>
                <w:strike/>
                <w:sz w:val="28"/>
                <w:szCs w:val="24"/>
              </w:rPr>
              <w:t>Système</w:t>
            </w:r>
          </w:p>
          <w:p w:rsidR="000E1B7E" w:rsidRPr="00185D5E" w:rsidRDefault="000E1B7E" w:rsidP="008C2C85">
            <w:pPr>
              <w:spacing w:after="60"/>
              <w:jc w:val="right"/>
              <w:rPr>
                <w:rFonts w:ascii="Arial" w:hAnsi="Arial" w:cs="Arial"/>
                <w:b/>
                <w:sz w:val="28"/>
                <w:szCs w:val="24"/>
              </w:rPr>
            </w:pPr>
            <w:r w:rsidRPr="003F23C8">
              <w:rPr>
                <w:rFonts w:cstheme="minorHAnsi"/>
                <w:i/>
              </w:rPr>
              <w:t>A Compléter</w:t>
            </w:r>
          </w:p>
        </w:tc>
        <w:tc>
          <w:tcPr>
            <w:tcW w:w="3119" w:type="dxa"/>
            <w:vAlign w:val="center"/>
          </w:tcPr>
          <w:p w:rsidR="000E1B7E" w:rsidRPr="00185D5E" w:rsidRDefault="009B0663" w:rsidP="008C2C85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4"/>
                <w:lang w:eastAsia="fr-FR"/>
              </w:rPr>
              <w:pict>
                <v:oval id="_x0000_s16992" style="position:absolute;left:0;text-align:left;margin-left:40.15pt;margin-top:-6.1pt;width:87.8pt;height:28.3pt;z-index:252691456;mso-position-horizontal-relative:text;mso-position-vertical-relative:text" o:allowoverlap="f" filled="f" strokeweight="1.25pt"/>
              </w:pict>
            </w:r>
            <w:r w:rsidR="000E1B7E" w:rsidRPr="00185D5E">
              <w:rPr>
                <w:rFonts w:ascii="Arial" w:hAnsi="Arial" w:cs="Arial"/>
                <w:b/>
                <w:sz w:val="28"/>
                <w:szCs w:val="24"/>
              </w:rPr>
              <w:t>Simple</w:t>
            </w:r>
          </w:p>
          <w:p w:rsidR="000E1B7E" w:rsidRPr="00D01EA0" w:rsidRDefault="000E1B7E" w:rsidP="008C2C85">
            <w:pPr>
              <w:spacing w:after="60"/>
              <w:jc w:val="center"/>
              <w:rPr>
                <w:rFonts w:ascii="Arial" w:hAnsi="Arial" w:cs="Arial"/>
                <w:b/>
                <w:strike/>
                <w:sz w:val="28"/>
                <w:szCs w:val="24"/>
              </w:rPr>
            </w:pPr>
            <w:r w:rsidRPr="00D01EA0">
              <w:rPr>
                <w:rFonts w:ascii="Arial" w:hAnsi="Arial" w:cs="Arial"/>
                <w:b/>
                <w:strike/>
                <w:sz w:val="28"/>
                <w:szCs w:val="24"/>
              </w:rPr>
              <w:t>Composée</w:t>
            </w:r>
          </w:p>
          <w:p w:rsidR="000E1B7E" w:rsidRPr="00185D5E" w:rsidRDefault="000E1B7E" w:rsidP="008C2C85">
            <w:pPr>
              <w:spacing w:after="60"/>
              <w:jc w:val="right"/>
              <w:rPr>
                <w:rFonts w:ascii="Arial" w:hAnsi="Arial" w:cs="Arial"/>
                <w:b/>
                <w:sz w:val="28"/>
                <w:szCs w:val="24"/>
              </w:rPr>
            </w:pPr>
            <w:r w:rsidRPr="003F23C8">
              <w:rPr>
                <w:rFonts w:cstheme="minorHAnsi"/>
                <w:i/>
              </w:rPr>
              <w:t>A Compléter</w:t>
            </w:r>
          </w:p>
        </w:tc>
        <w:tc>
          <w:tcPr>
            <w:tcW w:w="3685" w:type="dxa"/>
            <w:vAlign w:val="center"/>
          </w:tcPr>
          <w:p w:rsidR="000E1B7E" w:rsidRPr="00185D5E" w:rsidRDefault="009B0663" w:rsidP="008C2C85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4"/>
                <w:lang w:eastAsia="fr-FR"/>
              </w:rPr>
              <w:pict>
                <v:oval id="_x0000_s16956" style="position:absolute;left:0;text-align:left;margin-left:3.75pt;margin-top:6.45pt;width:71.4pt;height:28.3pt;z-index:252665856;mso-position-horizontal-relative:text;mso-position-vertical-relative:text" o:allowoverlap="f" filled="f" strokeweight="1.25pt"/>
              </w:pict>
            </w:r>
            <w:r w:rsidR="000E1B7E" w:rsidRPr="00185D5E">
              <w:rPr>
                <w:rFonts w:ascii="Arial" w:hAnsi="Arial" w:cs="Arial"/>
                <w:b/>
                <w:sz w:val="28"/>
                <w:szCs w:val="24"/>
              </w:rPr>
              <w:t>Contraintes</w:t>
            </w:r>
          </w:p>
          <w:p w:rsidR="000E1B7E" w:rsidRDefault="000E1B7E" w:rsidP="008C2C85">
            <w:pPr>
              <w:jc w:val="center"/>
              <w:rPr>
                <w:rFonts w:ascii="Arial" w:hAnsi="Arial" w:cs="Arial"/>
                <w:szCs w:val="24"/>
              </w:rPr>
            </w:pPr>
            <w:r w:rsidRPr="00E228F6">
              <w:rPr>
                <w:rFonts w:ascii="Arial" w:hAnsi="Arial" w:cs="Arial"/>
                <w:szCs w:val="24"/>
              </w:rPr>
              <w:t>Orientation et/ou position par rapport à la référence spécifiée</w:t>
            </w:r>
          </w:p>
          <w:p w:rsidR="00B724DD" w:rsidRPr="00E228F6" w:rsidRDefault="00B724DD" w:rsidP="00B724DD">
            <w:pPr>
              <w:jc w:val="right"/>
              <w:rPr>
                <w:rFonts w:ascii="Arial" w:hAnsi="Arial" w:cs="Arial"/>
                <w:sz w:val="28"/>
                <w:szCs w:val="24"/>
              </w:rPr>
            </w:pPr>
            <w:r w:rsidRPr="003F23C8">
              <w:rPr>
                <w:rFonts w:cstheme="minorHAnsi"/>
                <w:i/>
              </w:rPr>
              <w:t>A Compléter</w:t>
            </w:r>
          </w:p>
        </w:tc>
      </w:tr>
      <w:tr w:rsidR="000E1B7E" w:rsidTr="00237692">
        <w:trPr>
          <w:trHeight w:val="8798"/>
        </w:trPr>
        <w:tc>
          <w:tcPr>
            <w:tcW w:w="4961" w:type="dxa"/>
          </w:tcPr>
          <w:p w:rsidR="000E1B7E" w:rsidRPr="00E228F6" w:rsidRDefault="000E1B7E" w:rsidP="008C2C85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E228F6">
              <w:rPr>
                <w:rFonts w:ascii="Arial" w:hAnsi="Arial" w:cs="Arial"/>
                <w:b/>
                <w:sz w:val="28"/>
                <w:szCs w:val="24"/>
              </w:rPr>
              <w:t>Schéma</w:t>
            </w:r>
          </w:p>
          <w:p w:rsidR="000E1B7E" w:rsidRDefault="000E1B7E" w:rsidP="008C2C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Extrait du dessin de définition</w:t>
            </w:r>
          </w:p>
          <w:p w:rsidR="000E1B7E" w:rsidRDefault="009B0663" w:rsidP="008C2C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63">
              <w:rPr>
                <w:rFonts w:ascii="Arial" w:hAnsi="Arial" w:cs="Arial"/>
                <w:b/>
                <w:noProof/>
                <w:sz w:val="28"/>
                <w:szCs w:val="24"/>
              </w:rPr>
              <w:pict>
                <v:rect id="_x0000_s16870" style="position:absolute;left:0;text-align:left;margin-left:181.8pt;margin-top:211.55pt;width:62.25pt;height:16.7pt;z-index:252584960" stroked="f"/>
              </w:pict>
            </w:r>
            <w:r w:rsidR="00162425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3134616" cy="3184634"/>
                  <wp:effectExtent l="19050" t="0" r="8634" b="0"/>
                  <wp:docPr id="31" name="Image 10" descr="C:\Users\Jacques MARCHI\Desktop\BP TU TEST\OUTIL DE SOUDURE\Perpendicularit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Jacques MARCHI\Desktop\BP TU TEST\OUTIL DE SOUDURE\Perpendicularit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690" cy="31867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1B7E" w:rsidRDefault="000E1B7E" w:rsidP="008C2C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E1B7E" w:rsidRDefault="009B0663" w:rsidP="008C2C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663">
              <w:rPr>
                <w:rFonts w:ascii="Arial" w:hAnsi="Arial" w:cs="Arial"/>
                <w:b/>
                <w:noProof/>
                <w:sz w:val="28"/>
                <w:szCs w:val="24"/>
              </w:rPr>
              <w:pict>
                <v:rect id="_x0000_s16871" style="position:absolute;left:0;text-align:left;margin-left:54.4pt;margin-top:53.75pt;width:51.35pt;height:13.95pt;z-index:252585984" stroked="f"/>
              </w:pict>
            </w:r>
            <w:r w:rsidR="000E1B7E" w:rsidRPr="000E1B7E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891030" cy="2228088"/>
                  <wp:effectExtent l="19050" t="0" r="0" b="0"/>
                  <wp:docPr id="29" name="Image 7" descr="C:\Users\Jacques MARCHI\Desktop\BP TU TEST\OUTIL DE SOUDURE\COTE-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Jacques MARCHI\Desktop\BP TU TEST\OUTIL DE SOUDURE\COTE-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160" cy="22270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vAlign w:val="bottom"/>
          </w:tcPr>
          <w:p w:rsidR="000E1B7E" w:rsidRDefault="009B0663" w:rsidP="008C2C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B0663">
              <w:rPr>
                <w:rFonts w:ascii="Arial" w:hAnsi="Arial" w:cs="Arial"/>
                <w:b/>
                <w:noProof/>
                <w:sz w:val="28"/>
                <w:szCs w:val="24"/>
              </w:rPr>
              <w:pict>
                <v:roundrect id="_x0000_s16713" style="position:absolute;left:0;text-align:left;margin-left:35.4pt;margin-top:-218pt;width:85.9pt;height:28.05pt;z-index:252482560;mso-position-horizontal-relative:text;mso-position-vertical-relative:text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 style="mso-next-textbox:#_x0000_s16713">
                    <w:txbxContent>
                      <w:p w:rsidR="0010556C" w:rsidRPr="003D660A" w:rsidRDefault="0010556C" w:rsidP="00EC113D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5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 w:rsidRPr="009B0663">
              <w:rPr>
                <w:rFonts w:cstheme="minorHAnsi"/>
                <w:i/>
                <w:noProof/>
                <w:lang w:eastAsia="en-US"/>
              </w:rPr>
              <w:pict>
                <v:shape id="_x0000_s16471" type="#_x0000_t202" style="position:absolute;left:0;text-align:left;margin-left:.75pt;margin-top:-181.4pt;width:154.85pt;height:77.6pt;z-index:252355584;mso-position-horizontal-relative:text;mso-position-vertical-relative:text;mso-width-relative:margin;mso-height-relative:margin">
                  <v:textbox style="mso-next-textbox:#_x0000_s16471">
                    <w:txbxContent>
                      <w:p w:rsidR="0010556C" w:rsidRPr="00D01EA0" w:rsidRDefault="0010556C" w:rsidP="00D01EA0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D01EA0">
                          <w:rPr>
                            <w:b/>
                            <w:sz w:val="24"/>
                            <w:szCs w:val="24"/>
                          </w:rPr>
                          <w:t>Plan médian de deux surfaces nominalement planes.</w:t>
                        </w:r>
                      </w:p>
                    </w:txbxContent>
                  </v:textbox>
                </v:shape>
              </w:pict>
            </w:r>
            <w:r w:rsidRPr="009B0663">
              <w:rPr>
                <w:rFonts w:cstheme="minorHAnsi"/>
                <w:i/>
                <w:noProof/>
              </w:rPr>
              <w:pict>
                <v:group id="_x0000_s1998" style="position:absolute;left:0;text-align:left;margin-left:35.95pt;margin-top:-379pt;width:89.95pt;height:106.9pt;flip:y;z-index:252347392;mso-position-horizontal-relative:text;mso-position-vertical-relative:text" coordorigin="3199,1635" coordsize="1799,2138">
                  <v:group id="_x0000_s1999" style="position:absolute;left:3638;top:1635;width:1360;height:1026" coordorigin="3821,866" coordsize="4942,2574">
                    <v:shape id="_x0000_s2000" style="position:absolute;left:3974;top:866;width:4789;height:1395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#002060">
                      <v:path arrowok="t"/>
                    </v:shape>
                    <v:shape id="_x0000_s2001" style="position:absolute;left:3866;top:2045;width:4789;height:1395;rotation:180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#002060">
                      <v:path arrowok="t"/>
                    </v:shape>
                    <v:shape id="_x0000_s2002" style="position:absolute;left:3821;top:866;width:153;height:1179" coordsize="180,1305" path="m157,c89,84,22,168,22,255v,87,112,165,135,270c180,630,179,790,157,885,135,980,44,1025,22,1095v-22,70,,198,,210e" filled="f" strokecolor="#002060">
                      <v:path arrowok="t"/>
                    </v:shape>
                    <v:shape id="_x0000_s2003" style="position:absolute;left:8610;top:2261;width:153;height:1179" coordsize="180,1305" path="m157,c89,84,22,168,22,255v,87,112,165,135,270c180,630,179,790,157,885,135,980,44,1025,22,1095v-22,70,,198,,210e" filled="f" strokecolor="#002060">
                      <v:path arrowok="t"/>
                    </v:shape>
                  </v:group>
                  <v:group id="_x0000_s2004" style="position:absolute;left:3199;top:2747;width:1360;height:1026" coordorigin="3821,866" coordsize="4942,2574">
                    <v:shape id="_x0000_s2005" style="position:absolute;left:3974;top:866;width:4789;height:1395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#002060">
                      <v:path arrowok="t"/>
                    </v:shape>
                    <v:shape id="_x0000_s2006" style="position:absolute;left:3866;top:2045;width:4789;height:1395;rotation:180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#002060">
                      <v:path arrowok="t"/>
                    </v:shape>
                    <v:shape id="_x0000_s2007" style="position:absolute;left:3821;top:866;width:153;height:1179" coordsize="180,1305" path="m157,c89,84,22,168,22,255v,87,112,165,135,270c180,630,179,790,157,885,135,980,44,1025,22,1095v-22,70,,198,,210e" filled="f" strokecolor="#002060">
                      <v:path arrowok="t"/>
                    </v:shape>
                    <v:shape id="_x0000_s2008" style="position:absolute;left:8610;top:2261;width:153;height:1179" coordsize="180,1305" path="m157,c89,84,22,168,22,255v,87,112,165,135,270c180,630,179,790,157,885,135,980,44,1025,22,1095v-22,70,,198,,210e" filled="f" strokecolor="#002060">
                      <v:path arrowok="t"/>
                    </v:shape>
                  </v:group>
                  <v:group id="_x0000_s2009" style="position:absolute;left:3422;top:2191;width:1360;height:1026" coordorigin="3422,2191" coordsize="1360,1026">
                    <v:group id="_x0000_s2010" style="position:absolute;left:3422;top:2191;width:1360;height:1026" coordorigin="3821,866" coordsize="4942,2574">
                      <v:shape id="_x0000_s2011" style="position:absolute;left:3974;top:866;width:4789;height:1395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#002060" strokeweight="3pt">
                        <v:path arrowok="t"/>
                      </v:shape>
                      <v:shape id="_x0000_s2012" style="position:absolute;left:3866;top:2045;width:4789;height:1395;rotation:180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#002060" strokeweight="3pt">
                        <v:path arrowok="t"/>
                      </v:shape>
                      <v:shape id="_x0000_s2013" style="position:absolute;left:3821;top:866;width:153;height:1179" coordsize="180,1305" path="m157,c89,84,22,168,22,255v,87,112,165,135,270c180,630,179,790,157,885,135,980,44,1025,22,1095v-22,70,,198,,210e" filled="f" strokecolor="#002060" strokeweight="3pt">
                        <v:path arrowok="t"/>
                      </v:shape>
                      <v:shape id="_x0000_s2014" style="position:absolute;left:8610;top:2261;width:153;height:1179" coordsize="180,1305" path="m157,c89,84,22,168,22,255v,87,112,165,135,270c180,630,179,790,157,885,135,980,44,1025,22,1095v-22,70,,198,,210e" filled="f" strokecolor="#002060" strokeweight="3pt">
                        <v:path arrowok="t"/>
                      </v:shape>
                    </v:group>
                    <v:shape id="_x0000_s2015" type="#_x0000_t32" style="position:absolute;left:3434;top:2361;width:432;height:300;flip:y" o:connectortype="straight" strokecolor="#002060"/>
                    <v:shape id="_x0000_s2016" type="#_x0000_t32" style="position:absolute;left:3624;top:2411;width:484;height:336;flip:y" o:connectortype="straight" strokecolor="#002060"/>
                    <v:shape id="_x0000_s2017" type="#_x0000_t32" style="position:absolute;left:3821;top:2513;width:432;height:300;flip:y" o:connectortype="straight" strokecolor="#002060"/>
                    <v:shape id="_x0000_s2018" type="#_x0000_t32" style="position:absolute;left:4003;top:2601;width:432;height:300;flip:y" o:connectortype="straight" strokecolor="#002060"/>
                    <v:shape id="_x0000_s2019" type="#_x0000_t32" style="position:absolute;left:4158;top:2661;width:478;height:336;flip:y" o:connectortype="straight" strokecolor="#002060"/>
                    <v:shape id="_x0000_s2020" type="#_x0000_t32" style="position:absolute;left:4350;top:2813;width:390;height:269;flip:y" o:connectortype="straight" strokecolor="#002060"/>
                    <v:shape id="_x0000_s2021" type="#_x0000_t32" style="position:absolute;left:4566;top:2997;width:216;height:155;flip:y" o:connectortype="straight" strokecolor="#002060"/>
                    <v:shape id="_x0000_s2022" type="#_x0000_t32" style="position:absolute;left:3464;top:2260;width:216;height:151;flip:y" o:connectortype="straight" strokecolor="#002060"/>
                  </v:group>
                </v:group>
              </w:pict>
            </w:r>
            <w:r w:rsidR="000E1B7E" w:rsidRPr="003F23C8">
              <w:rPr>
                <w:rFonts w:cstheme="minorHAnsi"/>
                <w:i/>
              </w:rPr>
              <w:t>A Compléter</w:t>
            </w:r>
          </w:p>
        </w:tc>
        <w:tc>
          <w:tcPr>
            <w:tcW w:w="3260" w:type="dxa"/>
            <w:vAlign w:val="center"/>
          </w:tcPr>
          <w:p w:rsidR="00237692" w:rsidRDefault="009B0663" w:rsidP="002376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pict>
                <v:group id="_x0000_s16918" editas="canvas" style="width:106.9pt;height:231.85pt;mso-position-horizontal-relative:char;mso-position-vertical-relative:line" coordorigin="6787,6847" coordsize="5004,10852">
                  <o:lock v:ext="edit" aspectratio="t"/>
                  <v:shape id="_x0000_s16919" type="#_x0000_t75" style="position:absolute;left:6787;top:6847;width:5004;height:10852" o:preferrelative="f">
                    <v:fill o:detectmouseclick="t"/>
                    <v:path o:extrusionok="t" o:connecttype="none"/>
                    <o:lock v:ext="edit" text="t"/>
                  </v:shape>
                  <v:shape id="_x0000_s16920" type="#_x0000_t202" style="position:absolute;left:6787;top:6847;width:5004;height:4341;v-text-anchor:top-baseline" filled="f" fillcolor="#0c9" stroked="f">
                    <v:textbox style="mso-next-textbox:#_x0000_s16920;mso-fit-shape-to-text:t">
                      <w:txbxContent>
                        <w:p w:rsidR="0010556C" w:rsidRPr="005D6D0D" w:rsidRDefault="0010556C" w:rsidP="0023769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28"/>
                              <w:szCs w:val="28"/>
                            </w:rPr>
                          </w:pPr>
                          <w:r w:rsidRPr="005D6D0D">
                            <w:rPr>
                              <w:rFonts w:ascii="Arial" w:hAnsi="Arial" w:cs="Arial"/>
                              <w:color w:val="000000"/>
                              <w:sz w:val="28"/>
                              <w:szCs w:val="28"/>
                            </w:rPr>
                            <w:t>2 surfaces</w:t>
                          </w:r>
                        </w:p>
                        <w:p w:rsidR="0010556C" w:rsidRPr="005D6D0D" w:rsidRDefault="0010556C" w:rsidP="0023769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28"/>
                              <w:szCs w:val="28"/>
                            </w:rPr>
                          </w:pPr>
                          <w:proofErr w:type="gramStart"/>
                          <w:r w:rsidRPr="005D6D0D">
                            <w:rPr>
                              <w:rFonts w:ascii="Arial" w:hAnsi="Arial" w:cs="Arial"/>
                              <w:color w:val="000000"/>
                              <w:sz w:val="28"/>
                              <w:szCs w:val="28"/>
                            </w:rPr>
                            <w:t>nominalement</w:t>
                          </w:r>
                          <w:proofErr w:type="gramEnd"/>
                        </w:p>
                        <w:p w:rsidR="0010556C" w:rsidRPr="005D6D0D" w:rsidRDefault="0010556C" w:rsidP="0023769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28"/>
                              <w:szCs w:val="28"/>
                            </w:rPr>
                          </w:pPr>
                          <w:proofErr w:type="gramStart"/>
                          <w:r w:rsidRPr="005D6D0D">
                            <w:rPr>
                              <w:rFonts w:ascii="Arial" w:hAnsi="Arial" w:cs="Arial"/>
                              <w:color w:val="000000"/>
                              <w:sz w:val="28"/>
                              <w:szCs w:val="28"/>
                            </w:rPr>
                            <w:t>planes</w:t>
                          </w:r>
                          <w:proofErr w:type="gramEnd"/>
                        </w:p>
                      </w:txbxContent>
                    </v:textbox>
                  </v:shape>
                  <v:group id="_x0000_s16921" style="position:absolute;left:6787;top:10987;width:5004;height:5844;rotation:-265285fd" coordorigin="2058,2325" coordsize="543,886">
                    <v:shape id="_x0000_s16922" style="position:absolute;left:2445;top:2325;width:156;height:463;mso-wrap-distance-left:9pt;mso-wrap-distance-top:0;mso-wrap-distance-right:9pt;mso-wrap-distance-bottom:0;v-text-anchor:middle" coordsize="156,463" path="m41,hdc57,11,74,21,90,32v5,4,16,11,16,11c130,80,127,47,156,57v,93,-2,138,-18,225c136,311,138,373,135,402v-1,9,4,51,-3,57c128,463,100,450,95,448,84,444,63,438,63,438,24,412,43,420,9,410,,386,6,364,14,340,19,227,27,118,30,5,50,11,48,15,41,xe" filled="f" strokeweight="2.25pt">
                      <v:path arrowok="t"/>
                    </v:shape>
                    <v:shape id="_x0000_s16923" style="position:absolute;left:2058;top:2748;width:156;height:463;mso-wrap-distance-left:9pt;mso-wrap-distance-top:0;mso-wrap-distance-right:9pt;mso-wrap-distance-bottom:0;v-text-anchor:middle" coordsize="156,463" path="m41,hdc57,11,74,21,90,32v5,4,16,11,16,11c130,80,127,47,156,57v,93,-2,138,-18,225c136,311,138,373,135,402v-1,9,4,51,-3,57c128,463,100,450,95,448,84,444,63,438,63,438,24,412,43,420,9,410,,386,6,364,14,340,19,227,27,118,30,5,50,11,48,15,41,xe" filled="f" fillcolor="#b2b2b2" strokeweight="2.25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0E1B7E" w:rsidRDefault="000E1B7E" w:rsidP="002376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0E1B7E" w:rsidRDefault="009B0663" w:rsidP="008C2C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B0663">
              <w:rPr>
                <w:rFonts w:cstheme="minorHAnsi"/>
                <w:i/>
                <w:noProof/>
                <w:lang w:eastAsia="fr-FR"/>
              </w:rPr>
              <w:pict>
                <v:group id="_x0000_s16949" style="position:absolute;left:0;text-align:left;margin-left:31.4pt;margin-top:-375.45pt;width:106.9pt;height:127.4pt;z-index:252664832;mso-position-horizontal-relative:text;mso-position-vertical-relative:text" coordorigin="11725,11912" coordsize="4722,5628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_x0000_s16950" type="#_x0000_t7" style="position:absolute;left:14960;top:11926;width:1358;height:2621;rotation:10950279fd;mso-wrap-style:none;v-text-anchor:middle" adj="5328" fillcolor="#f9c" strokecolor="#f30" strokeweight="2.25pt">
                    <v:fill opacity=".5"/>
                  </v:shape>
                  <v:group id="_x0000_s16951" style="position:absolute;left:11725;top:11912;width:4722;height:5518;rotation:-265285fd" coordorigin="2058,2325" coordsize="543,886">
                    <v:shape id="_x0000_s16952" style="position:absolute;left:2445;top:2325;width:156;height:463;mso-wrap-distance-left:9pt;mso-wrap-distance-top:0;mso-wrap-distance-right:9pt;mso-wrap-distance-bottom:0;v-text-anchor:middle" coordsize="156,463" path="m41,hdc57,11,74,21,90,32v5,4,16,11,16,11c130,80,127,47,156,57v,93,-2,138,-18,225c136,311,138,373,135,402v-1,9,4,51,-3,57c128,463,100,450,95,448,84,444,63,438,63,438,24,412,43,420,9,410,,386,6,364,14,340,19,227,27,118,30,5,50,11,48,15,41,xe" filled="f" strokeweight="2.25pt">
                      <v:path arrowok="t"/>
                    </v:shape>
                    <v:shape id="_x0000_s16953" style="position:absolute;left:2058;top:2748;width:156;height:463;mso-wrap-distance-left:9pt;mso-wrap-distance-top:0;mso-wrap-distance-right:9pt;mso-wrap-distance-bottom:0;v-text-anchor:middle" coordsize="156,463" path="m41,hdc57,11,74,21,90,32v5,4,16,11,16,11c130,80,127,47,156,57v,93,-2,138,-18,225c136,311,138,373,135,402v-1,9,4,51,-3,57c128,463,100,450,95,448,84,444,63,438,63,438,24,412,43,420,9,410,,386,6,364,14,340,19,227,27,118,30,5,50,11,48,15,41,xe" filled="f" fillcolor="#b2b2b2" strokeweight="2.25pt">
                      <v:path arrowok="t"/>
                    </v:shape>
                  </v:group>
                  <v:shape id="_x0000_s16954" type="#_x0000_t7" style="position:absolute;left:11725;top:15126;width:1453;height:2414;rotation:10950279fd;mso-wrap-style:none;v-text-anchor:middle" adj="5328" fillcolor="#f9c" strokecolor="#f30" strokeweight="2.25pt">
                    <v:fill opacity=".5"/>
                  </v:shape>
                  <v:shape id="_x0000_s16955" type="#_x0000_t7" style="position:absolute;left:13083;top:13383;width:2127;height:2903;rotation:10950279fd;mso-wrap-style:none;v-text-anchor:middle" adj="5328" filled="f" fillcolor="#f9c" strokecolor="#f30" strokeweight="2.25pt">
                    <v:fill opacity=".5"/>
                  </v:shape>
                </v:group>
              </w:pict>
            </w:r>
            <w:r w:rsidRPr="009B0663">
              <w:rPr>
                <w:rFonts w:cstheme="minorHAnsi"/>
                <w:i/>
                <w:noProof/>
                <w:lang w:eastAsia="fr-FR"/>
              </w:rPr>
              <w:pict>
                <v:roundrect id="_x0000_s16924" style="position:absolute;left:0;text-align:left;margin-left:45.3pt;margin-top:-222.3pt;width:85.9pt;height:28.05pt;z-index:252661760;mso-position-horizontal-relative:text;mso-position-vertical-relative:text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 style="mso-next-textbox:#_x0000_s16924">
                    <w:txbxContent>
                      <w:p w:rsidR="0010556C" w:rsidRPr="003D660A" w:rsidRDefault="0010556C" w:rsidP="00237692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5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 w:rsidRPr="009B0663">
              <w:rPr>
                <w:rFonts w:cstheme="minorHAnsi"/>
                <w:i/>
                <w:noProof/>
              </w:rPr>
              <w:pict>
                <v:shape id="_x0000_s16473" type="#_x0000_t202" style="position:absolute;left:0;text-align:left;margin-left:-.55pt;margin-top:-181.85pt;width:166.5pt;height:79.5pt;z-index:252357632;mso-position-horizontal-relative:text;mso-position-vertical-relative:text;mso-width-relative:margin;mso-height-relative:margin">
                  <v:textbox style="mso-next-textbox:#_x0000_s16473">
                    <w:txbxContent>
                      <w:p w:rsidR="0010556C" w:rsidRPr="00D01EA0" w:rsidRDefault="0010556C" w:rsidP="00D01EA0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D01EA0">
                          <w:rPr>
                            <w:b/>
                            <w:sz w:val="24"/>
                            <w:szCs w:val="24"/>
                          </w:rPr>
                          <w:t xml:space="preserve">Plan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médian construit à partir de deux plans tangents coté extérieurs de matière.</w:t>
                        </w:r>
                      </w:p>
                    </w:txbxContent>
                  </v:textbox>
                </v:shape>
              </w:pict>
            </w:r>
            <w:r w:rsidR="000E1B7E" w:rsidRPr="003F23C8">
              <w:rPr>
                <w:rFonts w:cstheme="minorHAnsi"/>
                <w:i/>
              </w:rPr>
              <w:t>A Compléter</w:t>
            </w:r>
          </w:p>
        </w:tc>
        <w:tc>
          <w:tcPr>
            <w:tcW w:w="3119" w:type="dxa"/>
            <w:vAlign w:val="bottom"/>
          </w:tcPr>
          <w:p w:rsidR="000E1B7E" w:rsidRDefault="009B0663" w:rsidP="008C2C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B0663">
              <w:rPr>
                <w:rFonts w:cstheme="minorHAnsi"/>
                <w:i/>
                <w:noProof/>
              </w:rPr>
              <w:pict>
                <v:oval id="_x0000_s16894" style="position:absolute;left:0;text-align:left;margin-left:54.55pt;margin-top:-351.7pt;width:7.15pt;height:7.55pt;z-index:252116990;mso-position-horizontal-relative:text;mso-position-vertical-relative:text" fillcolor="black [3213]"/>
              </w:pict>
            </w:r>
            <w:r w:rsidRPr="009B0663">
              <w:rPr>
                <w:rFonts w:cstheme="minorHAnsi"/>
                <w:i/>
                <w:noProof/>
              </w:rPr>
              <w:pict>
                <v:oval id="_x0000_s16895" style="position:absolute;left:0;text-align:left;margin-left:83.5pt;margin-top:-344.15pt;width:7.15pt;height:7.55pt;z-index:252118014;mso-position-horizontal-relative:text;mso-position-vertical-relative:text" fillcolor="black [3213]"/>
              </w:pict>
            </w:r>
            <w:r w:rsidRPr="009B0663">
              <w:rPr>
                <w:rFonts w:ascii="Arial" w:hAnsi="Arial" w:cs="Arial"/>
                <w:b/>
                <w:noProof/>
                <w:sz w:val="28"/>
                <w:szCs w:val="24"/>
              </w:rPr>
              <w:pict>
                <v:shape id="_x0000_s16890" type="#_x0000_t32" style="position:absolute;left:0;text-align:left;margin-left:30.85pt;margin-top:-357.65pt;width:59.75pt;height:18.45pt;flip:x y;z-index:252612608;mso-position-horizontal-relative:text;mso-position-vertical-relative:text" o:connectortype="straight"/>
              </w:pict>
            </w:r>
            <w:r w:rsidRPr="009B0663">
              <w:rPr>
                <w:rFonts w:cstheme="minorHAnsi"/>
                <w:i/>
                <w:noProof/>
              </w:rPr>
              <w:pict>
                <v:shape id="_x0000_s16896" type="#_x0000_t202" style="position:absolute;left:0;text-align:left;margin-left:15.85pt;margin-top:-378.55pt;width:42.8pt;height:22.6pt;z-index:252119038;mso-position-horizontal-relative:text;mso-position-vertical-relative:text;mso-width-relative:margin;mso-height-relative:margin" filled="f" fillcolor="white [3212]" stroked="f">
                  <v:textbox style="mso-next-textbox:#_x0000_s16896">
                    <w:txbxContent>
                      <w:p w:rsidR="0010556C" w:rsidRPr="00F97A49" w:rsidRDefault="0010556C" w:rsidP="00FC1CE3">
                        <w:pPr>
                          <w:rPr>
                            <w:u w:val="single"/>
                          </w:rPr>
                        </w:pPr>
                        <w:r>
                          <w:rPr>
                            <w:u w:val="single"/>
                          </w:rPr>
                          <w:t>0,05</w:t>
                        </w:r>
                      </w:p>
                    </w:txbxContent>
                  </v:textbox>
                </v:shape>
              </w:pict>
            </w:r>
            <w:r w:rsidRPr="009B0663">
              <w:rPr>
                <w:rFonts w:ascii="Arial" w:hAnsi="Arial" w:cs="Arial"/>
                <w:b/>
                <w:noProof/>
                <w:sz w:val="28"/>
                <w:szCs w:val="24"/>
              </w:rPr>
              <w:pict>
                <v:oval id="_x0000_s16892" style="position:absolute;left:0;text-align:left;margin-left:240.65pt;margin-top:459.95pt;width:7.15pt;height:7.55pt;z-index:252635136;mso-position-horizontal-relative:text;mso-position-vertical-relative:text" fillcolor="black [3213]"/>
              </w:pict>
            </w:r>
            <w:r w:rsidRPr="009B0663">
              <w:rPr>
                <w:rFonts w:ascii="Arial" w:hAnsi="Arial" w:cs="Arial"/>
                <w:b/>
                <w:noProof/>
                <w:sz w:val="28"/>
                <w:szCs w:val="24"/>
              </w:rPr>
              <w:pict>
                <v:oval id="_x0000_s16891" style="position:absolute;left:0;text-align:left;margin-left:229.45pt;margin-top:454.15pt;width:7.15pt;height:7.55pt;z-index:252634112;mso-position-horizontal-relative:text;mso-position-vertical-relative:text" fillcolor="black [3213]"/>
              </w:pict>
            </w:r>
            <w:r w:rsidRPr="009B0663">
              <w:rPr>
                <w:rFonts w:ascii="Arial" w:hAnsi="Arial" w:cs="Arial"/>
                <w:b/>
                <w:noProof/>
                <w:sz w:val="28"/>
                <w:szCs w:val="24"/>
              </w:rPr>
              <w:pict>
                <v:shape id="_x0000_s16893" type="#_x0000_t202" style="position:absolute;left:0;text-align:left;margin-left:187pt;margin-top:426.7pt;width:42.8pt;height:22.6pt;z-index:252636160;mso-position-horizontal-relative:text;mso-position-vertical-relative:text;mso-width-relative:margin;mso-height-relative:margin" filled="f" fillcolor="white [3212]" stroked="f">
                  <v:textbox style="mso-next-textbox:#_x0000_s16893">
                    <w:txbxContent>
                      <w:p w:rsidR="0010556C" w:rsidRPr="00F97A49" w:rsidRDefault="0010556C" w:rsidP="00FC1CE3">
                        <w:pPr>
                          <w:rPr>
                            <w:u w:val="single"/>
                          </w:rPr>
                        </w:pPr>
                        <w:r>
                          <w:rPr>
                            <w:u w:val="single"/>
                          </w:rPr>
                          <w:t>0,025</w:t>
                        </w:r>
                      </w:p>
                    </w:txbxContent>
                  </v:textbox>
                </v:shape>
              </w:pict>
            </w:r>
            <w:r w:rsidRPr="009B0663">
              <w:rPr>
                <w:rFonts w:cstheme="minorHAnsi"/>
                <w:i/>
                <w:noProof/>
              </w:rPr>
              <w:pict>
                <v:group id="_x0000_s16389" style="position:absolute;left:0;text-align:left;margin-left:9.85pt;margin-top:-365.45pt;width:118pt;height:80.5pt;z-index:252350464;mso-position-horizontal-relative:text;mso-position-vertical-relative:text" coordorigin="7680,10581" coordsize="2360,1610">
                  <v:group id="_x0000_s16390" style="position:absolute;left:7680;top:10581;width:1944;height:1370" coordorigin="3565,11440" coordsize="4346,2809">
                    <v:shape id="_x0000_s16391" type="#_x0000_t32" style="position:absolute;left:3565;top:12810;width:4346;height:1439;flip:y" o:connectortype="straight" strokecolor="#002060" strokeweight="1.5pt"/>
                    <v:shape id="_x0000_s16392" type="#_x0000_t32" style="position:absolute;left:3565;top:11440;width:4346;height:1439;flip:y" o:connectortype="straight" strokecolor="#002060" strokeweight="1.5pt"/>
                    <v:shape id="_x0000_s16393" type="#_x0000_t32" style="position:absolute;left:3565;top:12879;width:0;height:1370;flip:y" o:connectortype="straight" strokecolor="#002060" strokeweight="1.5pt"/>
                    <v:shape id="_x0000_s16394" type="#_x0000_t32" style="position:absolute;left:7911;top:11440;width:0;height:1370;flip:y" o:connectortype="straight" strokecolor="#002060" strokeweight="1.5pt"/>
                  </v:group>
                  <v:group id="_x0000_s16395" style="position:absolute;left:8096;top:10821;width:1944;height:1370" coordorigin="3565,11440" coordsize="4346,2809">
                    <v:shape id="_x0000_s16396" type="#_x0000_t32" style="position:absolute;left:3565;top:12810;width:4346;height:1439;flip:y" o:connectortype="straight" strokecolor="#002060" strokeweight="1.5pt"/>
                    <v:shape id="_x0000_s16397" type="#_x0000_t32" style="position:absolute;left:3565;top:11440;width:4346;height:1439;flip:y" o:connectortype="straight" strokecolor="#002060" strokeweight="1.5pt"/>
                    <v:shape id="_x0000_s16398" type="#_x0000_t32" style="position:absolute;left:3565;top:12879;width:0;height:1370;flip:y" o:connectortype="straight" strokecolor="#002060" strokeweight="1.5pt"/>
                    <v:shape id="_x0000_s16399" type="#_x0000_t32" style="position:absolute;left:7911;top:11440;width:0;height:1370;flip:y" o:connectortype="straight" strokecolor="#002060" strokeweight="1.5pt"/>
                  </v:group>
                </v:group>
              </w:pict>
            </w:r>
            <w:r w:rsidRPr="009B0663">
              <w:rPr>
                <w:rFonts w:ascii="Arial" w:hAnsi="Arial" w:cs="Arial"/>
                <w:b/>
                <w:noProof/>
                <w:sz w:val="28"/>
                <w:szCs w:val="24"/>
              </w:rPr>
              <w:pict>
                <v:roundrect id="_x0000_s16709" style="position:absolute;left:0;text-align:left;margin-left:25.4pt;margin-top:-219.05pt;width:85.9pt;height:28.05pt;z-index:252478464;mso-position-horizontal-relative:text;mso-position-vertical-relative:text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 style="mso-next-textbox:#_x0000_s16709">
                    <w:txbxContent>
                      <w:p w:rsidR="0010556C" w:rsidRPr="003D660A" w:rsidRDefault="0010556C" w:rsidP="00EC113D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5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 w:rsidRPr="009B0663">
              <w:rPr>
                <w:rFonts w:cstheme="minorHAnsi"/>
                <w:i/>
                <w:noProof/>
              </w:rPr>
              <w:pict>
                <v:shape id="_x0000_s16474" type="#_x0000_t202" style="position:absolute;left:0;text-align:left;margin-left:0;margin-top:-182.65pt;width:144.15pt;height:81.75pt;z-index:252358656;mso-position-horizontal-relative:text;mso-position-vertical-relative:text;mso-width-relative:margin;mso-height-relative:margin">
                  <v:textbox style="mso-next-textbox:#_x0000_s16474">
                    <w:txbxContent>
                      <w:p w:rsidR="0010556C" w:rsidRPr="00D01EA0" w:rsidRDefault="0010556C" w:rsidP="00D01EA0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D01EA0">
                          <w:rPr>
                            <w:b/>
                            <w:sz w:val="24"/>
                            <w:szCs w:val="24"/>
                          </w:rPr>
                          <w:t>Volume limité par deux plans parallèles distants de 0,05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D01EA0">
                          <w:rPr>
                            <w:b/>
                            <w:sz w:val="24"/>
                            <w:szCs w:val="24"/>
                          </w:rPr>
                          <w:t>mm</w:t>
                        </w:r>
                      </w:p>
                    </w:txbxContent>
                  </v:textbox>
                </v:shape>
              </w:pict>
            </w:r>
            <w:r w:rsidR="000E1B7E" w:rsidRPr="003F23C8">
              <w:rPr>
                <w:rFonts w:cstheme="minorHAnsi"/>
                <w:i/>
              </w:rPr>
              <w:t>A Compléter</w:t>
            </w:r>
          </w:p>
        </w:tc>
        <w:tc>
          <w:tcPr>
            <w:tcW w:w="3685" w:type="dxa"/>
            <w:vAlign w:val="bottom"/>
          </w:tcPr>
          <w:p w:rsidR="000E1B7E" w:rsidRDefault="009B0663" w:rsidP="008C2C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B0663"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fr-FR"/>
              </w:rPr>
              <w:pict>
                <v:group id="_x0000_s16925" style="position:absolute;left:0;text-align:left;margin-left:17.65pt;margin-top:-347.55pt;width:144.9pt;height:94.5pt;z-index:252662784;mso-position-horizontal-relative:text;mso-position-vertical-relative:text" coordorigin="19332,13747" coordsize="2898,1890" wrapcoords="9401 -171 9289 5314 5932 8057 0 11829 -224 12171 -112 19714 2462 21771 3246 21943 3917 21943 8282 21771 18578 19886 18578 19029 19585 16457 21376 16286 21712 15771 21712 8057 19697 6514 9849 -171 9401 -171">
                  <v:group id="_x0000_s16926" style="position:absolute;left:21587;top:14554;width:242;height:62" coordorigin="8222,11572" coordsize="242,62">
                    <v:shape id="_x0000_s16927" type="#_x0000_t32" style="position:absolute;left:8333;top:11580;width:131;height:54;flip:y" o:connectortype="straight" strokeweight="1.5pt"/>
                    <v:shape id="_x0000_s16928" type="#_x0000_t32" style="position:absolute;left:8222;top:11572;width:103;height:62;flip:x y" o:connectortype="straight" strokeweight="1.5pt"/>
                  </v:group>
                  <v:group id="_x0000_s16929" style="position:absolute;left:20617;top:13747;width:1613;height:1401" coordorigin="2573,2490" coordsize="2437,3015">
                    <v:shape id="_x0000_s16930" type="#_x0000_t32" style="position:absolute;left:2573;top:2490;width:2437;height:1545" o:connectortype="straight" strokecolor="red" strokeweight="1.5pt"/>
                    <v:shape id="_x0000_s16931" type="#_x0000_t32" style="position:absolute;left:2573;top:3960;width:2437;height:1545" o:connectortype="straight" strokecolor="red" strokeweight="1.5pt"/>
                    <v:shape id="_x0000_s16932" type="#_x0000_t32" style="position:absolute;left:2573;top:2490;width:0;height:1470" o:connectortype="straight" strokecolor="red" strokeweight="1.5pt"/>
                    <v:shape id="_x0000_s16933" type="#_x0000_t32" style="position:absolute;left:5010;top:4035;width:0;height:1470" o:connectortype="straight" strokecolor="red" strokeweight="1.5pt"/>
                  </v:group>
                  <v:group id="_x0000_s16934" style="position:absolute;left:19332;top:14073;width:1944;height:1370;rotation:-177121fd" coordorigin="3565,11440" coordsize="4346,2809">
                    <v:shape id="_x0000_s16935" type="#_x0000_t32" style="position:absolute;left:3565;top:12810;width:4346;height:1439;flip:y" o:connectortype="straight" strokecolor="#002060" strokeweight="1.5pt"/>
                    <v:shape id="_x0000_s16936" type="#_x0000_t32" style="position:absolute;left:3565;top:11440;width:4346;height:1439;flip:y" o:connectortype="straight" strokecolor="#002060" strokeweight="1.5pt"/>
                    <v:shape id="_x0000_s16937" type="#_x0000_t32" style="position:absolute;left:3565;top:12879;width:0;height:1370;flip:y" o:connectortype="straight" strokecolor="#002060" strokeweight="1.5pt"/>
                    <v:shape id="_x0000_s16938" type="#_x0000_t32" style="position:absolute;left:7911;top:11440;width:0;height:1370;flip:y" o:connectortype="straight" strokecolor="#002060" strokeweight="1.5pt"/>
                  </v:group>
                  <v:group id="_x0000_s16939" style="position:absolute;left:19775;top:14263;width:1944;height:1370;rotation:-177121fd" coordorigin="3565,11440" coordsize="4346,2809">
                    <v:shape id="_x0000_s16940" type="#_x0000_t32" style="position:absolute;left:3565;top:12810;width:4346;height:1439;flip:y" o:connectortype="straight" strokecolor="#002060" strokeweight="1.5pt"/>
                    <v:shape id="_x0000_s16941" type="#_x0000_t32" style="position:absolute;left:3565;top:11440;width:4346;height:1439;flip:y" o:connectortype="straight" strokecolor="#002060" strokeweight="1.5pt"/>
                    <v:shape id="_x0000_s16942" type="#_x0000_t32" style="position:absolute;left:3565;top:12879;width:0;height:1370;flip:y" o:connectortype="straight" strokecolor="#002060" strokeweight="1.5pt"/>
                    <v:shape id="_x0000_s16943" type="#_x0000_t32" style="position:absolute;left:7911;top:11440;width:0;height:1370;flip:y" o:connectortype="straight" strokecolor="#002060" strokeweight="1.5pt"/>
                  </v:group>
                  <v:shape id="_x0000_s16944" type="#_x0000_t202" style="position:absolute;left:21439;top:15185;width:558;height:452;mso-width-relative:margin;mso-height-relative:margin" filled="f" stroked="f">
                    <v:textbox style="mso-next-textbox:#_x0000_s16944">
                      <w:txbxContent>
                        <w:p w:rsidR="0010556C" w:rsidRPr="00F97A49" w:rsidRDefault="0010556C" w:rsidP="006142AC">
                          <w:pPr>
                            <w:rPr>
                              <w:u w:val="single"/>
                            </w:rPr>
                          </w:pPr>
                          <w:r>
                            <w:rPr>
                              <w:u w:val="single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6945" type="#_x0000_t32" style="position:absolute;left:21728;top:15067;width:266;height:429;flip:y" o:connectortype="straight" strokeweight="1pt">
                    <v:stroke endarrow="block" endarrowwidth="narrow" endarrowlength="long"/>
                  </v:shape>
                </v:group>
              </w:pict>
            </w:r>
            <w:r w:rsidRPr="009B0663">
              <w:rPr>
                <w:rFonts w:ascii="Arial" w:hAnsi="Arial" w:cs="Arial"/>
                <w:b/>
                <w:noProof/>
                <w:sz w:val="24"/>
                <w:szCs w:val="24"/>
                <w:u w:val="single"/>
              </w:rPr>
              <w:pict>
                <v:roundrect id="_x0000_s16705" style="position:absolute;left:0;text-align:left;margin-left:48.05pt;margin-top:-224.45pt;width:85.9pt;height:28.05pt;z-index:252476416;mso-position-horizontal-relative:text;mso-position-vertical-relative:text" arcsize="10923f" fillcolor="white [3201]" strokecolor="#b2a1c7 [1943]" strokeweight="1pt">
                  <v:fill color2="#ccc0d9 [1303]" focusposition="1" focussize="" focus="100%" type="gradient"/>
                  <v:shadow on="t" type="perspective" color="#3f3151 [1607]" opacity=".5" offset="1pt" offset2="-3pt"/>
                  <v:textbox style="mso-next-textbox:#_x0000_s16705">
                    <w:txbxContent>
                      <w:p w:rsidR="0010556C" w:rsidRPr="003D660A" w:rsidRDefault="0010556C" w:rsidP="00C465E3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5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 w:rsidRPr="009B0663">
              <w:rPr>
                <w:rFonts w:ascii="Arial" w:hAnsi="Arial" w:cs="Arial"/>
                <w:b/>
                <w:noProof/>
                <w:sz w:val="24"/>
                <w:szCs w:val="24"/>
                <w:u w:val="single"/>
              </w:rPr>
              <w:pict>
                <v:roundrect id="_x0000_s16704" style="position:absolute;left:0;text-align:left;margin-left:-78.8pt;margin-top:528.6pt;width:194.8pt;height:28.05pt;z-index:252475392;mso-position-horizontal-relative:text;mso-position-vertical-relative:text" arcsize="10923f" fillcolor="#c2d69b [1942]" strokecolor="#9bbb59 [3206]" strokeweight="1pt">
                  <v:fill color2="#9bbb59 [3206]" focusposition="1" focussize="" focus="50%" type="gradient"/>
                  <v:shadow on="t" type="perspective" color="#4e6128 [1606]" offset="1pt" offset2="-3pt"/>
                  <v:textbox style="mso-next-textbox:#_x0000_s16704">
                    <w:txbxContent>
                      <w:p w:rsidR="0010556C" w:rsidRPr="003D660A" w:rsidRDefault="0010556C" w:rsidP="00C465E3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TOTAL PAGE DR5 : 45</w:t>
                        </w:r>
                        <w:r w:rsidRPr="003D660A">
                          <w:rPr>
                            <w:b/>
                            <w:sz w:val="28"/>
                          </w:rPr>
                          <w:t xml:space="preserve"> POINTS</w:t>
                        </w:r>
                      </w:p>
                    </w:txbxContent>
                  </v:textbox>
                </v:roundrect>
              </w:pict>
            </w:r>
            <w:r w:rsidRPr="009B0663">
              <w:rPr>
                <w:rFonts w:cstheme="minorHAnsi"/>
                <w:i/>
                <w:noProof/>
              </w:rPr>
              <w:pict>
                <v:shape id="_x0000_s16476" type="#_x0000_t202" style="position:absolute;left:0;text-align:left;margin-left:182pt;margin-top:1828.2pt;width:156.15pt;height:110.1pt;z-index:252360704;mso-position-horizontal-relative:text;mso-position-vertical-relative:text;mso-width-relative:margin;mso-height-relative:margin">
                  <v:textbox style="mso-next-textbox:#_x0000_s16476">
                    <w:txbxContent>
                      <w:p w:rsidR="0010556C" w:rsidRDefault="0010556C" w:rsidP="00D01EA0">
                        <w:pPr>
                          <w:jc w:val="center"/>
                        </w:pPr>
                        <w:r>
                          <w:t>Volume limité par deux plans parallèles distants de 0,05mm</w:t>
                        </w:r>
                      </w:p>
                    </w:txbxContent>
                  </v:textbox>
                </v:shape>
              </w:pict>
            </w:r>
            <w:r w:rsidRPr="009B0663">
              <w:rPr>
                <w:rFonts w:cstheme="minorHAnsi"/>
                <w:i/>
                <w:noProof/>
              </w:rPr>
              <w:pict>
                <v:shape id="_x0000_s16475" type="#_x0000_t202" style="position:absolute;left:0;text-align:left;margin-left:4.35pt;margin-top:-189.75pt;width:167.75pt;height:84.5pt;z-index:252359680;mso-position-horizontal-relative:text;mso-position-vertical-relative:text;mso-width-relative:margin;mso-height-relative:margin">
                  <v:textbox style="mso-next-textbox:#_x0000_s16475">
                    <w:txbxContent>
                      <w:p w:rsidR="0010556C" w:rsidRPr="00D01EA0" w:rsidRDefault="0010556C" w:rsidP="00D01EA0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La zone de tolérance doit être perpendiculaire au plan de référence F.</w:t>
                        </w:r>
                      </w:p>
                    </w:txbxContent>
                  </v:textbox>
                </v:shape>
              </w:pict>
            </w:r>
            <w:r w:rsidRPr="009B0663">
              <w:rPr>
                <w:rFonts w:cstheme="minorHAnsi"/>
                <w:i/>
                <w:noProof/>
              </w:rPr>
              <w:pict>
                <v:group id="_x0000_s16432" style="position:absolute;left:0;text-align:left;margin-left:-674.1pt;margin-top:294.25pt;width:144.9pt;height:95.05pt;z-index:252352512;mso-position-horizontal-relative:text;mso-position-vertical-relative:text" coordorigin="5998,10957" coordsize="2898,1901">
                  <v:group id="_x0000_s16433" style="position:absolute;left:7283;top:10957;width:1613;height:1401" coordorigin="2573,2490" coordsize="2437,3015">
                    <v:shape id="_x0000_s16434" type="#_x0000_t32" style="position:absolute;left:2573;top:2490;width:2437;height:1545" o:connectortype="straight" strokecolor="red" strokeweight="1.5pt"/>
                    <v:shape id="_x0000_s16435" type="#_x0000_t32" style="position:absolute;left:2573;top:3960;width:2437;height:1545" o:connectortype="straight" strokecolor="red" strokeweight="1.5pt"/>
                    <v:shape id="_x0000_s16436" type="#_x0000_t32" style="position:absolute;left:2573;top:2490;width:0;height:1470" o:connectortype="straight" strokecolor="red" strokeweight="1.5pt"/>
                    <v:shape id="_x0000_s16437" type="#_x0000_t32" style="position:absolute;left:5010;top:4035;width:0;height:1470" o:connectortype="straight" strokecolor="red" strokeweight="1.5pt"/>
                  </v:group>
                  <v:group id="_x0000_s16438" style="position:absolute;left:5998;top:11283;width:1944;height:1370;rotation:-177121fd" coordorigin="3565,11440" coordsize="4346,2809">
                    <v:shape id="_x0000_s16439" type="#_x0000_t32" style="position:absolute;left:3565;top:12810;width:4346;height:1439;flip:y" o:connectortype="straight" strokecolor="#002060" strokeweight="1.5pt"/>
                    <v:shape id="_x0000_s16440" type="#_x0000_t32" style="position:absolute;left:3565;top:11440;width:4346;height:1439;flip:y" o:connectortype="straight" strokecolor="#002060" strokeweight="1.5pt"/>
                    <v:shape id="_x0000_s16441" type="#_x0000_t32" style="position:absolute;left:3565;top:12879;width:0;height:1370;flip:y" o:connectortype="straight" strokecolor="#002060" strokeweight="1.5pt"/>
                    <v:shape id="_x0000_s16442" type="#_x0000_t32" style="position:absolute;left:7911;top:11440;width:0;height:1370;flip:y" o:connectortype="straight" strokecolor="#002060" strokeweight="1.5pt"/>
                  </v:group>
                  <v:group id="_x0000_s16443" style="position:absolute;left:6425;top:11488;width:1944;height:1370;rotation:-177121fd" coordorigin="3565,11440" coordsize="4346,2809">
                    <v:shape id="_x0000_s16444" type="#_x0000_t32" style="position:absolute;left:3565;top:12810;width:4346;height:1439;flip:y" o:connectortype="straight" strokecolor="#002060" strokeweight="1.5pt"/>
                    <v:shape id="_x0000_s16445" type="#_x0000_t32" style="position:absolute;left:3565;top:11440;width:4346;height:1439;flip:y" o:connectortype="straight" strokecolor="#002060" strokeweight="1.5pt"/>
                    <v:shape id="_x0000_s16446" type="#_x0000_t32" style="position:absolute;left:3565;top:12879;width:0;height:1370;flip:y" o:connectortype="straight" strokecolor="#002060" strokeweight="1.5pt"/>
                    <v:shape id="_x0000_s16447" type="#_x0000_t32" style="position:absolute;left:7911;top:11440;width:0;height:1370;flip:y" o:connectortype="straight" strokecolor="#002060" strokeweight="1.5pt"/>
                  </v:group>
                </v:group>
              </w:pict>
            </w:r>
            <w:r w:rsidRPr="009B0663">
              <w:rPr>
                <w:rFonts w:cstheme="minorHAnsi"/>
                <w:i/>
                <w:noProof/>
              </w:rPr>
              <w:pict>
                <v:group id="_x0000_s16416" style="position:absolute;left:0;text-align:left;margin-left:-674.1pt;margin-top:294.25pt;width:144.9pt;height:95.05pt;z-index:252351488;mso-position-horizontal-relative:text;mso-position-vertical-relative:text" coordorigin="5998,10957" coordsize="2898,1901">
                  <v:group id="_x0000_s16417" style="position:absolute;left:7283;top:10957;width:1613;height:1401" coordorigin="2573,2490" coordsize="2437,3015">
                    <v:shape id="_x0000_s16418" type="#_x0000_t32" style="position:absolute;left:2573;top:2490;width:2437;height:1545" o:connectortype="straight" strokecolor="red" strokeweight="1.5pt"/>
                    <v:shape id="_x0000_s16419" type="#_x0000_t32" style="position:absolute;left:2573;top:3960;width:2437;height:1545" o:connectortype="straight" strokecolor="red" strokeweight="1.5pt"/>
                    <v:shape id="_x0000_s16420" type="#_x0000_t32" style="position:absolute;left:2573;top:2490;width:0;height:1470" o:connectortype="straight" strokecolor="red" strokeweight="1.5pt"/>
                    <v:shape id="_x0000_s16421" type="#_x0000_t32" style="position:absolute;left:5010;top:4035;width:0;height:1470" o:connectortype="straight" strokecolor="red" strokeweight="1.5pt"/>
                  </v:group>
                  <v:group id="_x0000_s16422" style="position:absolute;left:5998;top:11283;width:1944;height:1370;rotation:-177121fd" coordorigin="3565,11440" coordsize="4346,2809">
                    <v:shape id="_x0000_s16423" type="#_x0000_t32" style="position:absolute;left:3565;top:12810;width:4346;height:1439;flip:y" o:connectortype="straight" strokecolor="#002060" strokeweight="1.5pt"/>
                    <v:shape id="_x0000_s16424" type="#_x0000_t32" style="position:absolute;left:3565;top:11440;width:4346;height:1439;flip:y" o:connectortype="straight" strokecolor="#002060" strokeweight="1.5pt"/>
                    <v:shape id="_x0000_s16425" type="#_x0000_t32" style="position:absolute;left:3565;top:12879;width:0;height:1370;flip:y" o:connectortype="straight" strokecolor="#002060" strokeweight="1.5pt"/>
                    <v:shape id="_x0000_s16426" type="#_x0000_t32" style="position:absolute;left:7911;top:11440;width:0;height:1370;flip:y" o:connectortype="straight" strokecolor="#002060" strokeweight="1.5pt"/>
                  </v:group>
                  <v:group id="_x0000_s16427" style="position:absolute;left:6425;top:11488;width:1944;height:1370;rotation:-177121fd" coordorigin="3565,11440" coordsize="4346,2809">
                    <v:shape id="_x0000_s16428" type="#_x0000_t32" style="position:absolute;left:3565;top:12810;width:4346;height:1439;flip:y" o:connectortype="straight" strokecolor="#002060" strokeweight="1.5pt"/>
                    <v:shape id="_x0000_s16429" type="#_x0000_t32" style="position:absolute;left:3565;top:11440;width:4346;height:1439;flip:y" o:connectortype="straight" strokecolor="#002060" strokeweight="1.5pt"/>
                    <v:shape id="_x0000_s16430" type="#_x0000_t32" style="position:absolute;left:3565;top:12879;width:0;height:1370;flip:y" o:connectortype="straight" strokecolor="#002060" strokeweight="1.5pt"/>
                    <v:shape id="_x0000_s16431" type="#_x0000_t32" style="position:absolute;left:7911;top:11440;width:0;height:1370;flip:y" o:connectortype="straight" strokecolor="#002060" strokeweight="1.5pt"/>
                  </v:group>
                </v:group>
              </w:pict>
            </w:r>
            <w:r w:rsidR="000E1B7E" w:rsidRPr="003F23C8">
              <w:rPr>
                <w:rFonts w:cstheme="minorHAnsi"/>
                <w:i/>
              </w:rPr>
              <w:t>A Compléter</w:t>
            </w:r>
          </w:p>
        </w:tc>
      </w:tr>
    </w:tbl>
    <w:p w:rsidR="000E1B7E" w:rsidRDefault="009B0663" w:rsidP="00BD0182">
      <w:pPr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noProof/>
          <w:sz w:val="28"/>
          <w:szCs w:val="24"/>
        </w:rPr>
        <w:pict>
          <v:roundrect id="_x0000_s16707" style="position:absolute;margin-left:862.4pt;margin-top:16.3pt;width:194.8pt;height:28.05pt;z-index:252477440;mso-position-horizontal-relative:text;mso-position-vertical-relative:text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6707">
              <w:txbxContent>
                <w:p w:rsidR="0010556C" w:rsidRPr="003D660A" w:rsidRDefault="0010556C" w:rsidP="00EC113D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TOTAL PAGE DR6 : 30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</w:p>
    <w:p w:rsidR="00BD0182" w:rsidRPr="00BD0182" w:rsidRDefault="00BD0182" w:rsidP="00BD0182">
      <w:pPr>
        <w:rPr>
          <w:rFonts w:ascii="Arial" w:hAnsi="Arial" w:cs="Arial"/>
          <w:sz w:val="24"/>
          <w:szCs w:val="24"/>
        </w:rPr>
        <w:sectPr w:rsidR="00BD0182" w:rsidRPr="00BD0182" w:rsidSect="000E1B7E">
          <w:type w:val="continuous"/>
          <w:pgSz w:w="23814" w:h="16839" w:orient="landscape" w:code="8"/>
          <w:pgMar w:top="567" w:right="567" w:bottom="567" w:left="567" w:header="708" w:footer="708" w:gutter="0"/>
          <w:pgBorders w:offsetFrom="page">
            <w:top w:val="single" w:sz="8" w:space="24" w:color="auto"/>
            <w:left w:val="single" w:sz="8" w:space="24" w:color="auto"/>
            <w:bottom w:val="single" w:sz="8" w:space="24" w:color="auto"/>
            <w:right w:val="single" w:sz="8" w:space="24" w:color="auto"/>
          </w:pgBorders>
          <w:cols w:sep="1" w:space="709"/>
          <w:docGrid w:linePitch="360"/>
        </w:sectPr>
      </w:pPr>
    </w:p>
    <w:p w:rsidR="00BD0182" w:rsidRPr="00BD0182" w:rsidRDefault="00BD0182" w:rsidP="00BD0182">
      <w:pPr>
        <w:ind w:firstLine="708"/>
        <w:rPr>
          <w:rFonts w:ascii="Arial" w:hAnsi="Arial" w:cs="Arial"/>
          <w:b/>
          <w:i/>
          <w:sz w:val="28"/>
          <w:szCs w:val="24"/>
          <w:u w:val="single"/>
        </w:rPr>
      </w:pPr>
      <w:r w:rsidRPr="00BD0182">
        <w:rPr>
          <w:rFonts w:ascii="Arial" w:hAnsi="Arial" w:cs="Arial"/>
          <w:b/>
          <w:i/>
          <w:sz w:val="28"/>
          <w:szCs w:val="24"/>
          <w:u w:val="single"/>
        </w:rPr>
        <w:lastRenderedPageBreak/>
        <w:t>5-</w:t>
      </w:r>
      <w:r w:rsidR="00B724DD">
        <w:rPr>
          <w:rFonts w:ascii="Arial" w:hAnsi="Arial" w:cs="Arial"/>
          <w:b/>
          <w:i/>
          <w:sz w:val="28"/>
          <w:szCs w:val="24"/>
          <w:u w:val="single"/>
        </w:rPr>
        <w:t xml:space="preserve"> </w:t>
      </w:r>
      <w:r w:rsidRPr="00BD0182">
        <w:rPr>
          <w:rFonts w:ascii="Arial" w:hAnsi="Arial" w:cs="Arial"/>
          <w:b/>
          <w:i/>
          <w:sz w:val="28"/>
          <w:szCs w:val="24"/>
          <w:u w:val="single"/>
        </w:rPr>
        <w:t>Procédure de contrôle</w:t>
      </w:r>
    </w:p>
    <w:p w:rsidR="009C4840" w:rsidRPr="009C4840" w:rsidRDefault="009B0663" w:rsidP="009C4840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_x0000_s1875" style="position:absolute;left:0;text-align:left;margin-left:1.4pt;margin-top:22.55pt;width:554.95pt;height:68.6pt;z-index:252272640" filled="f" strokeweight="1.25pt"/>
        </w:pict>
      </w:r>
      <w:r w:rsidR="009C4840" w:rsidRPr="009C4840">
        <w:rPr>
          <w:rFonts w:ascii="Arial" w:hAnsi="Arial" w:cs="Arial"/>
          <w:sz w:val="24"/>
          <w:szCs w:val="24"/>
        </w:rPr>
        <w:t xml:space="preserve">Compléter la procédure de contrôle. </w:t>
      </w:r>
    </w:p>
    <w:p w:rsidR="009C4840" w:rsidRDefault="009C4840" w:rsidP="009C4840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Ensemble : </w:t>
      </w:r>
      <w:r w:rsidRPr="009C4840">
        <w:rPr>
          <w:rFonts w:ascii="Comic Sans MS" w:hAnsi="Comic Sans MS" w:cs="Arial"/>
          <w:sz w:val="24"/>
          <w:szCs w:val="24"/>
        </w:rPr>
        <w:t>Unité de collage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Spécification à contrôler : </w:t>
      </w: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894080" cy="286385"/>
            <wp:effectExtent l="19050" t="0" r="1270" b="0"/>
            <wp:docPr id="1" name="Image 1" descr="C:\Users\Jacques MARCHI\Desktop\BP TU TEST\OUTIL DE SOUDURE\Sans-titr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cques MARCHI\Desktop\BP TU TEST\OUTIL DE SOUDURE\Sans-titre-1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28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840" w:rsidRDefault="009C4840" w:rsidP="009C4840">
      <w:pPr>
        <w:ind w:firstLine="360"/>
        <w:rPr>
          <w:rFonts w:ascii="Comic Sans MS" w:hAnsi="Comic Sans MS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Elément :</w:t>
      </w:r>
      <w:r>
        <w:rPr>
          <w:rFonts w:ascii="Arial" w:hAnsi="Arial" w:cs="Arial"/>
          <w:sz w:val="24"/>
          <w:szCs w:val="24"/>
        </w:rPr>
        <w:tab/>
      </w:r>
      <w:r w:rsidRPr="009C4840">
        <w:rPr>
          <w:rFonts w:ascii="Comic Sans MS" w:hAnsi="Comic Sans MS" w:cs="Arial"/>
          <w:sz w:val="24"/>
          <w:szCs w:val="24"/>
        </w:rPr>
        <w:t>Semelle vérin V6</w:t>
      </w:r>
      <w:r w:rsidRPr="009C4840">
        <w:rPr>
          <w:rFonts w:ascii="Comic Sans MS" w:hAnsi="Comic Sans MS" w:cs="Arial"/>
          <w:sz w:val="24"/>
          <w:szCs w:val="24"/>
        </w:rPr>
        <w:tab/>
      </w:r>
    </w:p>
    <w:p w:rsidR="00D3312B" w:rsidRDefault="009B0663" w:rsidP="009C4840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_x0000_s1876" style="position:absolute;left:0;text-align:left;margin-left:1.4pt;margin-top:15pt;width:554.95pt;height:271pt;z-index:252273664" filled="f" strokeweight="1.25pt"/>
        </w:pict>
      </w:r>
    </w:p>
    <w:p w:rsidR="00137B5F" w:rsidRDefault="009B0663" w:rsidP="00D3312B">
      <w:pPr>
        <w:ind w:firstLine="360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group id="_x0000_s1977" style="position:absolute;left:0;text-align:left;margin-left:33.45pt;margin-top:11.05pt;width:500.4pt;height:243.5pt;z-index:252317184" coordorigin="1236,3712" coordsize="10008,4870">
            <v:shape id="_x0000_s1859" type="#_x0000_t32" style="position:absolute;left:9296;top:5712;width:1234;height:1772" o:connectortype="straight" o:regroupid="7" strokeweight="1pt">
              <v:stroke startarrow="open" startarrowwidth="narrow" startarrowlength="long"/>
            </v:shape>
            <v:shape id="_x0000_s1860" type="#_x0000_t202" style="position:absolute;left:3763;top:3712;width:852;height:539;mso-width-relative:margin;mso-height-relative:margin" o:regroupid="7" filled="f" stroked="f">
              <v:textbox style="mso-next-textbox:#_x0000_s1860">
                <w:txbxContent>
                  <w:p w:rsidR="0010556C" w:rsidRPr="00D3312B" w:rsidRDefault="0010556C" w:rsidP="00137B5F">
                    <w:pPr>
                      <w:rPr>
                        <w:rFonts w:ascii="Arial" w:hAnsi="Arial" w:cs="Arial"/>
                        <w:sz w:val="24"/>
                        <w:szCs w:val="24"/>
                        <w:vertAlign w:val="subscript"/>
                      </w:rPr>
                    </w:pPr>
                    <w:r w:rsidRPr="00D3312B">
                      <w:rPr>
                        <w:rFonts w:ascii="Arial" w:hAnsi="Arial" w:cs="Arial"/>
                        <w:sz w:val="24"/>
                        <w:szCs w:val="24"/>
                      </w:rPr>
                      <w:t>PL1</w:t>
                    </w:r>
                  </w:p>
                  <w:p w:rsidR="0010556C" w:rsidRPr="00137B5F" w:rsidRDefault="0010556C" w:rsidP="00137B5F">
                    <w:pPr>
                      <w:rPr>
                        <w:rFonts w:ascii="Arial" w:hAnsi="Arial" w:cs="Arial"/>
                        <w:sz w:val="24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861" type="#_x0000_t32" style="position:absolute;left:8385;top:6080;width:1234;height:1772" o:connectortype="straight" o:regroupid="7" strokeweight="1pt">
              <v:stroke startarrow="open" startarrowwidth="narrow" startarrowlength="long"/>
            </v:shape>
            <v:shape id="_x0000_s1862" type="#_x0000_t32" style="position:absolute;left:3828;top:6069;width:1886;height:1555" o:connectortype="straight" o:regroupid="7" strokeweight="1pt">
              <v:stroke startarrow="open" startarrowwidth="narrow" startarrowlength="long"/>
            </v:shape>
            <v:shape id="_x0000_s1863" type="#_x0000_t32" style="position:absolute;left:1857;top:5764;width:1225;height:1440;flip:x" o:connectortype="straight" o:regroupid="7" strokeweight="1pt">
              <v:stroke startarrow="open" startarrowwidth="narrow" startarrowlength="long"/>
            </v:shape>
            <v:shape id="_x0000_s1864" type="#_x0000_t32" style="position:absolute;left:6542;top:4329;width:184;height:2201;flip:x y" o:connectortype="straight" o:regroupid="7" strokeweight="1pt">
              <v:stroke startarrow="open" startarrowwidth="narrow" startarrowlength="long"/>
            </v:shape>
            <v:shape id="_x0000_s1865" type="#_x0000_t32" style="position:absolute;left:3828;top:7218;width:305;height:1104" o:connectortype="straight" o:regroupid="7" strokeweight="1pt">
              <v:stroke startarrow="open" startarrowwidth="narrow" startarrowlength="long"/>
            </v:shape>
            <v:shape id="_x0000_s1866" type="#_x0000_t32" style="position:absolute;left:7704;top:4230;width:2243;height:538;flip:x y" o:connectortype="straight" o:regroupid="7" strokeweight="1pt">
              <v:stroke startarrow="open" startarrowwidth="narrow" startarrowlength="long"/>
            </v:shape>
            <v:shape id="_x0000_s1867" type="#_x0000_t32" style="position:absolute;left:3330;top:4016;width:827;height:1417;flip:y" o:connectortype="straight" o:regroupid="7" strokeweight="1pt">
              <v:stroke startarrow="open" startarrowwidth="narrow" startarrowlength="long"/>
            </v:shape>
            <v:shape id="_x0000_s1868" type="#_x0000_t202" style="position:absolute;left:10392;top:7204;width:852;height:539;mso-width-relative:margin;mso-height-relative:margin" o:regroupid="7" filled="f" stroked="f">
              <v:textbox style="mso-next-textbox:#_x0000_s1868">
                <w:txbxContent>
                  <w:p w:rsidR="0010556C" w:rsidRPr="00D3312B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  <w:vertAlign w:val="subscript"/>
                      </w:rPr>
                    </w:pPr>
                    <w:r w:rsidRPr="00D3312B">
                      <w:rPr>
                        <w:rFonts w:ascii="Arial" w:hAnsi="Arial" w:cs="Arial"/>
                        <w:sz w:val="24"/>
                        <w:szCs w:val="24"/>
                      </w:rPr>
                      <w:t>PL2</w:t>
                    </w:r>
                  </w:p>
                  <w:p w:rsidR="0010556C" w:rsidRPr="00137B5F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869" type="#_x0000_t202" style="position:absolute;left:9499;top:7624;width:852;height:539;mso-width-relative:margin;mso-height-relative:margin" o:regroupid="7" filled="f" stroked="f">
              <v:textbox style="mso-next-textbox:#_x0000_s1869">
                <w:txbxContent>
                  <w:p w:rsidR="0010556C" w:rsidRPr="00D3312B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  <w:vertAlign w:val="subscript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PL3</w:t>
                    </w:r>
                  </w:p>
                  <w:p w:rsidR="0010556C" w:rsidRPr="00137B5F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870" type="#_x0000_t202" style="position:absolute;left:4023;top:8043;width:852;height:539;mso-width-relative:margin;mso-height-relative:margin" o:regroupid="7" filled="f" stroked="f">
              <v:textbox style="mso-next-textbox:#_x0000_s1870">
                <w:txbxContent>
                  <w:p w:rsidR="0010556C" w:rsidRPr="00D3312B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  <w:vertAlign w:val="subscript"/>
                      </w:rPr>
                    </w:pPr>
                    <w:r w:rsidRPr="00D3312B">
                      <w:rPr>
                        <w:rFonts w:ascii="Arial" w:hAnsi="Arial" w:cs="Arial"/>
                        <w:sz w:val="24"/>
                        <w:szCs w:val="24"/>
                      </w:rPr>
                      <w:t>PL5</w:t>
                    </w:r>
                  </w:p>
                  <w:p w:rsidR="0010556C" w:rsidRPr="00137B5F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871" type="#_x0000_t202" style="position:absolute;left:1236;top:6945;width:852;height:539;mso-width-relative:margin;mso-height-relative:margin" o:regroupid="7" filled="f" stroked="f">
              <v:textbox style="mso-next-textbox:#_x0000_s1871">
                <w:txbxContent>
                  <w:p w:rsidR="0010556C" w:rsidRPr="00D3312B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  <w:vertAlign w:val="subscript"/>
                      </w:rPr>
                    </w:pPr>
                    <w:r w:rsidRPr="00D3312B">
                      <w:rPr>
                        <w:rFonts w:ascii="Arial" w:hAnsi="Arial" w:cs="Arial"/>
                        <w:sz w:val="24"/>
                        <w:szCs w:val="24"/>
                      </w:rPr>
                      <w:t>PL6</w:t>
                    </w:r>
                  </w:p>
                  <w:p w:rsidR="0010556C" w:rsidRPr="00137B5F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872" type="#_x0000_t202" style="position:absolute;left:6056;top:4016;width:852;height:539;mso-width-relative:margin;mso-height-relative:margin" o:regroupid="7" filled="f" stroked="f">
              <v:textbox style="mso-next-textbox:#_x0000_s1872">
                <w:txbxContent>
                  <w:p w:rsidR="0010556C" w:rsidRPr="00D3312B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  <w:vertAlign w:val="subscript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CY1</w:t>
                    </w:r>
                  </w:p>
                  <w:p w:rsidR="0010556C" w:rsidRPr="00137B5F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873" type="#_x0000_t202" style="position:absolute;left:7231;top:3864;width:852;height:539;mso-width-relative:margin;mso-height-relative:margin" o:regroupid="7" filled="f" stroked="f">
              <v:textbox style="mso-next-textbox:#_x0000_s1873">
                <w:txbxContent>
                  <w:p w:rsidR="0010556C" w:rsidRPr="00D3312B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  <w:vertAlign w:val="subscript"/>
                      </w:rPr>
                    </w:pPr>
                    <w:r w:rsidRPr="00D3312B">
                      <w:rPr>
                        <w:rFonts w:ascii="Arial" w:hAnsi="Arial" w:cs="Arial"/>
                        <w:sz w:val="24"/>
                        <w:szCs w:val="24"/>
                      </w:rPr>
                      <w:t>CY2</w:t>
                    </w:r>
                  </w:p>
                  <w:p w:rsidR="0010556C" w:rsidRPr="00137B5F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874" type="#_x0000_t202" style="position:absolute;left:5580;top:7313;width:852;height:539;mso-width-relative:margin;mso-height-relative:margin" o:regroupid="7" filled="f" stroked="f">
              <v:textbox style="mso-next-textbox:#_x0000_s1874">
                <w:txbxContent>
                  <w:p w:rsidR="0010556C" w:rsidRPr="00D3312B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  <w:vertAlign w:val="subscript"/>
                      </w:rPr>
                    </w:pPr>
                    <w:r w:rsidRPr="00D3312B">
                      <w:rPr>
                        <w:rFonts w:ascii="Arial" w:hAnsi="Arial" w:cs="Arial"/>
                        <w:sz w:val="24"/>
                        <w:szCs w:val="24"/>
                      </w:rPr>
                      <w:t>PL4</w:t>
                    </w:r>
                  </w:p>
                  <w:p w:rsidR="0010556C" w:rsidRPr="00D3312B" w:rsidRDefault="0010556C" w:rsidP="00D3312B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</w:txbxContent>
              </v:textbox>
            </v:shape>
          </v:group>
        </w:pict>
      </w:r>
      <w:r w:rsidR="00137B5F" w:rsidRPr="00137B5F">
        <w:rPr>
          <w:rFonts w:ascii="Arial" w:hAnsi="Arial" w:cs="Arial"/>
          <w:sz w:val="24"/>
          <w:szCs w:val="24"/>
        </w:rPr>
        <w:t>Repérage des surfaces :</w:t>
      </w:r>
      <w:r w:rsidR="00137B5F" w:rsidRPr="00137B5F">
        <w:rPr>
          <w:rFonts w:ascii="Arial" w:hAnsi="Arial" w:cs="Arial"/>
          <w:b/>
          <w:noProof/>
          <w:sz w:val="24"/>
          <w:szCs w:val="24"/>
        </w:rPr>
        <w:t xml:space="preserve"> </w:t>
      </w:r>
    </w:p>
    <w:p w:rsidR="000E1B7E" w:rsidRPr="00137B5F" w:rsidRDefault="000E1B7E" w:rsidP="00D3312B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4"/>
        <w:gridCol w:w="5527"/>
      </w:tblGrid>
      <w:tr w:rsidR="00137B5F" w:rsidTr="00137B5F">
        <w:trPr>
          <w:trHeight w:val="2306"/>
        </w:trPr>
        <w:tc>
          <w:tcPr>
            <w:tcW w:w="6196" w:type="dxa"/>
          </w:tcPr>
          <w:p w:rsidR="00137B5F" w:rsidRDefault="009B0663" w:rsidP="00137B5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pict>
                <v:shape id="_x0000_s1885" type="#_x0000_t32" style="position:absolute;margin-left:186.35pt;margin-top:152.4pt;width:2.95pt;height:17.5pt;flip:x;z-index:252298240" o:connectortype="straight">
                  <v:stroke dashstyle="longDashDot" startarrowwidth="narrow" startarrowlength="long"/>
                </v:shape>
              </w:pict>
            </w: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pict>
                <v:shape id="_x0000_s1882" type="#_x0000_t32" style="position:absolute;margin-left:191.25pt;margin-top:127.45pt;width:50.8pt;height:54.4pt;z-index:252295168" o:connectortype="straight" strokeweight="1pt">
                  <v:stroke startarrow="open" startarrowwidth="narrow" startarrowlength="long"/>
                </v:shape>
              </w:pict>
            </w: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pict>
                <v:shape id="_x0000_s1884" type="#_x0000_t32" style="position:absolute;margin-left:192.05pt;margin-top:118.2pt;width:2.95pt;height:21.15pt;flip:x;z-index:252297216" o:connectortype="straight">
                  <v:stroke dashstyle="longDashDot" startarrowwidth="narrow" startarrowlength="long"/>
                </v:shape>
              </w:pict>
            </w:r>
            <w:r w:rsidR="00137B5F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3466280" cy="2047165"/>
                  <wp:effectExtent l="19050" t="0" r="82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9234" cy="2048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5" w:type="dxa"/>
          </w:tcPr>
          <w:p w:rsidR="00137B5F" w:rsidRDefault="00137B5F" w:rsidP="00137B5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3373733" cy="2033517"/>
                  <wp:effectExtent l="19050" t="0" r="0" b="0"/>
                  <wp:docPr id="1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8030" cy="20361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21C7" w:rsidRDefault="009B0663" w:rsidP="00137B5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shape id="_x0000_s1883" type="#_x0000_t202" style="position:absolute;margin-left:237.45pt;margin-top:8.7pt;width:42.6pt;height:26.95pt;z-index:252296192;mso-position-horizontal-relative:text;mso-position-vertical-relative:text;mso-width-relative:margin;mso-height-relative:margin" filled="f" stroked="f">
            <v:textbox style="mso-next-textbox:#_x0000_s1883">
              <w:txbxContent>
                <w:p w:rsidR="0010556C" w:rsidRPr="00D3312B" w:rsidRDefault="0010556C" w:rsidP="00B933B4">
                  <w:pPr>
                    <w:rPr>
                      <w:rFonts w:ascii="Arial" w:hAnsi="Arial" w:cs="Arial"/>
                      <w:sz w:val="24"/>
                      <w:szCs w:val="24"/>
                      <w:vertAlign w:val="subscript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DR1</w:t>
                  </w:r>
                </w:p>
                <w:p w:rsidR="0010556C" w:rsidRPr="00137B5F" w:rsidRDefault="0010556C" w:rsidP="00B933B4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</w:p>
              </w:txbxContent>
            </v:textbox>
          </v:shape>
        </w:pict>
      </w:r>
    </w:p>
    <w:p w:rsidR="00137B5F" w:rsidRDefault="00137B5F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587AA7" w:rsidRDefault="009B0663" w:rsidP="00587AA7">
      <w:pPr>
        <w:spacing w:after="0"/>
        <w:ind w:left="360" w:firstLine="708"/>
        <w:rPr>
          <w:rFonts w:ascii="Arial" w:hAnsi="Arial" w:cs="Arial"/>
          <w:b/>
          <w:sz w:val="24"/>
          <w:szCs w:val="24"/>
        </w:rPr>
      </w:pPr>
      <w:r w:rsidRPr="009B0663">
        <w:rPr>
          <w:rFonts w:ascii="Arial" w:hAnsi="Arial" w:cs="Arial"/>
          <w:noProof/>
          <w:sz w:val="24"/>
          <w:szCs w:val="24"/>
        </w:rPr>
        <w:pict>
          <v:roundrect id="_x0000_s16719" style="position:absolute;left:0;text-align:left;margin-left:441.2pt;margin-top:.35pt;width:85.9pt;height:28.05pt;z-index:25248870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EC113D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14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Pr="009B0663">
        <w:rPr>
          <w:rFonts w:ascii="Arial" w:hAnsi="Arial" w:cs="Arial"/>
          <w:noProof/>
          <w:sz w:val="24"/>
          <w:szCs w:val="24"/>
        </w:rPr>
        <w:pict>
          <v:rect id="_x0000_s1878" style="position:absolute;left:0;text-align:left;margin-left:1.4pt;margin-top:5.05pt;width:554.95pt;height:341.65pt;z-index:252274688" filled="f" strokeweight="1.25pt"/>
        </w:pict>
      </w:r>
    </w:p>
    <w:p w:rsidR="00137B5F" w:rsidRPr="00D3312B" w:rsidRDefault="00D3312B" w:rsidP="00587AA7">
      <w:pPr>
        <w:spacing w:after="0"/>
        <w:ind w:left="360" w:firstLine="708"/>
        <w:rPr>
          <w:rFonts w:ascii="Arial" w:hAnsi="Arial" w:cs="Arial"/>
          <w:sz w:val="24"/>
          <w:szCs w:val="24"/>
        </w:rPr>
      </w:pPr>
      <w:r w:rsidRPr="00D3312B">
        <w:rPr>
          <w:rFonts w:ascii="Arial" w:hAnsi="Arial" w:cs="Arial"/>
          <w:sz w:val="24"/>
          <w:szCs w:val="24"/>
        </w:rPr>
        <w:t>Représentation schématique des éléments géométriques palpés et extraits.</w:t>
      </w:r>
    </w:p>
    <w:p w:rsidR="00D3312B" w:rsidRPr="00D3312B" w:rsidRDefault="009B0663" w:rsidP="00D3312B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noProof/>
          <w:sz w:val="24"/>
          <w:szCs w:val="24"/>
        </w:rPr>
        <w:pict>
          <v:group id="_x0000_s16909" style="position:absolute;left:0;text-align:left;margin-left:6.4pt;margin-top:7.8pt;width:566.45pt;height:289.6pt;z-index:252649472" coordorigin="695,10038" coordsize="11329,5792">
            <v:shape id="_x0000_s1975" type="#_x0000_t202" style="position:absolute;left:8626;top:10038;width:3068;height:539;mso-width-relative:margin;mso-height-relative:margin" filled="f" stroked="f">
              <v:textbox style="mso-next-textbox:#_x0000_s1975">
                <w:txbxContent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vertAlign w:val="subscript"/>
                      </w:rPr>
                    </w:pP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>Plan non idéal palpé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 </w:t>
                    </w:r>
                    <w:r w:rsidRPr="00587AA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PL2</w:t>
                    </w:r>
                  </w:p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976" type="#_x0000_t32" style="position:absolute;left:7704;top:10348;width:789;height:745;flip:y" o:connectortype="straight" strokeweight="1pt">
              <v:stroke startarrow="open" startarrowwidth="narrow" startarrowlength="long"/>
            </v:shape>
            <v:shape id="_x0000_s1978" type="#_x0000_t202" style="position:absolute;left:8626;top:14596;width:3068;height:539;mso-width-relative:margin;mso-height-relative:margin" filled="f" stroked="f">
              <v:textbox style="mso-next-textbox:#_x0000_s1978">
                <w:txbxContent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vertAlign w:val="subscript"/>
                      </w:rPr>
                    </w:pP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>Plan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 </w:t>
                    </w: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idéal 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extrait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PL4</w:t>
                    </w:r>
                  </w:p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980" type="#_x0000_t202" style="position:absolute;left:955;top:15291;width:3068;height:539;mso-width-relative:margin;mso-height-relative:margin" filled="f" stroked="f">
              <v:textbox style="mso-next-textbox:#_x0000_s1980">
                <w:txbxContent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vertAlign w:val="subscript"/>
                      </w:rPr>
                    </w:pP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>Plan non idéal palpé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PL6</w:t>
                    </w:r>
                  </w:p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981" type="#_x0000_t202" style="position:absolute;left:8930;top:13863;width:3068;height:539;mso-width-relative:margin;mso-height-relative:margin" filled="f" stroked="f">
              <v:textbox style="mso-next-textbox:#_x0000_s1981">
                <w:txbxContent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vertAlign w:val="subscript"/>
                      </w:rPr>
                    </w:pP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>Plan non idéal palpé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PL4</w:t>
                    </w:r>
                  </w:p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982" type="#_x0000_t202" style="position:absolute;left:955;top:10844;width:3068;height:539;mso-width-relative:margin;mso-height-relative:margin" filled="f" stroked="f">
              <v:textbox style="mso-next-textbox:#_x0000_s1982">
                <w:txbxContent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vertAlign w:val="subscript"/>
                      </w:rPr>
                    </w:pP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>Plan non idéal palpé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PL3</w:t>
                    </w:r>
                  </w:p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983" type="#_x0000_t202" style="position:absolute;left:955;top:14693;width:3068;height:539;mso-width-relative:margin;mso-height-relative:margin" filled="f" stroked="f">
              <v:textbox style="mso-next-textbox:#_x0000_s1983">
                <w:txbxContent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vertAlign w:val="subscript"/>
                      </w:rPr>
                    </w:pP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>Plan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 </w:t>
                    </w: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idéal 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extrait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PL6</w:t>
                    </w:r>
                  </w:p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984" type="#_x0000_t202" style="position:absolute;left:8956;top:10844;width:3068;height:539;mso-width-relative:margin;mso-height-relative:margin" filled="f" stroked="f">
              <v:textbox style="mso-next-textbox:#_x0000_s1984">
                <w:txbxContent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vertAlign w:val="subscript"/>
                      </w:rPr>
                    </w:pP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>Plan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 </w:t>
                    </w: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idéal 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extrait </w:t>
                    </w:r>
                    <w:r w:rsidRPr="00587AA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PL2</w:t>
                    </w:r>
                  </w:p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985" type="#_x0000_t202" style="position:absolute;left:1489;top:10312;width:3068;height:539;mso-width-relative:margin;mso-height-relative:margin" filled="f" stroked="f">
              <v:textbox style="mso-next-textbox:#_x0000_s1985">
                <w:txbxContent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vertAlign w:val="subscript"/>
                      </w:rPr>
                    </w:pP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>Plan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 </w:t>
                    </w: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idéal 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extrait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PL3</w:t>
                    </w:r>
                  </w:p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986" type="#_x0000_t202" style="position:absolute;left:760;top:13639;width:3068;height:539;mso-width-relative:margin;mso-height-relative:margin" filled="f" stroked="f">
              <v:textbox style="mso-next-textbox:#_x0000_s1986">
                <w:txbxContent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vertAlign w:val="subscript"/>
                      </w:rPr>
                    </w:pP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>Plan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 médian</w:t>
                    </w: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extrait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PL8</w:t>
                    </w:r>
                  </w:p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987" type="#_x0000_t202" style="position:absolute;left:695;top:11384;width:3068;height:539;mso-width-relative:margin;mso-height-relative:margin" filled="f" stroked="f">
              <v:textbox style="mso-next-textbox:#_x0000_s1987">
                <w:txbxContent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vertAlign w:val="subscript"/>
                      </w:rPr>
                    </w:pP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>Plan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 médian</w:t>
                    </w:r>
                    <w:r w:rsidRPr="00587AA7"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  <w:szCs w:val="24"/>
                      </w:rPr>
                      <w:t xml:space="preserve">extrait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PL7</w:t>
                    </w:r>
                  </w:p>
                  <w:p w:rsidR="0010556C" w:rsidRPr="00587AA7" w:rsidRDefault="0010556C" w:rsidP="00587AA7">
                    <w:pPr>
                      <w:rPr>
                        <w:rFonts w:ascii="Arial" w:hAnsi="Arial" w:cs="Arial"/>
                        <w:sz w:val="20"/>
                        <w:szCs w:val="24"/>
                        <w:u w:val="single"/>
                      </w:rPr>
                    </w:pPr>
                  </w:p>
                </w:txbxContent>
              </v:textbox>
            </v:shape>
            <v:shape id="_x0000_s1988" type="#_x0000_t32" style="position:absolute;left:8213;top:11073;width:818;height:375;flip:y" o:connectortype="straight" strokeweight="1pt">
              <v:stroke startarrow="open" startarrowwidth="narrow" startarrowlength="long"/>
            </v:shape>
            <v:shape id="_x0000_s1989" type="#_x0000_t32" style="position:absolute;left:6726;top:13933;width:2339;height:246" o:connectortype="straight" strokeweight="1pt">
              <v:stroke startarrow="open" startarrowwidth="narrow" startarrowlength="long"/>
            </v:shape>
            <v:shape id="_x0000_s1990" type="#_x0000_t32" style="position:absolute;left:6908;top:14632;width:1808;height:218" o:connectortype="straight" strokeweight="1pt">
              <v:stroke startarrow="open" startarrowwidth="narrow" startarrowlength="long"/>
            </v:shape>
            <v:shape id="_x0000_s1991" type="#_x0000_t32" style="position:absolute;left:3211;top:14551;width:1197;height:406;flip:x" o:connectortype="straight" strokeweight="1pt">
              <v:stroke startarrow="open" startarrowwidth="narrow" startarrowlength="long"/>
            </v:shape>
            <v:shape id="_x0000_s1992" type="#_x0000_t32" style="position:absolute;left:3680;top:10577;width:1876;height:627;flip:x y" o:connectortype="straight" strokeweight="1pt">
              <v:stroke startarrow="open" startarrowwidth="narrow" startarrowlength="long"/>
            </v:shape>
            <v:shape id="_x0000_s1993" type="#_x0000_t32" style="position:absolute;left:3453;top:10986;width:2261;height:294;flip:x y" o:connectortype="straight" strokeweight="1pt">
              <v:stroke startarrow="open" startarrowwidth="narrow" startarrowlength="long"/>
            </v:shape>
            <v:shape id="_x0000_s1994" type="#_x0000_t32" style="position:absolute;left:3082;top:11636;width:1159;height:201;flip:x y" o:connectortype="straight" strokeweight="1pt">
              <v:stroke startarrow="open" startarrowwidth="narrow" startarrowlength="long"/>
            </v:shape>
            <v:shape id="_x0000_s1995" type="#_x0000_t32" style="position:absolute;left:3082;top:13933;width:681;height:317;flip:x y" o:connectortype="straight" strokeweight="1pt">
              <v:stroke startarrow="open" startarrowwidth="narrow" startarrowlength="long"/>
            </v:shape>
            <v:shape id="_x0000_s1996" type="#_x0000_t32" style="position:absolute;left:3453;top:14632;width:1104;height:865;flip:x" o:connectortype="straight" strokeweight="1pt">
              <v:stroke startarrow="open" startarrowwidth="narrow" startarrowlength="long"/>
            </v:shape>
            <v:group id="_x0000_s1959" style="position:absolute;left:3763;top:11578;width:5615;height:3002;flip:y" coordorigin="2573,2490" coordsize="2437,3015" o:regroupid="14">
              <v:shape id="_x0000_s1960" type="#_x0000_t32" style="position:absolute;left:2573;top:2490;width:2437;height:1545" o:connectortype="straight" strokecolor="#002060" strokeweight="1.5pt">
                <v:stroke dashstyle="dash"/>
              </v:shape>
              <v:shape id="_x0000_s1961" type="#_x0000_t32" style="position:absolute;left:2573;top:3960;width:2437;height:1545" o:connectortype="straight" strokecolor="#002060" strokeweight="1.5pt">
                <v:stroke dashstyle="dash"/>
              </v:shape>
              <v:shape id="_x0000_s1962" type="#_x0000_t32" style="position:absolute;left:2573;top:2490;width:0;height:1470" o:connectortype="straight" strokecolor="#002060" strokeweight="1.5pt">
                <v:stroke dashstyle="dash"/>
              </v:shape>
              <v:shape id="_x0000_s1963" type="#_x0000_t32" style="position:absolute;left:5010;top:4035;width:0;height:1470" o:connectortype="straight" strokecolor="#002060" strokeweight="1.5pt">
                <v:stroke dashstyle="dash"/>
              </v:shape>
            </v:group>
            <v:group id="_x0000_s1964" style="position:absolute;left:2753;top:10941;width:5409;height:2593;flip:y" coordorigin="2498,2490" coordsize="2415,2850" o:regroupid="14">
              <v:shape id="_x0000_s1965" style="position:absolute;left:2573;top:2490;width:2340;height:1545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#002060">
                <v:path arrowok="t"/>
              </v:shape>
              <v:shape id="_x0000_s1966" style="position:absolute;left:2520;top:3795;width:2340;height:1545;rotation:180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#002060">
                <v:path arrowok="t"/>
              </v:shape>
              <v:shape id="_x0000_s1967" style="position:absolute;left:2498;top:2490;width:75;height:1305" coordsize="180,1305" path="m157,c89,84,22,168,22,255v,87,112,165,135,270c180,630,179,790,157,885,135,980,44,1025,22,1095v-22,70,,198,,210e" filled="f" strokecolor="#002060">
                <v:path arrowok="t"/>
              </v:shape>
              <v:shape id="_x0000_s1968" style="position:absolute;left:4838;top:4035;width:75;height:1305" coordsize="180,1305" path="m157,c89,84,22,168,22,255v,87,112,165,135,270c180,630,179,790,157,885,135,980,44,1025,22,1095v-22,70,,198,,210e" filled="f" strokecolor="#002060">
                <v:path arrowok="t"/>
              </v:shape>
            </v:group>
            <v:group id="_x0000_s1969" style="position:absolute;left:2753;top:10834;width:5460;height:2743;flip:y" coordorigin="2573,2490" coordsize="2437,3015" o:regroupid="14">
              <v:shape id="_x0000_s1970" type="#_x0000_t32" style="position:absolute;left:2573;top:2490;width:2437;height:1545" o:connectortype="straight" strokecolor="#002060"/>
              <v:shape id="_x0000_s1971" type="#_x0000_t32" style="position:absolute;left:2573;top:3960;width:2437;height:1545" o:connectortype="straight" strokecolor="#002060"/>
              <v:shape id="_x0000_s1972" type="#_x0000_t32" style="position:absolute;left:2573;top:2490;width:0;height:1470" o:connectortype="straight" strokecolor="#002060"/>
              <v:shape id="_x0000_s1973" type="#_x0000_t32" style="position:absolute;left:5010;top:4035;width:0;height:1470" o:connectortype="straight" strokecolor="#002060"/>
            </v:group>
            <v:group id="_x0000_s1923" style="position:absolute;left:5522;top:11174;width:3774;height:1767" coordorigin="2498,2490" coordsize="2415,2850" o:regroupid="15">
              <v:shape id="_x0000_s1924" style="position:absolute;left:2573;top:2490;width:2340;height:1545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red">
                <v:path arrowok="t"/>
              </v:shape>
              <v:shape id="_x0000_s1925" style="position:absolute;left:2520;top:3795;width:2340;height:1545;rotation:180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red">
                <v:path arrowok="t"/>
              </v:shape>
              <v:shape id="_x0000_s1926" style="position:absolute;left:2498;top:2490;width:75;height:1305" coordsize="180,1305" path="m157,c89,84,22,168,22,255v,87,112,165,135,270c180,630,179,790,157,885,135,980,44,1025,22,1095v-22,70,,198,,210e" filled="f" strokecolor="red">
                <v:path arrowok="t"/>
              </v:shape>
              <v:shape id="_x0000_s1927" style="position:absolute;left:4838;top:4035;width:75;height:1305" coordsize="180,1305" path="m157,c89,84,22,168,22,255v,87,112,165,135,270c180,630,179,790,157,885,135,980,44,1025,22,1095v-22,70,,198,,210e" filled="f" strokecolor="red">
                <v:path arrowok="t"/>
              </v:shape>
            </v:group>
            <v:group id="_x0000_s1928" style="position:absolute;left:5522;top:11093;width:3774;height:1918" coordorigin="2573,2490" coordsize="2437,3015" o:regroupid="15">
              <v:shape id="_x0000_s1929" type="#_x0000_t32" style="position:absolute;left:2573;top:2490;width:2437;height:1545" o:connectortype="straight" strokecolor="red"/>
              <v:shape id="_x0000_s1930" type="#_x0000_t32" style="position:absolute;left:2573;top:3960;width:2437;height:1545" o:connectortype="straight" strokecolor="red"/>
              <v:shape id="_x0000_s1931" type="#_x0000_t32" style="position:absolute;left:2573;top:2490;width:0;height:1470" o:connectortype="straight" strokecolor="red"/>
              <v:shape id="_x0000_s1932" type="#_x0000_t32" style="position:absolute;left:5010;top:4035;width:0;height:1470" o:connectortype="straight" strokecolor="red"/>
            </v:group>
            <v:group id="_x0000_s1933" style="position:absolute;left:4241;top:11823;width:3842;height:1970" coordorigin="2573,2490" coordsize="2437,3015" o:regroupid="15">
              <v:shape id="_x0000_s1934" type="#_x0000_t32" style="position:absolute;left:2573;top:2490;width:2437;height:1545" o:connectortype="straight" strokecolor="red" strokeweight="1.5pt">
                <v:stroke dashstyle="dash"/>
              </v:shape>
              <v:shape id="_x0000_s1935" type="#_x0000_t32" style="position:absolute;left:2573;top:3960;width:2437;height:1545" o:connectortype="straight" strokecolor="red" strokeweight="1.5pt">
                <v:stroke dashstyle="dash"/>
              </v:shape>
              <v:shape id="_x0000_s1936" type="#_x0000_t32" style="position:absolute;left:2573;top:2490;width:0;height:1470" o:connectortype="straight" strokecolor="red" strokeweight="1.5pt">
                <v:stroke dashstyle="dash"/>
              </v:shape>
              <v:shape id="_x0000_s1937" type="#_x0000_t32" style="position:absolute;left:5010;top:4035;width:0;height:1470" o:connectortype="straight" strokecolor="red" strokeweight="1.5pt">
                <v:stroke dashstyle="dash"/>
              </v:shape>
            </v:group>
            <v:group id="_x0000_s1938" style="position:absolute;left:3092;top:12729;width:3832;height:1851" coordorigin="2498,2490" coordsize="2415,2850" o:regroupid="15">
              <v:shape id="_x0000_s1939" style="position:absolute;left:2573;top:2490;width:2340;height:1545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red">
                <v:path arrowok="t"/>
              </v:shape>
              <v:shape id="_x0000_s1940" style="position:absolute;left:2520;top:3795;width:2340;height:1545;rotation:180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red">
                <v:path arrowok="t"/>
              </v:shape>
              <v:shape id="_x0000_s1941" style="position:absolute;left:2498;top:2490;width:75;height:1305" coordsize="180,1305" path="m157,c89,84,22,168,22,255v,87,112,165,135,270c180,630,179,790,157,885,135,980,44,1025,22,1095v-22,70,,198,,210e" filled="f" strokecolor="red">
                <v:path arrowok="t"/>
              </v:shape>
              <v:shape id="_x0000_s1942" style="position:absolute;left:4838;top:4035;width:75;height:1305" coordsize="180,1305" path="m157,c89,84,22,168,22,255v,87,112,165,135,270c180,630,179,790,157,885,135,980,44,1025,22,1095v-22,70,,198,,210e" filled="f" strokecolor="red">
                <v:path arrowok="t"/>
              </v:shape>
            </v:group>
            <v:group id="_x0000_s1943" style="position:absolute;left:3092;top:12729;width:3842;height:1973" coordorigin="2573,2490" coordsize="2437,3015" o:regroupid="15">
              <v:shape id="_x0000_s1944" type="#_x0000_t32" style="position:absolute;left:2573;top:2490;width:2437;height:1545" o:connectortype="straight" strokecolor="red"/>
              <v:shape id="_x0000_s1945" type="#_x0000_t32" style="position:absolute;left:2573;top:3960;width:2437;height:1545" o:connectortype="straight" strokecolor="red"/>
              <v:shape id="_x0000_s1946" type="#_x0000_t32" style="position:absolute;left:2573;top:2490;width:0;height:1470" o:connectortype="straight" strokecolor="red"/>
              <v:shape id="_x0000_s1947" type="#_x0000_t32" style="position:absolute;left:5010;top:4035;width:0;height:1470" o:connectortype="straight" strokecolor="red"/>
            </v:group>
            <v:group id="_x0000_s16899" style="position:absolute;left:4408;top:12433;width:5409;height:2593;flip:y" coordorigin="2498,2490" coordsize="2415,2850">
              <v:shape id="_x0000_s16900" style="position:absolute;left:2573;top:2490;width:2340;height:1545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#002060">
                <v:path arrowok="t"/>
              </v:shape>
              <v:shape id="_x0000_s16901" style="position:absolute;left:2520;top:3795;width:2340;height:1545;rotation:180" coordsize="2340,1545" path="m,c36,52,73,105,135,135v62,30,163,30,240,45c452,195,543,185,600,225v57,40,63,140,120,195c777,475,873,522,945,555v72,33,160,22,210,60c1205,653,1207,735,1245,780v38,45,80,80,135,105c1435,910,1525,895,1575,930v50,35,42,118,105,165c1743,1142,1863,1178,1950,1215v87,37,190,50,255,105c2270,1375,2305,1495,2340,1545e" filled="f" strokecolor="#002060">
                <v:path arrowok="t"/>
              </v:shape>
              <v:shape id="_x0000_s16902" style="position:absolute;left:2498;top:2490;width:75;height:1305" coordsize="180,1305" path="m157,c89,84,22,168,22,255v,87,112,165,135,270c180,630,179,790,157,885,135,980,44,1025,22,1095v-22,70,,198,,210e" filled="f" strokecolor="#002060">
                <v:path arrowok="t"/>
              </v:shape>
              <v:shape id="_x0000_s16903" style="position:absolute;left:4838;top:4035;width:75;height:1305" coordsize="180,1305" path="m157,c89,84,22,168,22,255v,87,112,165,135,270c180,630,179,790,157,885,135,980,44,1025,22,1095v-22,70,,198,,210e" filled="f" strokecolor="#002060">
                <v:path arrowok="t"/>
              </v:shape>
            </v:group>
            <v:group id="_x0000_s16904" style="position:absolute;left:4408;top:12326;width:5460;height:2743;flip:y" coordorigin="2573,2490" coordsize="2437,3015">
              <v:shape id="_x0000_s16905" type="#_x0000_t32" style="position:absolute;left:2573;top:2490;width:2437;height:1545" o:connectortype="straight" strokecolor="#002060"/>
              <v:shape id="_x0000_s16906" type="#_x0000_t32" style="position:absolute;left:2573;top:3960;width:2437;height:1545" o:connectortype="straight" strokecolor="#002060"/>
              <v:shape id="_x0000_s16907" type="#_x0000_t32" style="position:absolute;left:2573;top:2490;width:0;height:1470" o:connectortype="straight" strokecolor="#002060"/>
              <v:shape id="_x0000_s16908" type="#_x0000_t32" style="position:absolute;left:5010;top:4035;width:0;height:1470" o:connectortype="straight" strokecolor="#002060"/>
            </v:group>
          </v:group>
        </w:pict>
      </w:r>
      <w:r w:rsidR="00D3312B" w:rsidRPr="00D3312B">
        <w:rPr>
          <w:rFonts w:ascii="Arial" w:hAnsi="Arial" w:cs="Arial"/>
          <w:sz w:val="24"/>
          <w:szCs w:val="24"/>
        </w:rPr>
        <w:t>Identifier ci-dessous les éléments palpés ou extraits :</w:t>
      </w:r>
    </w:p>
    <w:p w:rsidR="00137B5F" w:rsidRPr="00D3312B" w:rsidRDefault="00137B5F" w:rsidP="00BC0FA8">
      <w:pPr>
        <w:rPr>
          <w:rFonts w:ascii="Arial" w:hAnsi="Arial" w:cs="Arial"/>
          <w:sz w:val="24"/>
          <w:szCs w:val="24"/>
        </w:rPr>
      </w:pPr>
    </w:p>
    <w:p w:rsidR="00137B5F" w:rsidRDefault="00137B5F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5021C7" w:rsidRDefault="005021C7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5021C7" w:rsidRDefault="005021C7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BC0FA8" w:rsidRDefault="00BC0FA8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BC0FA8" w:rsidRDefault="00BC0FA8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BC0FA8" w:rsidRDefault="00BC0FA8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BC0FA8" w:rsidRDefault="00BC0FA8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BC0FA8" w:rsidRDefault="00BC0FA8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BC0FA8" w:rsidRDefault="00BC0FA8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BC0FA8" w:rsidRDefault="009B0663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  <w:r w:rsidRPr="009B0663">
        <w:rPr>
          <w:rFonts w:ascii="Arial" w:hAnsi="Arial" w:cs="Arial"/>
          <w:noProof/>
          <w:sz w:val="24"/>
          <w:szCs w:val="24"/>
        </w:rPr>
        <w:lastRenderedPageBreak/>
        <w:pict>
          <v:roundrect id="_x0000_s16720" style="position:absolute;left:0;text-align:left;margin-left:430.75pt;margin-top:10.35pt;width:85.9pt;height:28.05pt;z-index:25248972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EC113D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4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Pr="009B0663">
        <w:rPr>
          <w:rFonts w:ascii="Arial" w:hAnsi="Arial" w:cs="Arial"/>
          <w:noProof/>
          <w:sz w:val="24"/>
          <w:szCs w:val="24"/>
        </w:rPr>
        <w:pict>
          <v:rect id="_x0000_s1879" style="position:absolute;left:0;text-align:left;margin-left:-8.2pt;margin-top:10.35pt;width:554.95pt;height:154.5pt;z-index:252275712" filled="f" strokeweight="1.25pt"/>
        </w:pict>
      </w:r>
    </w:p>
    <w:p w:rsidR="00BC0FA8" w:rsidRPr="00BC0FA8" w:rsidRDefault="00BC0FA8" w:rsidP="00BC0FA8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C0FA8">
        <w:rPr>
          <w:rFonts w:ascii="Arial" w:hAnsi="Arial" w:cs="Arial"/>
          <w:sz w:val="24"/>
          <w:szCs w:val="24"/>
        </w:rPr>
        <w:t>Choisir le(s) numéro(s) de palpeur et leur(s) longueur(s) associée(s) :</w:t>
      </w:r>
    </w:p>
    <w:tbl>
      <w:tblPr>
        <w:tblStyle w:val="Grilledutableau"/>
        <w:tblW w:w="10851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0"/>
        <w:gridCol w:w="3118"/>
        <w:gridCol w:w="3023"/>
      </w:tblGrid>
      <w:tr w:rsidR="00BC0FA8" w:rsidTr="00BC0FA8">
        <w:tc>
          <w:tcPr>
            <w:tcW w:w="4710" w:type="dxa"/>
            <w:vMerge w:val="restart"/>
          </w:tcPr>
          <w:p w:rsidR="00BC0FA8" w:rsidRDefault="009B0663" w:rsidP="002F4BD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pict>
                <v:group id="_x0000_s1894" style="position:absolute;margin-left:108.1pt;margin-top:3.45pt;width:101.15pt;height:95.65pt;z-index:252306432" coordorigin="14783,1687" coordsize="2023,1913">
                  <v:shape id="_x0000_s1887" type="#_x0000_t32" style="position:absolute;left:15207;top:2768;width:1178;height:215" o:connectortype="straight">
                    <v:stroke endarrow="block" endarrowwidth="narrow" endarrowlength="long"/>
                  </v:shape>
                  <v:shape id="_x0000_s1889" type="#_x0000_t32" style="position:absolute;left:14783;top:2768;width:720;height:629;flip:x" o:connectortype="straight">
                    <v:stroke endarrow="block" endarrowwidth="narrow" endarrowlength="long"/>
                  </v:shape>
                  <v:shape id="_x0000_s1890" type="#_x0000_t32" style="position:absolute;left:15447;top:1832;width:0;height:1079;flip:y" o:connectortype="straight">
                    <v:stroke endarrow="block" endarrowwidth="narrow" endarrowlength="long"/>
                  </v:shape>
                  <v:shape id="_x0000_s1891" type="#_x0000_t202" style="position:absolute;left:15092;top:3132;width:514;height:468" filled="f" stroked="f">
                    <v:textbox>
                      <w:txbxContent>
                        <w:p w:rsidR="0010556C" w:rsidRPr="00B933B4" w:rsidRDefault="0010556C" w:rsidP="00B933B4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y</w:t>
                          </w:r>
                          <w:proofErr w:type="gramEnd"/>
                        </w:p>
                      </w:txbxContent>
                    </v:textbox>
                  </v:shape>
                  <v:shape id="_x0000_s1892" type="#_x0000_t202" style="position:absolute;left:15404;top:1687;width:514;height:468" filled="f" stroked="f">
                    <v:textbox>
                      <w:txbxContent>
                        <w:p w:rsidR="0010556C" w:rsidRPr="00B933B4" w:rsidRDefault="0010556C" w:rsidP="00B933B4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proofErr w:type="gramStart"/>
                          <w:r w:rsidRPr="00B933B4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z</w:t>
                          </w:r>
                          <w:proofErr w:type="gramEnd"/>
                        </w:p>
                      </w:txbxContent>
                    </v:textbox>
                  </v:shape>
                  <v:shape id="_x0000_s1893" type="#_x0000_t202" style="position:absolute;left:16292;top:2768;width:514;height:468" filled="f" stroked="f">
                    <v:textbox>
                      <w:txbxContent>
                        <w:p w:rsidR="0010556C" w:rsidRPr="00B933B4" w:rsidRDefault="0010556C" w:rsidP="00B933B4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w:pict>
            </w:r>
            <w:r w:rsidR="00BC0FA8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246568" cy="1061049"/>
                  <wp:effectExtent l="1905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872" cy="106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C0FA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BC0FA8" w:rsidRPr="00BC0FA8" w:rsidRDefault="00BC0FA8" w:rsidP="00BC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0FA8">
              <w:rPr>
                <w:rFonts w:ascii="Arial" w:hAnsi="Arial" w:cs="Arial"/>
                <w:sz w:val="24"/>
                <w:szCs w:val="24"/>
              </w:rPr>
              <w:t>Palpeur(s) utilisé(s)</w:t>
            </w:r>
          </w:p>
        </w:tc>
        <w:tc>
          <w:tcPr>
            <w:tcW w:w="3023" w:type="dxa"/>
          </w:tcPr>
          <w:p w:rsidR="00BC0FA8" w:rsidRPr="00BC0FA8" w:rsidRDefault="00BC0FA8" w:rsidP="00BC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0FA8">
              <w:rPr>
                <w:rFonts w:ascii="Arial" w:hAnsi="Arial" w:cs="Arial"/>
                <w:sz w:val="24"/>
                <w:szCs w:val="24"/>
              </w:rPr>
              <w:t>Longueur mini</w:t>
            </w:r>
          </w:p>
        </w:tc>
      </w:tr>
      <w:tr w:rsidR="00BC0FA8" w:rsidTr="00BC0FA8">
        <w:trPr>
          <w:trHeight w:val="1737"/>
        </w:trPr>
        <w:tc>
          <w:tcPr>
            <w:tcW w:w="4710" w:type="dxa"/>
            <w:vMerge/>
          </w:tcPr>
          <w:p w:rsidR="00BC0FA8" w:rsidRDefault="00BC0FA8" w:rsidP="002F4B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C0FA8" w:rsidRDefault="00BC0FA8" w:rsidP="00BC0FA8">
            <w:pPr>
              <w:spacing w:before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BC0FA8">
              <w:rPr>
                <w:rFonts w:ascii="Arial" w:hAnsi="Arial" w:cs="Arial"/>
                <w:sz w:val="24"/>
                <w:szCs w:val="24"/>
              </w:rPr>
              <w:t>N° </w:t>
            </w:r>
            <w:r w:rsidR="00111513">
              <w:rPr>
                <w:rFonts w:ascii="Arial" w:hAnsi="Arial" w:cs="Arial"/>
                <w:sz w:val="24"/>
                <w:szCs w:val="24"/>
              </w:rPr>
              <w:tab/>
            </w:r>
            <w:r w:rsidR="00111513">
              <w:rPr>
                <w:rFonts w:ascii="Arial" w:hAnsi="Arial" w:cs="Arial"/>
                <w:sz w:val="24"/>
                <w:szCs w:val="24"/>
              </w:rPr>
              <w:tab/>
            </w:r>
            <w:r w:rsidR="00111513">
              <w:rPr>
                <w:rFonts w:ascii="Arial" w:hAnsi="Arial" w:cs="Arial"/>
                <w:b/>
                <w:sz w:val="40"/>
                <w:szCs w:val="28"/>
              </w:rPr>
              <w:t>1</w:t>
            </w:r>
          </w:p>
          <w:p w:rsidR="00BC0FA8" w:rsidRPr="00BC0FA8" w:rsidRDefault="00BC0FA8" w:rsidP="00BC0FA8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3" w:type="dxa"/>
          </w:tcPr>
          <w:p w:rsidR="00111513" w:rsidRDefault="00111513" w:rsidP="00BC0FA8">
            <w:pPr>
              <w:spacing w:before="180"/>
              <w:jc w:val="center"/>
              <w:rPr>
                <w:rFonts w:ascii="Arial" w:hAnsi="Arial" w:cs="Arial"/>
                <w:b/>
                <w:sz w:val="40"/>
                <w:szCs w:val="28"/>
              </w:rPr>
            </w:pPr>
            <w:r>
              <w:rPr>
                <w:rFonts w:ascii="Arial" w:hAnsi="Arial" w:cs="Arial"/>
                <w:b/>
                <w:sz w:val="40"/>
                <w:szCs w:val="28"/>
              </w:rPr>
              <w:t>6,5mm</w:t>
            </w:r>
          </w:p>
          <w:p w:rsidR="00BC0FA8" w:rsidRPr="00BC0FA8" w:rsidRDefault="00BC0FA8" w:rsidP="00BC0FA8">
            <w:pPr>
              <w:spacing w:before="18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0FA8" w:rsidRDefault="009B0663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  <w:r w:rsidRPr="009B0663">
        <w:rPr>
          <w:rFonts w:ascii="Arial" w:hAnsi="Arial" w:cs="Arial"/>
          <w:noProof/>
          <w:sz w:val="24"/>
          <w:szCs w:val="24"/>
        </w:rPr>
        <w:pict>
          <v:rect id="_x0000_s1880" style="position:absolute;left:0;text-align:left;margin-left:-8.2pt;margin-top:16.05pt;width:554.95pt;height:146.9pt;z-index:252276736;mso-position-horizontal-relative:text;mso-position-vertical-relative:text" filled="f" strokeweight="1.25pt"/>
        </w:pict>
      </w:r>
    </w:p>
    <w:p w:rsidR="00B933B4" w:rsidRPr="00BC0FA8" w:rsidRDefault="009B0663" w:rsidP="00B933B4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9B0663">
        <w:rPr>
          <w:rFonts w:ascii="Arial" w:hAnsi="Arial" w:cs="Arial"/>
          <w:b/>
          <w:noProof/>
          <w:sz w:val="40"/>
          <w:szCs w:val="28"/>
        </w:rPr>
        <w:pict>
          <v:roundrect id="_x0000_s16721" style="position:absolute;left:0;text-align:left;margin-left:425pt;margin-top:3.7pt;width:85.9pt;height:28.05pt;z-index:25249075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EC113D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4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 w:rsidR="00B933B4" w:rsidRPr="00BC0FA8">
        <w:rPr>
          <w:rFonts w:ascii="Arial" w:hAnsi="Arial" w:cs="Arial"/>
          <w:sz w:val="24"/>
          <w:szCs w:val="24"/>
        </w:rPr>
        <w:t>Choisir le</w:t>
      </w:r>
      <w:r w:rsidR="00B933B4">
        <w:rPr>
          <w:rFonts w:ascii="Arial" w:hAnsi="Arial" w:cs="Arial"/>
          <w:sz w:val="24"/>
          <w:szCs w:val="24"/>
        </w:rPr>
        <w:t>s éléments géométriques à palper :</w:t>
      </w:r>
    </w:p>
    <w:p w:rsidR="00111513" w:rsidRDefault="00111513" w:rsidP="00111513">
      <w:pPr>
        <w:jc w:val="center"/>
        <w:rPr>
          <w:rFonts w:ascii="Arial" w:hAnsi="Arial" w:cs="Arial"/>
          <w:b/>
          <w:sz w:val="40"/>
          <w:szCs w:val="28"/>
        </w:rPr>
      </w:pPr>
      <w:r>
        <w:rPr>
          <w:rFonts w:ascii="Arial" w:hAnsi="Arial" w:cs="Arial"/>
          <w:b/>
          <w:sz w:val="40"/>
          <w:szCs w:val="28"/>
        </w:rPr>
        <w:t>PL2</w:t>
      </w:r>
      <w:r>
        <w:rPr>
          <w:rFonts w:ascii="Arial" w:hAnsi="Arial" w:cs="Arial"/>
          <w:b/>
          <w:sz w:val="40"/>
          <w:szCs w:val="28"/>
        </w:rPr>
        <w:tab/>
        <w:t>PL3</w:t>
      </w:r>
      <w:r>
        <w:rPr>
          <w:rFonts w:ascii="Arial" w:hAnsi="Arial" w:cs="Arial"/>
          <w:b/>
          <w:sz w:val="40"/>
          <w:szCs w:val="28"/>
        </w:rPr>
        <w:tab/>
        <w:t>PL4</w:t>
      </w:r>
      <w:r>
        <w:rPr>
          <w:rFonts w:ascii="Arial" w:hAnsi="Arial" w:cs="Arial"/>
          <w:b/>
          <w:sz w:val="40"/>
          <w:szCs w:val="28"/>
        </w:rPr>
        <w:tab/>
        <w:t>PL6</w:t>
      </w:r>
    </w:p>
    <w:p w:rsidR="00111513" w:rsidRDefault="00111513" w:rsidP="00B933B4">
      <w:pPr>
        <w:rPr>
          <w:rFonts w:ascii="Arial" w:hAnsi="Arial" w:cs="Arial"/>
          <w:b/>
          <w:sz w:val="40"/>
          <w:szCs w:val="28"/>
        </w:rPr>
      </w:pPr>
    </w:p>
    <w:p w:rsidR="00111513" w:rsidRDefault="00111513" w:rsidP="00B933B4">
      <w:pPr>
        <w:rPr>
          <w:rFonts w:ascii="Arial" w:hAnsi="Arial" w:cs="Arial"/>
          <w:b/>
          <w:sz w:val="40"/>
          <w:szCs w:val="28"/>
        </w:rPr>
      </w:pPr>
    </w:p>
    <w:p w:rsidR="00BC0FA8" w:rsidRDefault="009B0663" w:rsidP="00B933B4">
      <w:pPr>
        <w:rPr>
          <w:rFonts w:ascii="Arial" w:hAnsi="Arial" w:cs="Arial"/>
          <w:b/>
          <w:sz w:val="24"/>
          <w:szCs w:val="24"/>
        </w:rPr>
      </w:pPr>
      <w:r w:rsidRPr="009B0663">
        <w:rPr>
          <w:rFonts w:ascii="Arial" w:hAnsi="Arial" w:cs="Arial"/>
          <w:noProof/>
          <w:sz w:val="24"/>
          <w:szCs w:val="24"/>
        </w:rPr>
        <w:pict>
          <v:rect id="_x0000_s1881" style="position:absolute;margin-left:-8.2pt;margin-top:16.15pt;width:554.95pt;height:171.95pt;z-index:252277760" filled="f" strokeweight="1.25pt"/>
        </w:pict>
      </w:r>
    </w:p>
    <w:p w:rsidR="00B933B4" w:rsidRDefault="009B0663" w:rsidP="00B933B4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oundrect id="_x0000_s16722" style="position:absolute;left:0;text-align:left;margin-left:425pt;margin-top:.35pt;width:85.9pt;height:28.05pt;z-index:252491776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EC113D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4 </w:t>
                  </w:r>
                  <w:r w:rsidRPr="003D660A">
                    <w:rPr>
                      <w:b/>
                      <w:sz w:val="28"/>
                    </w:rPr>
                    <w:t>POINTS</w:t>
                  </w:r>
                </w:p>
              </w:txbxContent>
            </v:textbox>
          </v:roundrect>
        </w:pict>
      </w:r>
      <w:r w:rsidR="00B933B4">
        <w:rPr>
          <w:rFonts w:ascii="Arial" w:hAnsi="Arial" w:cs="Arial"/>
          <w:sz w:val="24"/>
          <w:szCs w:val="24"/>
        </w:rPr>
        <w:t>Définir les éléments géométriques à construire :</w:t>
      </w:r>
    </w:p>
    <w:p w:rsidR="00313E24" w:rsidRDefault="00313E24" w:rsidP="00B933B4">
      <w:pPr>
        <w:spacing w:after="0" w:line="360" w:lineRule="auto"/>
        <w:ind w:left="360"/>
        <w:rPr>
          <w:rFonts w:ascii="Arial" w:hAnsi="Arial" w:cs="Arial"/>
          <w:b/>
          <w:sz w:val="40"/>
          <w:szCs w:val="28"/>
        </w:rPr>
      </w:pPr>
    </w:p>
    <w:p w:rsidR="00B933B4" w:rsidRDefault="00111513" w:rsidP="00B933B4">
      <w:pPr>
        <w:spacing w:after="0" w:line="360" w:lineRule="auto"/>
        <w:ind w:left="360"/>
        <w:rPr>
          <w:rFonts w:ascii="Times New Roman" w:hAnsi="Times New Roman" w:cs="Times New Roman"/>
          <w:sz w:val="20"/>
          <w:szCs w:val="24"/>
        </w:rPr>
      </w:pPr>
      <w:r w:rsidRPr="00313E24">
        <w:rPr>
          <w:rFonts w:ascii="Arial" w:hAnsi="Arial" w:cs="Arial"/>
          <w:sz w:val="40"/>
          <w:szCs w:val="28"/>
        </w:rPr>
        <w:t>PL7</w:t>
      </w:r>
      <w:r>
        <w:rPr>
          <w:rFonts w:ascii="Arial" w:hAnsi="Arial" w:cs="Arial"/>
          <w:b/>
          <w:sz w:val="40"/>
          <w:szCs w:val="28"/>
        </w:rPr>
        <w:tab/>
      </w:r>
      <w:r>
        <w:rPr>
          <w:rFonts w:ascii="Arial" w:hAnsi="Arial" w:cs="Arial"/>
          <w:b/>
          <w:sz w:val="40"/>
          <w:szCs w:val="28"/>
        </w:rPr>
        <w:tab/>
        <w:t xml:space="preserve">Plan médian </w:t>
      </w:r>
      <w:r w:rsidR="00736AF5" w:rsidRPr="00313E24">
        <w:rPr>
          <w:rFonts w:ascii="Arial" w:hAnsi="Arial" w:cs="Arial"/>
          <w:sz w:val="40"/>
          <w:szCs w:val="28"/>
        </w:rPr>
        <w:t>extrait de</w:t>
      </w:r>
      <w:r w:rsidR="00736AF5">
        <w:rPr>
          <w:rFonts w:ascii="Arial" w:hAnsi="Arial" w:cs="Arial"/>
          <w:b/>
          <w:sz w:val="40"/>
          <w:szCs w:val="28"/>
        </w:rPr>
        <w:t xml:space="preserve"> </w:t>
      </w:r>
      <w:r>
        <w:rPr>
          <w:rFonts w:ascii="Arial" w:hAnsi="Arial" w:cs="Arial"/>
          <w:b/>
          <w:sz w:val="40"/>
          <w:szCs w:val="28"/>
        </w:rPr>
        <w:t xml:space="preserve">PL3 </w:t>
      </w:r>
      <w:r w:rsidRPr="00313E24">
        <w:rPr>
          <w:rFonts w:ascii="Arial" w:hAnsi="Arial" w:cs="Arial"/>
          <w:sz w:val="40"/>
          <w:szCs w:val="28"/>
        </w:rPr>
        <w:t>et</w:t>
      </w:r>
      <w:r>
        <w:rPr>
          <w:rFonts w:ascii="Arial" w:hAnsi="Arial" w:cs="Arial"/>
          <w:b/>
          <w:sz w:val="40"/>
          <w:szCs w:val="28"/>
        </w:rPr>
        <w:t xml:space="preserve"> PL4</w:t>
      </w:r>
    </w:p>
    <w:p w:rsidR="00111513" w:rsidRDefault="00111513" w:rsidP="00111513">
      <w:pPr>
        <w:spacing w:after="0" w:line="360" w:lineRule="auto"/>
        <w:ind w:left="360"/>
        <w:rPr>
          <w:rFonts w:ascii="Times New Roman" w:hAnsi="Times New Roman" w:cs="Times New Roman"/>
          <w:sz w:val="20"/>
          <w:szCs w:val="24"/>
        </w:rPr>
      </w:pPr>
      <w:r w:rsidRPr="00313E24">
        <w:rPr>
          <w:rFonts w:ascii="Arial" w:hAnsi="Arial" w:cs="Arial"/>
          <w:sz w:val="40"/>
          <w:szCs w:val="28"/>
        </w:rPr>
        <w:t>PL8</w:t>
      </w:r>
      <w:r w:rsidRPr="00313E24">
        <w:rPr>
          <w:rFonts w:ascii="Arial" w:hAnsi="Arial" w:cs="Arial"/>
          <w:sz w:val="40"/>
          <w:szCs w:val="28"/>
        </w:rPr>
        <w:tab/>
      </w:r>
      <w:r>
        <w:rPr>
          <w:rFonts w:ascii="Arial" w:hAnsi="Arial" w:cs="Arial"/>
          <w:b/>
          <w:sz w:val="40"/>
          <w:szCs w:val="28"/>
        </w:rPr>
        <w:tab/>
        <w:t xml:space="preserve">Plan médian </w:t>
      </w:r>
      <w:r w:rsidR="00736AF5">
        <w:rPr>
          <w:rFonts w:ascii="Arial" w:hAnsi="Arial" w:cs="Arial"/>
          <w:b/>
          <w:sz w:val="40"/>
          <w:szCs w:val="28"/>
        </w:rPr>
        <w:t xml:space="preserve">extrait de </w:t>
      </w:r>
      <w:r>
        <w:rPr>
          <w:rFonts w:ascii="Arial" w:hAnsi="Arial" w:cs="Arial"/>
          <w:b/>
          <w:sz w:val="40"/>
          <w:szCs w:val="28"/>
        </w:rPr>
        <w:t>PL2 et PL6</w:t>
      </w:r>
    </w:p>
    <w:p w:rsidR="00B933B4" w:rsidRDefault="00B933B4" w:rsidP="00B933B4">
      <w:pPr>
        <w:spacing w:after="0" w:line="360" w:lineRule="auto"/>
        <w:ind w:left="360"/>
        <w:rPr>
          <w:rFonts w:ascii="Times New Roman" w:hAnsi="Times New Roman" w:cs="Times New Roman"/>
          <w:sz w:val="20"/>
          <w:szCs w:val="24"/>
        </w:rPr>
      </w:pPr>
    </w:p>
    <w:p w:rsidR="00B933B4" w:rsidRPr="00B933B4" w:rsidRDefault="009B0663" w:rsidP="00B933B4">
      <w:pPr>
        <w:spacing w:after="0" w:line="360" w:lineRule="auto"/>
        <w:ind w:left="360"/>
        <w:rPr>
          <w:rFonts w:ascii="Arial" w:hAnsi="Arial" w:cs="Arial"/>
          <w:sz w:val="24"/>
          <w:szCs w:val="24"/>
        </w:rPr>
      </w:pPr>
      <w:r w:rsidRPr="009B0663">
        <w:rPr>
          <w:rFonts w:ascii="Times New Roman" w:hAnsi="Times New Roman" w:cs="Times New Roman"/>
          <w:noProof/>
          <w:sz w:val="20"/>
          <w:szCs w:val="24"/>
        </w:rPr>
        <w:pict>
          <v:roundrect id="_x0000_s16723" style="position:absolute;left:0;text-align:left;margin-left:430.75pt;margin-top:16.35pt;width:85.9pt;height:28.05pt;z-index:25249280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10556C" w:rsidRPr="003D660A" w:rsidRDefault="0010556C" w:rsidP="00EC113D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4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sz w:val="24"/>
          <w:szCs w:val="24"/>
        </w:rPr>
        <w:pict>
          <v:rect id="_x0000_s1886" style="position:absolute;left:0;text-align:left;margin-left:-8.2pt;margin-top:16.35pt;width:554.95pt;height:159.2pt;z-index:252299264" filled="f" strokeweight="1.25pt"/>
        </w:pict>
      </w:r>
    </w:p>
    <w:p w:rsidR="00B933B4" w:rsidRDefault="00B933B4" w:rsidP="00B933B4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Donner le critère d’acceptabilité :</w:t>
      </w:r>
    </w:p>
    <w:p w:rsidR="00736AF5" w:rsidRPr="00736AF5" w:rsidRDefault="00736AF5" w:rsidP="00736AF5">
      <w:pPr>
        <w:pStyle w:val="Paragraphedeliste"/>
        <w:spacing w:after="0" w:line="360" w:lineRule="auto"/>
        <w:rPr>
          <w:rFonts w:ascii="Times New Roman" w:hAnsi="Times New Roman" w:cs="Times New Roman"/>
          <w:sz w:val="20"/>
          <w:szCs w:val="24"/>
        </w:rPr>
      </w:pPr>
    </w:p>
    <w:p w:rsidR="00D41B1A" w:rsidRPr="00D41B1A" w:rsidRDefault="00736AF5" w:rsidP="007466DA">
      <w:pPr>
        <w:pStyle w:val="Paragraphedeliste"/>
        <w:spacing w:after="0"/>
        <w:rPr>
          <w:rFonts w:ascii="Times New Roman" w:hAnsi="Times New Roman" w:cs="Times New Roman"/>
          <w:sz w:val="20"/>
          <w:szCs w:val="24"/>
        </w:rPr>
      </w:pPr>
      <w:r>
        <w:rPr>
          <w:rFonts w:ascii="Arial" w:hAnsi="Arial" w:cs="Arial"/>
          <w:b/>
          <w:sz w:val="40"/>
          <w:szCs w:val="28"/>
        </w:rPr>
        <w:t>Le plan m</w:t>
      </w:r>
      <w:r w:rsidR="007466DA">
        <w:rPr>
          <w:rFonts w:ascii="Arial" w:hAnsi="Arial" w:cs="Arial"/>
          <w:b/>
          <w:sz w:val="40"/>
          <w:szCs w:val="28"/>
        </w:rPr>
        <w:t>é</w:t>
      </w:r>
      <w:r>
        <w:rPr>
          <w:rFonts w:ascii="Arial" w:hAnsi="Arial" w:cs="Arial"/>
          <w:b/>
          <w:sz w:val="40"/>
          <w:szCs w:val="28"/>
        </w:rPr>
        <w:t xml:space="preserve">dian PL7 doit </w:t>
      </w:r>
      <w:r w:rsidR="007466DA">
        <w:rPr>
          <w:rFonts w:ascii="Arial" w:hAnsi="Arial" w:cs="Arial"/>
          <w:b/>
          <w:sz w:val="40"/>
          <w:szCs w:val="28"/>
        </w:rPr>
        <w:t>être compris</w:t>
      </w:r>
      <w:r>
        <w:rPr>
          <w:rFonts w:ascii="Arial" w:hAnsi="Arial" w:cs="Arial"/>
          <w:b/>
          <w:sz w:val="40"/>
          <w:szCs w:val="28"/>
        </w:rPr>
        <w:t xml:space="preserve"> entre deux plans </w:t>
      </w:r>
      <w:r w:rsidR="007466DA">
        <w:rPr>
          <w:rFonts w:ascii="Arial" w:hAnsi="Arial" w:cs="Arial"/>
          <w:b/>
          <w:sz w:val="40"/>
          <w:szCs w:val="28"/>
        </w:rPr>
        <w:t xml:space="preserve">parallèles distants de 0,05mm et </w:t>
      </w:r>
      <w:r>
        <w:rPr>
          <w:rFonts w:ascii="Arial" w:hAnsi="Arial" w:cs="Arial"/>
          <w:b/>
          <w:sz w:val="40"/>
          <w:szCs w:val="28"/>
        </w:rPr>
        <w:t>perpendiculaires</w:t>
      </w:r>
      <w:r w:rsidR="007466DA">
        <w:rPr>
          <w:rFonts w:ascii="Arial" w:hAnsi="Arial" w:cs="Arial"/>
          <w:b/>
          <w:sz w:val="40"/>
          <w:szCs w:val="28"/>
        </w:rPr>
        <w:t xml:space="preserve"> au plan médian de référence PL8.</w:t>
      </w:r>
    </w:p>
    <w:p w:rsidR="00190F23" w:rsidRDefault="00190F23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0E1B7E" w:rsidRDefault="000E1B7E" w:rsidP="002F4BD5">
      <w:pPr>
        <w:ind w:left="360" w:firstLine="708"/>
        <w:rPr>
          <w:rFonts w:ascii="Arial" w:hAnsi="Arial" w:cs="Arial"/>
          <w:b/>
          <w:sz w:val="24"/>
          <w:szCs w:val="24"/>
        </w:rPr>
      </w:pPr>
    </w:p>
    <w:p w:rsidR="00694520" w:rsidRDefault="009B0663" w:rsidP="00B933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oundrect id="_x0000_s16718" style="position:absolute;margin-left:296pt;margin-top:33.45pt;width:194.8pt;height:28.05pt;z-index:252487680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>
              <w:txbxContent>
                <w:p w:rsidR="0010556C" w:rsidRPr="003D660A" w:rsidRDefault="0010556C" w:rsidP="00EC113D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TOTAL PAGE DR7 : 30</w:t>
                  </w:r>
                  <w:r w:rsidRPr="003D660A">
                    <w:rPr>
                      <w:b/>
                      <w:sz w:val="28"/>
                    </w:rPr>
                    <w:t xml:space="preserve"> POINTS</w:t>
                  </w:r>
                </w:p>
              </w:txbxContent>
            </v:textbox>
          </v:roundrect>
        </w:pict>
      </w:r>
    </w:p>
    <w:sectPr w:rsidR="00694520" w:rsidSect="00190F23">
      <w:type w:val="continuous"/>
      <w:pgSz w:w="23814" w:h="16839" w:orient="landscape" w:code="8"/>
      <w:pgMar w:top="567" w:right="567" w:bottom="567" w:left="56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44B" w:rsidRDefault="00E0244B" w:rsidP="00C3460F">
      <w:pPr>
        <w:spacing w:after="0" w:line="240" w:lineRule="auto"/>
      </w:pPr>
      <w:r>
        <w:separator/>
      </w:r>
    </w:p>
  </w:endnote>
  <w:endnote w:type="continuationSeparator" w:id="0">
    <w:p w:rsidR="00E0244B" w:rsidRDefault="00E0244B" w:rsidP="00C34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56C" w:rsidRPr="00C3460F" w:rsidRDefault="0010556C" w:rsidP="00C3460F">
    <w:pPr>
      <w:pStyle w:val="Pieddepage"/>
      <w:jc w:val="right"/>
      <w:rPr>
        <w:rFonts w:ascii="Arial" w:hAnsi="Arial" w:cs="Arial"/>
        <w:sz w:val="44"/>
        <w:szCs w:val="44"/>
      </w:rPr>
    </w:pPr>
    <w:r>
      <w:rPr>
        <w:rFonts w:ascii="Arial" w:hAnsi="Arial" w:cs="Arial"/>
        <w:sz w:val="44"/>
        <w:szCs w:val="44"/>
      </w:rPr>
      <w:t>DC</w:t>
    </w:r>
    <w:r w:rsidRPr="00C3460F">
      <w:rPr>
        <w:rFonts w:ascii="Arial" w:hAnsi="Arial" w:cs="Arial"/>
        <w:sz w:val="44"/>
        <w:szCs w:val="44"/>
      </w:rPr>
      <w:t xml:space="preserve"> </w:t>
    </w:r>
    <w:r w:rsidR="009B0663" w:rsidRPr="00C3460F">
      <w:rPr>
        <w:rFonts w:ascii="Arial" w:hAnsi="Arial" w:cs="Arial"/>
        <w:sz w:val="44"/>
        <w:szCs w:val="44"/>
      </w:rPr>
      <w:fldChar w:fldCharType="begin"/>
    </w:r>
    <w:r w:rsidRPr="00C3460F">
      <w:rPr>
        <w:rFonts w:ascii="Arial" w:hAnsi="Arial" w:cs="Arial"/>
        <w:sz w:val="44"/>
        <w:szCs w:val="44"/>
      </w:rPr>
      <w:instrText xml:space="preserve"> PAGE   \* MERGEFORMAT </w:instrText>
    </w:r>
    <w:r w:rsidR="009B0663" w:rsidRPr="00C3460F">
      <w:rPr>
        <w:rFonts w:ascii="Arial" w:hAnsi="Arial" w:cs="Arial"/>
        <w:sz w:val="44"/>
        <w:szCs w:val="44"/>
      </w:rPr>
      <w:fldChar w:fldCharType="separate"/>
    </w:r>
    <w:r w:rsidR="00CD5776">
      <w:rPr>
        <w:rFonts w:ascii="Arial" w:hAnsi="Arial" w:cs="Arial"/>
        <w:noProof/>
        <w:sz w:val="44"/>
        <w:szCs w:val="44"/>
      </w:rPr>
      <w:t>5</w:t>
    </w:r>
    <w:r w:rsidR="009B0663" w:rsidRPr="00C3460F">
      <w:rPr>
        <w:rFonts w:ascii="Arial" w:hAnsi="Arial" w:cs="Arial"/>
        <w:sz w:val="44"/>
        <w:szCs w:val="4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44B" w:rsidRDefault="00E0244B" w:rsidP="00C3460F">
      <w:pPr>
        <w:spacing w:after="0" w:line="240" w:lineRule="auto"/>
      </w:pPr>
      <w:r>
        <w:separator/>
      </w:r>
    </w:p>
  </w:footnote>
  <w:footnote w:type="continuationSeparator" w:id="0">
    <w:p w:rsidR="00E0244B" w:rsidRDefault="00E0244B" w:rsidP="00C34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56C" w:rsidRDefault="009B0663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458219" o:spid="_x0000_s19458" type="#_x0000_t136" style="position:absolute;margin-left:0;margin-top:0;width:775pt;height:332.1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ORRIG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56C" w:rsidRDefault="009B0663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458220" o:spid="_x0000_s19459" type="#_x0000_t136" style="position:absolute;margin-left:0;margin-top:0;width:775pt;height:332.1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ORRIGE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56C" w:rsidRDefault="009B0663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458218" o:spid="_x0000_s19457" type="#_x0000_t136" style="position:absolute;margin-left:0;margin-top:0;width:775pt;height:332.1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ORRIGE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A48FC"/>
    <w:multiLevelType w:val="hybridMultilevel"/>
    <w:tmpl w:val="C84826C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336E"/>
    <w:multiLevelType w:val="hybridMultilevel"/>
    <w:tmpl w:val="1500FC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E18A9"/>
    <w:multiLevelType w:val="hybridMultilevel"/>
    <w:tmpl w:val="87286A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62870"/>
    <w:multiLevelType w:val="hybridMultilevel"/>
    <w:tmpl w:val="3392E2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845B9"/>
    <w:multiLevelType w:val="hybridMultilevel"/>
    <w:tmpl w:val="6898E8D0"/>
    <w:lvl w:ilvl="0" w:tplc="8702C69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AB408B"/>
    <w:multiLevelType w:val="hybridMultilevel"/>
    <w:tmpl w:val="BC8A6D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C52C6"/>
    <w:multiLevelType w:val="hybridMultilevel"/>
    <w:tmpl w:val="9EE0A38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6"/>
  <w:drawingGridVerticalSpacing w:val="6"/>
  <w:displayHorizontalDrawingGridEvery w:val="2"/>
  <w:characterSpacingControl w:val="doNotCompress"/>
  <w:hdrShapeDefaults>
    <o:shapedefaults v:ext="edit" spidmax="21506">
      <o:colormenu v:ext="edit" fillcolor="none" strokecolor="none"/>
    </o:shapedefaults>
    <o:shapelayout v:ext="edit">
      <o:idmap v:ext="edit" data="19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41A89"/>
    <w:rsid w:val="000039CF"/>
    <w:rsid w:val="00070EE2"/>
    <w:rsid w:val="00082C1D"/>
    <w:rsid w:val="00082ED5"/>
    <w:rsid w:val="000E1B7E"/>
    <w:rsid w:val="0010556C"/>
    <w:rsid w:val="00111332"/>
    <w:rsid w:val="00111513"/>
    <w:rsid w:val="0012137B"/>
    <w:rsid w:val="001337F5"/>
    <w:rsid w:val="00135DB0"/>
    <w:rsid w:val="00137B5F"/>
    <w:rsid w:val="0014655F"/>
    <w:rsid w:val="001468C9"/>
    <w:rsid w:val="00151F19"/>
    <w:rsid w:val="00152179"/>
    <w:rsid w:val="00162425"/>
    <w:rsid w:val="00176B47"/>
    <w:rsid w:val="001779B9"/>
    <w:rsid w:val="0018378D"/>
    <w:rsid w:val="00184E0B"/>
    <w:rsid w:val="00185D5E"/>
    <w:rsid w:val="00190F23"/>
    <w:rsid w:val="001A0915"/>
    <w:rsid w:val="001A3AC7"/>
    <w:rsid w:val="001B01B0"/>
    <w:rsid w:val="001C4C87"/>
    <w:rsid w:val="001C7ED0"/>
    <w:rsid w:val="001E2B30"/>
    <w:rsid w:val="0020105A"/>
    <w:rsid w:val="00202EDC"/>
    <w:rsid w:val="0022684E"/>
    <w:rsid w:val="00227186"/>
    <w:rsid w:val="00237692"/>
    <w:rsid w:val="00251A9F"/>
    <w:rsid w:val="00264A0C"/>
    <w:rsid w:val="0026524C"/>
    <w:rsid w:val="00276A90"/>
    <w:rsid w:val="002855CC"/>
    <w:rsid w:val="002B7A50"/>
    <w:rsid w:val="002D3C65"/>
    <w:rsid w:val="002F0803"/>
    <w:rsid w:val="002F260E"/>
    <w:rsid w:val="002F4BD5"/>
    <w:rsid w:val="003011B4"/>
    <w:rsid w:val="00301753"/>
    <w:rsid w:val="0030752A"/>
    <w:rsid w:val="00312F59"/>
    <w:rsid w:val="00313E24"/>
    <w:rsid w:val="00320E8A"/>
    <w:rsid w:val="003218D7"/>
    <w:rsid w:val="003249D7"/>
    <w:rsid w:val="00334F9A"/>
    <w:rsid w:val="00347DB2"/>
    <w:rsid w:val="00362954"/>
    <w:rsid w:val="0036476A"/>
    <w:rsid w:val="003B37F6"/>
    <w:rsid w:val="003B4EE4"/>
    <w:rsid w:val="003C1124"/>
    <w:rsid w:val="003C3195"/>
    <w:rsid w:val="003D660A"/>
    <w:rsid w:val="003E1730"/>
    <w:rsid w:val="003F23C8"/>
    <w:rsid w:val="003F3810"/>
    <w:rsid w:val="00424296"/>
    <w:rsid w:val="00426F36"/>
    <w:rsid w:val="00442FFD"/>
    <w:rsid w:val="00444C93"/>
    <w:rsid w:val="004472AD"/>
    <w:rsid w:val="004518BC"/>
    <w:rsid w:val="004530E1"/>
    <w:rsid w:val="004635D1"/>
    <w:rsid w:val="004636B0"/>
    <w:rsid w:val="00472B54"/>
    <w:rsid w:val="0047681A"/>
    <w:rsid w:val="00482CAD"/>
    <w:rsid w:val="0048413F"/>
    <w:rsid w:val="004924CC"/>
    <w:rsid w:val="004A044B"/>
    <w:rsid w:val="004B119C"/>
    <w:rsid w:val="005021C7"/>
    <w:rsid w:val="005061CF"/>
    <w:rsid w:val="0051284D"/>
    <w:rsid w:val="005322E5"/>
    <w:rsid w:val="00554322"/>
    <w:rsid w:val="0055614C"/>
    <w:rsid w:val="0056532E"/>
    <w:rsid w:val="00587AA7"/>
    <w:rsid w:val="00591A34"/>
    <w:rsid w:val="00592B2D"/>
    <w:rsid w:val="005B26FC"/>
    <w:rsid w:val="005B3425"/>
    <w:rsid w:val="005C6223"/>
    <w:rsid w:val="005D282B"/>
    <w:rsid w:val="005D7AD0"/>
    <w:rsid w:val="005E3721"/>
    <w:rsid w:val="006142AC"/>
    <w:rsid w:val="00616555"/>
    <w:rsid w:val="00626F4B"/>
    <w:rsid w:val="006438DF"/>
    <w:rsid w:val="00655CEA"/>
    <w:rsid w:val="00694520"/>
    <w:rsid w:val="006B1085"/>
    <w:rsid w:val="006C126A"/>
    <w:rsid w:val="006C1F2E"/>
    <w:rsid w:val="006C4E5D"/>
    <w:rsid w:val="006E37E9"/>
    <w:rsid w:val="006E4D07"/>
    <w:rsid w:val="006F3763"/>
    <w:rsid w:val="007009F6"/>
    <w:rsid w:val="007068C0"/>
    <w:rsid w:val="00711140"/>
    <w:rsid w:val="007127A1"/>
    <w:rsid w:val="00736AF5"/>
    <w:rsid w:val="007466DA"/>
    <w:rsid w:val="00750355"/>
    <w:rsid w:val="007513F4"/>
    <w:rsid w:val="00752642"/>
    <w:rsid w:val="00757D79"/>
    <w:rsid w:val="007C3FA5"/>
    <w:rsid w:val="007C6C1F"/>
    <w:rsid w:val="007C7150"/>
    <w:rsid w:val="007E770C"/>
    <w:rsid w:val="007F440A"/>
    <w:rsid w:val="008101A0"/>
    <w:rsid w:val="00814EFA"/>
    <w:rsid w:val="008422FE"/>
    <w:rsid w:val="0085060A"/>
    <w:rsid w:val="0085302B"/>
    <w:rsid w:val="00855BC5"/>
    <w:rsid w:val="00870505"/>
    <w:rsid w:val="00871C2A"/>
    <w:rsid w:val="008A093D"/>
    <w:rsid w:val="008C2C85"/>
    <w:rsid w:val="008D2C55"/>
    <w:rsid w:val="008D6270"/>
    <w:rsid w:val="008E61B2"/>
    <w:rsid w:val="008F58DB"/>
    <w:rsid w:val="009026D1"/>
    <w:rsid w:val="009123EC"/>
    <w:rsid w:val="00921E5E"/>
    <w:rsid w:val="009237E8"/>
    <w:rsid w:val="00925352"/>
    <w:rsid w:val="00933B25"/>
    <w:rsid w:val="00933B43"/>
    <w:rsid w:val="00934F2E"/>
    <w:rsid w:val="00941A6B"/>
    <w:rsid w:val="00951D9A"/>
    <w:rsid w:val="00961B13"/>
    <w:rsid w:val="009645D2"/>
    <w:rsid w:val="009806CB"/>
    <w:rsid w:val="00984CB2"/>
    <w:rsid w:val="00984DC6"/>
    <w:rsid w:val="009B0663"/>
    <w:rsid w:val="009B3C0E"/>
    <w:rsid w:val="009C2308"/>
    <w:rsid w:val="009C4840"/>
    <w:rsid w:val="009C6DDD"/>
    <w:rsid w:val="009D0597"/>
    <w:rsid w:val="009D062D"/>
    <w:rsid w:val="009F7833"/>
    <w:rsid w:val="00A42EF4"/>
    <w:rsid w:val="00A46BC4"/>
    <w:rsid w:val="00A524DC"/>
    <w:rsid w:val="00A574E6"/>
    <w:rsid w:val="00A64F28"/>
    <w:rsid w:val="00A833C5"/>
    <w:rsid w:val="00A93238"/>
    <w:rsid w:val="00AB043F"/>
    <w:rsid w:val="00AC3D92"/>
    <w:rsid w:val="00AD4E87"/>
    <w:rsid w:val="00AE3392"/>
    <w:rsid w:val="00AE6EBE"/>
    <w:rsid w:val="00B238B0"/>
    <w:rsid w:val="00B41A89"/>
    <w:rsid w:val="00B431FF"/>
    <w:rsid w:val="00B464F3"/>
    <w:rsid w:val="00B5248C"/>
    <w:rsid w:val="00B70127"/>
    <w:rsid w:val="00B7044D"/>
    <w:rsid w:val="00B724DD"/>
    <w:rsid w:val="00B740F2"/>
    <w:rsid w:val="00B933B4"/>
    <w:rsid w:val="00B95D2B"/>
    <w:rsid w:val="00BC0FA8"/>
    <w:rsid w:val="00BD0182"/>
    <w:rsid w:val="00BE70C4"/>
    <w:rsid w:val="00C0215B"/>
    <w:rsid w:val="00C122AA"/>
    <w:rsid w:val="00C12C91"/>
    <w:rsid w:val="00C3460F"/>
    <w:rsid w:val="00C465E3"/>
    <w:rsid w:val="00C51347"/>
    <w:rsid w:val="00C5640E"/>
    <w:rsid w:val="00C6126A"/>
    <w:rsid w:val="00C7288B"/>
    <w:rsid w:val="00C73FA8"/>
    <w:rsid w:val="00C84214"/>
    <w:rsid w:val="00C84E08"/>
    <w:rsid w:val="00CA2308"/>
    <w:rsid w:val="00CA74DB"/>
    <w:rsid w:val="00CB6887"/>
    <w:rsid w:val="00CC4718"/>
    <w:rsid w:val="00CD0BA5"/>
    <w:rsid w:val="00CD5776"/>
    <w:rsid w:val="00CD6FFE"/>
    <w:rsid w:val="00CE6089"/>
    <w:rsid w:val="00CE74E4"/>
    <w:rsid w:val="00CF0056"/>
    <w:rsid w:val="00CF51DD"/>
    <w:rsid w:val="00CF621C"/>
    <w:rsid w:val="00D01EA0"/>
    <w:rsid w:val="00D071A2"/>
    <w:rsid w:val="00D102BD"/>
    <w:rsid w:val="00D12C49"/>
    <w:rsid w:val="00D2611B"/>
    <w:rsid w:val="00D3312B"/>
    <w:rsid w:val="00D4040C"/>
    <w:rsid w:val="00D41B1A"/>
    <w:rsid w:val="00D616E9"/>
    <w:rsid w:val="00D81C31"/>
    <w:rsid w:val="00D94072"/>
    <w:rsid w:val="00D96D61"/>
    <w:rsid w:val="00DA24D7"/>
    <w:rsid w:val="00DF5FEE"/>
    <w:rsid w:val="00E0244B"/>
    <w:rsid w:val="00E043CA"/>
    <w:rsid w:val="00E06061"/>
    <w:rsid w:val="00E11A79"/>
    <w:rsid w:val="00E228F6"/>
    <w:rsid w:val="00E4560D"/>
    <w:rsid w:val="00E72BDC"/>
    <w:rsid w:val="00E8062F"/>
    <w:rsid w:val="00EA041D"/>
    <w:rsid w:val="00EA0D17"/>
    <w:rsid w:val="00EC00E3"/>
    <w:rsid w:val="00EC113D"/>
    <w:rsid w:val="00EC37E9"/>
    <w:rsid w:val="00ED7058"/>
    <w:rsid w:val="00EE4A05"/>
    <w:rsid w:val="00F04D0F"/>
    <w:rsid w:val="00F25AB9"/>
    <w:rsid w:val="00F95BE2"/>
    <w:rsid w:val="00F97A49"/>
    <w:rsid w:val="00FA480D"/>
    <w:rsid w:val="00FC1CE3"/>
    <w:rsid w:val="00FE1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" strokecolor="none"/>
    </o:shapedefaults>
    <o:shapelayout v:ext="edit">
      <o:idmap v:ext="edit" data="1,16"/>
      <o:rules v:ext="edit">
        <o:r id="V:Rule341" type="connector" idref="#_x0000_s16810"/>
        <o:r id="V:Rule342" type="connector" idref="#_x0000_s1600"/>
        <o:r id="V:Rule343" type="connector" idref="#_x0000_s1713"/>
        <o:r id="V:Rule344" type="connector" idref="#_x0000_s16543"/>
        <o:r id="V:Rule345" type="connector" idref="#_x0000_s1758"/>
        <o:r id="V:Rule346" type="connector" idref="#_x0000_s16440"/>
        <o:r id="V:Rule347" type="connector" idref="#_x0000_s16808"/>
        <o:r id="V:Rule348" type="connector" idref="#_x0000_s1731"/>
        <o:r id="V:Rule349" type="connector" idref="#_x0000_s1745"/>
        <o:r id="V:Rule350" type="connector" idref="#_x0000_s1717"/>
        <o:r id="V:Rule351" type="connector" idref="#_x0000_s16859"/>
        <o:r id="V:Rule352" type="connector" idref="#_x0000_s16854"/>
        <o:r id="V:Rule353" type="connector" idref="#_x0000_s1962"/>
        <o:r id="V:Rule354" type="connector" idref="#_x0000_s1594"/>
        <o:r id="V:Rule355" type="connector" idref="#_x0000_s16446"/>
        <o:r id="V:Rule356" type="connector" idref="#_x0000_s1963"/>
        <o:r id="V:Rule357" type="connector" idref="#_x0000_s16861"/>
        <o:r id="V:Rule358" type="connector" idref="#_x0000_s16393"/>
        <o:r id="V:Rule359" type="connector" idref="#_x0000_s1815"/>
        <o:r id="V:Rule360" type="connector" idref="#_x0000_s1562"/>
        <o:r id="V:Rule361" type="connector" idref="#_x0000_s16394"/>
        <o:r id="V:Rule362" type="connector" idref="#_x0000_s16907"/>
        <o:r id="V:Rule363" type="connector" idref="#_x0000_s1806"/>
        <o:r id="V:Rule364" type="connector" idref="#_x0000_s1820"/>
        <o:r id="V:Rule365" type="connector" idref="#_x0000_s16547"/>
        <o:r id="V:Rule366" type="connector" idref="#_x0000_s16532"/>
        <o:r id="V:Rule367" type="connector" idref="#_x0000_s1549"/>
        <o:r id="V:Rule368" type="connector" idref="#_x0000_s16537"/>
        <o:r id="V:Rule369" type="connector" idref="#_x0000_s16935"/>
        <o:r id="V:Rule370" type="connector" idref="#_x0000_s1691"/>
        <o:r id="V:Rule371" type="connector" idref="#_x0000_s1947"/>
        <o:r id="V:Rule372" type="connector" idref="#_x0000_s16439"/>
        <o:r id="V:Rule373" type="connector" idref="#_x0000_s16396"/>
        <o:r id="V:Rule374" type="connector" idref="#_x0000_s1544"/>
        <o:r id="V:Rule375" type="connector" idref="#_x0000_s1777"/>
        <o:r id="V:Rule376" type="connector" idref="#_x0000_s16531"/>
        <o:r id="V:Rule377" type="connector" idref="#_x0000_s16831"/>
        <o:r id="V:Rule378" type="connector" idref="#_x0000_s1593"/>
        <o:r id="V:Rule379" type="connector" idref="#_x0000_s2020"/>
        <o:r id="V:Rule380" type="connector" idref="#_x0000_s16426"/>
        <o:r id="V:Rule381" type="connector" idref="#_x0000_s1716"/>
        <o:r id="V:Rule382" type="connector" idref="#_x0000_s1611"/>
        <o:r id="V:Rule383" type="connector" idref="#_x0000_s1556"/>
        <o:r id="V:Rule384" type="connector" idref="#_x0000_s16436"/>
        <o:r id="V:Rule385" type="connector" idref="#_x0000_s1573"/>
        <o:r id="V:Rule386" type="connector" idref="#_x0000_s2019"/>
        <o:r id="V:Rule387" type="connector" idref="#_x0000_s1946"/>
        <o:r id="V:Rule388" type="connector" idref="#_x0000_s1560"/>
        <o:r id="V:Rule389" type="connector" idref="#_x0000_s16536"/>
        <o:r id="V:Rule390" type="connector" idref="#_x0000_s16826"/>
        <o:r id="V:Rule391" type="connector" idref="#_x0000_s1523"/>
        <o:r id="V:Rule392" type="connector" idref="#_x0000_s1695"/>
        <o:r id="V:Rule393" type="connector" idref="#_x0000_s1612"/>
        <o:r id="V:Rule394" type="connector" idref="#_x0000_s16908"/>
        <o:r id="V:Rule395" type="connector" idref="#_x0000_s1683"/>
        <o:r id="V:Rule396" type="connector" idref="#_x0000_s1889"/>
        <o:r id="V:Rule397" type="connector" idref="#_x0000_s1572"/>
        <o:r id="V:Rule398" type="connector" idref="#_x0000_s16931"/>
        <o:r id="V:Rule399" type="connector" idref="#_x0000_s1885"/>
        <o:r id="V:Rule400" type="connector" idref="#_x0000_s16431"/>
        <o:r id="V:Rule401" type="connector" idref="#_x0000_s1817"/>
        <o:r id="V:Rule402" type="connector" idref="#_x0000_s2022"/>
        <o:r id="V:Rule403" type="connector" idref="#_x0000_s16539"/>
        <o:r id="V:Rule404" type="connector" idref="#_x0000_s1551"/>
        <o:r id="V:Rule405" type="connector" idref="#_x0000_s1528"/>
        <o:r id="V:Rule406" type="connector" idref="#_x0000_s1608"/>
        <o:r id="V:Rule407" type="connector" idref="#_x0000_s16445"/>
        <o:r id="V:Rule408" type="connector" idref="#_x0000_s16399"/>
        <o:r id="V:Rule409" type="connector" idref="#_x0000_s16843"/>
        <o:r id="V:Rule410" type="connector" idref="#_x0000_s16526"/>
        <o:r id="V:Rule411" type="connector" idref="#_x0000_s16779"/>
        <o:r id="V:Rule412" type="connector" idref="#_x0000_s1993"/>
        <o:r id="V:Rule413" type="connector" idref="#_x0000_s1786"/>
        <o:r id="V:Rule414" type="connector" idref="#_x0000_s1814"/>
        <o:r id="V:Rule415" type="connector" idref="#_x0000_s16982"/>
        <o:r id="V:Rule416" type="connector" idref="#_x0000_s1721"/>
        <o:r id="V:Rule417" type="connector" idref="#_x0000_s1599"/>
        <o:r id="V:Rule418" type="connector" idref="#_x0000_s1537"/>
        <o:r id="V:Rule419" type="connector" idref="#_x0000_s1989"/>
        <o:r id="V:Rule420" type="connector" idref="#_x0000_s1564"/>
        <o:r id="V:Rule421" type="connector" idref="#_x0000_s16842"/>
        <o:r id="V:Rule422" type="connector" idref="#_x0000_s1801"/>
        <o:r id="V:Rule423" type="connector" idref="#_x0000_s1722"/>
        <o:r id="V:Rule424" type="connector" idref="#_x0000_s1994"/>
        <o:r id="V:Rule425" type="connector" idref="#_x0000_s1789"/>
        <o:r id="V:Rule426" type="connector" idref="#_x0000_s1730"/>
        <o:r id="V:Rule427" type="connector" idref="#_x0000_s16550"/>
        <o:r id="V:Rule428" type="connector" idref="#_x0000_s1520"/>
        <o:r id="V:Rule429" type="connector" idref="#_x0000_s16434"/>
        <o:r id="V:Rule430" type="connector" idref="#_x0000_s16841"/>
        <o:r id="V:Rule431" type="connector" idref="#_x0000_s16521"/>
        <o:r id="V:Rule432" type="connector" idref="#_x0000_s16731"/>
        <o:r id="V:Rule433" type="connector" idref="#_x0000_s1935"/>
        <o:r id="V:Rule434" type="connector" idref="#_x0000_s1535"/>
        <o:r id="V:Rule435" type="connector" idref="#_x0000_s1557"/>
        <o:r id="V:Rule436" type="connector" idref="#_x0000_s1595"/>
        <o:r id="V:Rule437" type="connector" idref="#_x0000_s16890"/>
        <o:r id="V:Rule438" type="connector" idref="#_x0000_s1700"/>
        <o:r id="V:Rule439" type="connector" idref="#_x0000_s16825"/>
        <o:r id="V:Rule440" type="connector" idref="#_x0000_s1783"/>
        <o:r id="V:Rule441" type="connector" idref="#_x0000_s1568"/>
        <o:r id="V:Rule442" type="connector" idref="#_x0000_s1865"/>
        <o:r id="V:Rule443" type="connector" idref="#_x0000_s1715"/>
        <o:r id="V:Rule444" type="connector" idref="#_x0000_s1995"/>
        <o:r id="V:Rule445" type="connector" idref="#_x0000_s16980"/>
        <o:r id="V:Rule446" type="connector" idref="#_x0000_s1932"/>
        <o:r id="V:Rule447" type="connector" idref="#_x0000_s16558"/>
        <o:r id="V:Rule448" type="connector" idref="#_x0000_s1714"/>
        <o:r id="V:Rule449" type="connector" idref="#_x0000_s1861"/>
        <o:r id="V:Rule450" type="connector" idref="#_x0000_s1813"/>
        <o:r id="V:Rule451" type="connector" idref="#_x0000_s16430"/>
        <o:r id="V:Rule452" type="connector" idref="#_x0000_s16548"/>
        <o:r id="V:Rule453" type="connector" idref="#_x0000_s1792"/>
        <o:r id="V:Rule454" type="connector" idref="#_x0000_s1929"/>
        <o:r id="V:Rule455" type="connector" idref="#_x0000_s16865"/>
        <o:r id="V:Rule456" type="connector" idref="#_x0000_s1931"/>
        <o:r id="V:Rule457" type="connector" idref="#_x0000_s1992"/>
        <o:r id="V:Rule458" type="connector" idref="#_x0000_s16447"/>
        <o:r id="V:Rule459" type="connector" idref="#_x0000_s1718"/>
        <o:r id="V:Rule460" type="connector" idref="#_x0000_s16524"/>
        <o:r id="V:Rule461" type="connector" idref="#_x0000_s16428"/>
        <o:r id="V:Rule462" type="connector" idref="#_x0000_s16858"/>
        <o:r id="V:Rule463" type="connector" idref="#_x0000_s1701"/>
        <o:r id="V:Rule464" type="connector" idref="#_x0000_s1805"/>
        <o:r id="V:Rule465" type="connector" idref="#_x0000_s1818"/>
        <o:r id="V:Rule466" type="connector" idref="#_x0000_s16987"/>
        <o:r id="V:Rule467" type="connector" idref="#_x0000_s16941"/>
        <o:r id="V:Rule468" type="connector" idref="#_x0000_s16566"/>
        <o:r id="V:Rule469" type="connector" idref="#_x0000_s1530"/>
        <o:r id="V:Rule470" type="connector" idref="#_x0000_s1742"/>
        <o:r id="V:Rule471" type="connector" idref="#_x0000_s16796"/>
        <o:r id="V:Rule472" type="connector" idref="#_x0000_s16928"/>
        <o:r id="V:Rule473" type="connector" idref="#_x0000_s1944"/>
        <o:r id="V:Rule474" type="connector" idref="#_x0000_s1558"/>
        <o:r id="V:Rule475" type="connector" idref="#_x0000_s1988"/>
        <o:r id="V:Rule476" type="connector" idref="#_x0000_s16556"/>
        <o:r id="V:Rule477" type="connector" idref="#_x0000_s1607"/>
        <o:r id="V:Rule478" type="connector" idref="#_x0000_s1857"/>
        <o:r id="V:Rule479" type="connector" idref="#_x0000_s1991"/>
        <o:r id="V:Rule480" type="connector" idref="#_x0000_s16932"/>
        <o:r id="V:Rule481" type="connector" idref="#_x0000_s1543"/>
        <o:r id="V:Rule482" type="connector" idref="#_x0000_s1863"/>
        <o:r id="V:Rule483" type="connector" idref="#_x0000_s16778"/>
        <o:r id="V:Rule484" type="connector" idref="#_x0000_s1563"/>
        <o:r id="V:Rule485" type="connector" idref="#_x0000_s16832"/>
        <o:r id="V:Rule486" type="connector" idref="#_x0000_s2015"/>
        <o:r id="V:Rule487" type="connector" idref="#_x0000_s1976"/>
        <o:r id="V:Rule488" type="connector" idref="#_x0000_s1675"/>
        <o:r id="V:Rule489" type="connector" idref="#_x0000_s1884"/>
        <o:r id="V:Rule490" type="connector" idref="#_x0000_s1859"/>
        <o:r id="V:Rule491" type="connector" idref="#_x0000_s16988"/>
        <o:r id="V:Rule492" type="connector" idref="#_x0000_s1887"/>
        <o:r id="V:Rule493" type="connector" idref="#_x0000_s16794"/>
        <o:r id="V:Rule494" type="connector" idref="#_x0000_s16425"/>
        <o:r id="V:Rule495" type="connector" idref="#_x0000_s1708"/>
        <o:r id="V:Rule496" type="connector" idref="#_x0000_s16860"/>
        <o:r id="V:Rule497" type="connector" idref="#_x0000_s16523"/>
        <o:r id="V:Rule498" type="connector" idref="#_x0000_s16565"/>
        <o:r id="V:Rule499" type="connector" idref="#_x0000_s16538"/>
        <o:r id="V:Rule500" type="connector" idref="#_x0000_s16571"/>
        <o:r id="V:Rule501" type="connector" idref="#_x0000_s16554"/>
        <o:r id="V:Rule502" type="connector" idref="#_x0000_s1862"/>
        <o:r id="V:Rule503" type="connector" idref="#_x0000_s16442"/>
        <o:r id="V:Rule504" type="connector" idref="#_x0000_s1738"/>
        <o:r id="V:Rule505" type="connector" idref="#_x0000_s1739"/>
        <o:r id="V:Rule506" type="connector" idref="#_x0000_s1797"/>
        <o:r id="V:Rule507" type="connector" idref="#_x0000_s16936"/>
        <o:r id="V:Rule508" type="connector" idref="#_x0000_s1740"/>
        <o:r id="V:Rule509" type="connector" idref="#_x0000_s16392"/>
        <o:r id="V:Rule510" type="connector" idref="#_x0000_s16520"/>
        <o:r id="V:Rule511" type="connector" idref="#_x0000_s16429"/>
        <o:r id="V:Rule512" type="connector" idref="#_x0000_s1867"/>
        <o:r id="V:Rule513" type="connector" idref="#_x0000_s1518"/>
        <o:r id="V:Rule514" type="connector" idref="#_x0000_s1591"/>
        <o:r id="V:Rule515" type="connector" idref="#_x0000_s1790"/>
        <o:r id="V:Rule516" type="connector" idref="#_x0000_s1737"/>
        <o:r id="V:Rule517" type="connector" idref="#_x0000_s16940"/>
        <o:r id="V:Rule518" type="connector" idref="#_x0000_s16519"/>
        <o:r id="V:Rule519" type="connector" idref="#_x0000_s16943"/>
        <o:r id="V:Rule520" type="connector" idref="#_x0000_s1803"/>
        <o:r id="V:Rule521" type="connector" idref="#_x0000_s1604"/>
        <o:r id="V:Rule522" type="connector" idref="#_x0000_s1578"/>
        <o:r id="V:Rule523" type="connector" idref="#_x0000_s1538"/>
        <o:r id="V:Rule524" type="connector" idref="#_x0000_s2018"/>
        <o:r id="V:Rule525" type="connector" idref="#_x0000_s1972"/>
        <o:r id="V:Rule526" type="connector" idref="#_x0000_s1752"/>
        <o:r id="V:Rule527" type="connector" idref="#_x0000_s16419"/>
        <o:r id="V:Rule528" type="connector" idref="#_x0000_s1590"/>
        <o:r id="V:Rule529" type="connector" idref="#_x0000_s1930"/>
        <o:r id="V:Rule530" type="connector" idref="#_x0000_s1807"/>
        <o:r id="V:Rule531" type="connector" idref="#_x0000_s16557"/>
        <o:r id="V:Rule532" type="connector" idref="#_x0000_s1711"/>
        <o:r id="V:Rule533" type="connector" idref="#_x0000_s16534"/>
        <o:r id="V:Rule534" type="connector" idref="#_x0000_s1778"/>
        <o:r id="V:Rule535" type="connector" idref="#_x0000_s1734"/>
        <o:r id="V:Rule536" type="connector" idref="#_x0000_s1706"/>
        <o:r id="V:Rule537" type="connector" idref="#_x0000_s1704"/>
        <o:r id="V:Rule538" type="connector" idref="#_x0000_s1821"/>
        <o:r id="V:Rule539" type="connector" idref="#_x0000_s16441"/>
        <o:r id="V:Rule540" type="connector" idref="#_x0000_s1802"/>
        <o:r id="V:Rule541" type="connector" idref="#_x0000_s1937"/>
        <o:r id="V:Rule542" type="connector" idref="#_x0000_s1936"/>
        <o:r id="V:Rule543" type="connector" idref="#_x0000_s16420"/>
        <o:r id="V:Rule544" type="connector" idref="#_x0000_s1519"/>
        <o:r id="V:Rule545" type="connector" idref="#_x0000_s16976"/>
        <o:r id="V:Rule546" type="connector" idref="#_x0000_s16864"/>
        <o:r id="V:Rule547" type="connector" idref="#_x0000_s1559"/>
        <o:r id="V:Rule548" type="connector" idref="#_x0000_s16421"/>
        <o:r id="V:Rule549" type="connector" idref="#_x0000_s16555"/>
        <o:r id="V:Rule550" type="connector" idref="#_x0000_s1680"/>
        <o:r id="V:Rule551" type="connector" idref="#_x0000_s1785"/>
        <o:r id="V:Rule552" type="connector" idref="#_x0000_s16938"/>
        <o:r id="V:Rule553" type="connector" idref="#_x0000_s16853"/>
        <o:r id="V:Rule554" type="connector" idref="#_x0000_s1539"/>
        <o:r id="V:Rule555" type="connector" idref="#_x0000_s1676"/>
        <o:r id="V:Rule556" type="connector" idref="#_x0000_s1779"/>
        <o:r id="V:Rule557" type="connector" idref="#_x0000_s16423"/>
        <o:r id="V:Rule558" type="connector" idref="#_x0000_s1794"/>
        <o:r id="V:Rule559" type="connector" idref="#_x0000_s1522"/>
        <o:r id="V:Rule560" type="connector" idref="#_x0000_s16542"/>
        <o:r id="V:Rule561" type="connector" idref="#_x0000_s1728"/>
        <o:r id="V:Rule562" type="connector" idref="#_x0000_s16540"/>
        <o:r id="V:Rule563" type="connector" idref="#_x0000_s16549"/>
        <o:r id="V:Rule564" type="connector" idref="#_x0000_s16518"/>
        <o:r id="V:Rule565" type="connector" idref="#_x0000_s1536"/>
        <o:r id="V:Rule566" type="connector" idref="#_x0000_s1534"/>
        <o:r id="V:Rule567" type="connector" idref="#_x0000_s1733"/>
        <o:r id="V:Rule568" type="connector" idref="#_x0000_s1699"/>
        <o:r id="V:Rule569" type="connector" idref="#_x0000_s1592"/>
        <o:r id="V:Rule570" type="connector" idref="#_x0000_s1990"/>
        <o:r id="V:Rule571" type="connector" idref="#_x0000_s1540"/>
        <o:r id="V:Rule572" type="connector" idref="#_x0000_s16806"/>
        <o:r id="V:Rule573" type="connector" idref="#_x0000_s16437"/>
        <o:r id="V:Rule574" type="connector" idref="#_x0000_s1526"/>
        <o:r id="V:Rule575" type="connector" idref="#_x0000_s16855"/>
        <o:r id="V:Rule576" type="connector" idref="#_x0000_s1970"/>
        <o:r id="V:Rule577" type="connector" idref="#_x0000_s1996"/>
        <o:r id="V:Rule578" type="connector" idref="#_x0000_s16397"/>
        <o:r id="V:Rule579" type="connector" idref="#_x0000_s16732"/>
        <o:r id="V:Rule580" type="connector" idref="#_x0000_s1606"/>
        <o:r id="V:Rule581" type="connector" idref="#_x0000_s1697"/>
        <o:r id="V:Rule582" type="connector" idref="#_x0000_s1750"/>
        <o:r id="V:Rule583" type="connector" idref="#_x0000_s1533"/>
        <o:r id="V:Rule584" type="connector" idref="#_x0000_s16979"/>
        <o:r id="V:Rule585" type="connector" idref="#_x0000_s1804"/>
        <o:r id="V:Rule586" type="connector" idref="#_x0000_s16975"/>
        <o:r id="V:Rule587" type="connector" idref="#_x0000_s16933"/>
        <o:r id="V:Rule588" type="connector" idref="#_x0000_s1819"/>
        <o:r id="V:Rule589" type="connector" idref="#_x0000_s1696"/>
        <o:r id="V:Rule590" type="connector" idref="#_x0000_s1736"/>
        <o:r id="V:Rule591" type="connector" idref="#_x0000_s1960"/>
        <o:r id="V:Rule592" type="connector" idref="#_x0000_s16544"/>
        <o:r id="V:Rule593" type="connector" idref="#_x0000_s16937"/>
        <o:r id="V:Rule594" type="connector" idref="#_x0000_s16978"/>
        <o:r id="V:Rule595" type="connector" idref="#_x0000_s1703"/>
        <o:r id="V:Rule596" type="connector" idref="#_x0000_s1800"/>
        <o:r id="V:Rule597" type="connector" idref="#_x0000_s1702"/>
        <o:r id="V:Rule598" type="connector" idref="#_x0000_s16573"/>
        <o:r id="V:Rule599" type="connector" idref="#_x0000_s16927"/>
        <o:r id="V:Rule600" type="connector" idref="#_x0000_s1692"/>
        <o:r id="V:Rule601" type="connector" idref="#_x0000_s1577"/>
        <o:r id="V:Rule602" type="connector" idref="#_x0000_s1816"/>
        <o:r id="V:Rule603" type="connector" idref="#_x0000_s1799"/>
        <o:r id="V:Rule604" type="connector" idref="#_x0000_s16527"/>
        <o:r id="V:Rule605" type="connector" idref="#_x0000_s16945"/>
        <o:r id="V:Rule606" type="connector" idref="#_x0000_s16977"/>
        <o:r id="V:Rule607" type="connector" idref="#_x0000_s16435"/>
        <o:r id="V:Rule608" type="connector" idref="#_x0000_s16868"/>
        <o:r id="V:Rule609" type="connector" idref="#_x0000_s16444"/>
        <o:r id="V:Rule610" type="connector" idref="#_x0000_s1795"/>
        <o:r id="V:Rule611" type="connector" idref="#_x0000_s1945"/>
        <o:r id="V:Rule612" type="connector" idref="#_x0000_s1603"/>
        <o:r id="V:Rule613" type="connector" idref="#_x0000_s16545"/>
        <o:r id="V:Rule614" type="connector" idref="#_x0000_s16398"/>
        <o:r id="V:Rule615" type="connector" idref="#_x0000_s16798"/>
        <o:r id="V:Rule616" type="connector" idref="#_x0000_s1517"/>
        <o:r id="V:Rule617" type="connector" idref="#_x0000_s1746"/>
        <o:r id="V:Rule618" type="connector" idref="#_x0000_s1791"/>
        <o:r id="V:Rule619" type="connector" idref="#_x0000_s1686"/>
        <o:r id="V:Rule620" type="connector" idref="#_x0000_s1776"/>
        <o:r id="V:Rule621" type="connector" idref="#_x0000_s1547"/>
        <o:r id="V:Rule622" type="connector" idref="#_x0000_s1596"/>
        <o:r id="V:Rule623" type="connector" idref="#_x0000_s1552"/>
        <o:r id="V:Rule624" type="connector" idref="#_x0000_s16818"/>
        <o:r id="V:Rule625" type="connector" idref="#_x0000_s16418"/>
        <o:r id="V:Rule626" type="connector" idref="#_x0000_s1934"/>
        <o:r id="V:Rule627" type="connector" idref="#_x0000_s16811"/>
        <o:r id="V:Rule628" type="connector" idref="#_x0000_s1727"/>
        <o:r id="V:Rule629" type="connector" idref="#_x0000_s1709"/>
        <o:r id="V:Rule630" type="connector" idref="#_x0000_s1605"/>
        <o:r id="V:Rule631" type="connector" idref="#_x0000_s16529"/>
        <o:r id="V:Rule632" type="connector" idref="#_x0000_s1725"/>
        <o:r id="V:Rule633" type="connector" idref="#_x0000_s1553"/>
        <o:r id="V:Rule634" type="connector" idref="#_x0000_s16856"/>
        <o:r id="V:Rule635" type="connector" idref="#_x0000_s1971"/>
        <o:r id="V:Rule636" type="connector" idref="#_x0000_s2017"/>
        <o:r id="V:Rule637" type="connector" idref="#_x0000_s1729"/>
        <o:r id="V:Rule638" type="connector" idref="#_x0000_s16522"/>
        <o:r id="V:Rule639" type="connector" idref="#_x0000_s1796"/>
        <o:r id="V:Rule640" type="connector" idref="#_x0000_s1780"/>
        <o:r id="V:Rule641" type="connector" idref="#_x0000_s1961"/>
        <o:r id="V:Rule642" type="connector" idref="#_x0000_s1531"/>
        <o:r id="V:Rule643" type="connector" idref="#_x0000_s1524"/>
        <o:r id="V:Rule644" type="connector" idref="#_x0000_s16974"/>
        <o:r id="V:Rule645" type="connector" idref="#_x0000_s2021"/>
        <o:r id="V:Rule646" type="connector" idref="#_x0000_s1741"/>
        <o:r id="V:Rule647" type="connector" idref="#_x0000_s16827"/>
        <o:r id="V:Rule648" type="connector" idref="#_x0000_s16809"/>
        <o:r id="V:Rule649" type="connector" idref="#_x0000_s1698"/>
        <o:r id="V:Rule650" type="connector" idref="#_x0000_s16525"/>
        <o:r id="V:Rule651" type="connector" idref="#_x0000_s1589"/>
        <o:r id="V:Rule652" type="connector" idref="#_x0000_s16551"/>
        <o:r id="V:Rule653" type="connector" idref="#_x0000_s1973"/>
        <o:r id="V:Rule654" type="connector" idref="#_x0000_s1570"/>
        <o:r id="V:Rule655" type="connector" idref="#_x0000_s1550"/>
        <o:r id="V:Rule656" type="connector" idref="#_x0000_s1521"/>
        <o:r id="V:Rule657" type="connector" idref="#_x0000_s1856"/>
        <o:r id="V:Rule658" type="connector" idref="#_x0000_s1673"/>
        <o:r id="V:Rule659" type="connector" idref="#_x0000_s16930"/>
        <o:r id="V:Rule660" type="connector" idref="#_x0000_s1525"/>
        <o:r id="V:Rule661" type="connector" idref="#_x0000_s1735"/>
        <o:r id="V:Rule662" type="connector" idref="#_x0000_s1561"/>
        <o:r id="V:Rule663" type="connector" idref="#_x0000_s1793"/>
        <o:r id="V:Rule664" type="connector" idref="#_x0000_s1882"/>
        <o:r id="V:Rule665" type="connector" idref="#_x0000_s16981"/>
        <o:r id="V:Rule666" type="connector" idref="#_x0000_s16819"/>
        <o:r id="V:Rule667" type="connector" idref="#_x0000_s16906"/>
        <o:r id="V:Rule668" type="connector" idref="#_x0000_s1866"/>
        <o:r id="V:Rule669" type="connector" idref="#_x0000_s1712"/>
        <o:r id="V:Rule670" type="connector" idref="#_x0000_s16424"/>
        <o:r id="V:Rule671" type="connector" idref="#_x0000_s1864"/>
        <o:r id="V:Rule672" type="connector" idref="#_x0000_s1890"/>
        <o:r id="V:Rule673" type="connector" idref="#_x0000_s16391"/>
        <o:r id="V:Rule674" type="connector" idref="#_x0000_s1784"/>
        <o:r id="V:Rule675" type="connector" idref="#_x0000_s1567"/>
        <o:r id="V:Rule676" type="connector" idref="#_x0000_s16905"/>
        <o:r id="V:Rule677" type="connector" idref="#_x0000_s16546"/>
        <o:r id="V:Rule678" type="connector" idref="#_x0000_s2016"/>
        <o:r id="V:Rule679" type="connector" idref="#_x0000_s16942"/>
        <o:r id="V:Rule680" type="connector" idref="#_x0000_s1555"/>
      </o:rules>
      <o:regrouptable v:ext="edit">
        <o:entry new="1" old="0"/>
        <o:entry new="2" old="1"/>
        <o:entry new="3" old="0"/>
        <o:entry new="4" old="0"/>
        <o:entry new="5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A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1A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626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27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718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C34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3460F"/>
  </w:style>
  <w:style w:type="paragraph" w:styleId="Pieddepage">
    <w:name w:val="footer"/>
    <w:basedOn w:val="Normal"/>
    <w:link w:val="PieddepageCar"/>
    <w:uiPriority w:val="99"/>
    <w:semiHidden/>
    <w:unhideWhenUsed/>
    <w:rsid w:val="00C34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3460F"/>
  </w:style>
  <w:style w:type="character" w:styleId="Textedelespacerserv">
    <w:name w:val="Placeholder Text"/>
    <w:basedOn w:val="Policepardfaut"/>
    <w:uiPriority w:val="99"/>
    <w:semiHidden/>
    <w:rsid w:val="00312F5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wmf"/><Relationship Id="rId18" Type="http://schemas.openxmlformats.org/officeDocument/2006/relationships/image" Target="media/image9.jpeg"/><Relationship Id="rId26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png"/><Relationship Id="rId25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oter" Target="footer1.xml"/><Relationship Id="rId28" Type="http://schemas.openxmlformats.org/officeDocument/2006/relationships/image" Target="media/image15.png"/><Relationship Id="rId10" Type="http://schemas.openxmlformats.org/officeDocument/2006/relationships/image" Target="media/image3.wmf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header" Target="header2.xml"/><Relationship Id="rId27" Type="http://schemas.openxmlformats.org/officeDocument/2006/relationships/image" Target="media/image1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5C1A2-7A24-4DB2-98DE-EB0281B16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1194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 MARCHI</dc:creator>
  <cp:lastModifiedBy>admin</cp:lastModifiedBy>
  <cp:revision>111</cp:revision>
  <cp:lastPrinted>2012-11-29T15:00:00Z</cp:lastPrinted>
  <dcterms:created xsi:type="dcterms:W3CDTF">2011-09-05T17:28:00Z</dcterms:created>
  <dcterms:modified xsi:type="dcterms:W3CDTF">2013-03-21T15:10:00Z</dcterms:modified>
</cp:coreProperties>
</file>